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370" w:type="dxa"/>
        <w:tblInd w:w="-72" w:type="dxa"/>
        <w:tblLook w:val="0000" w:firstRow="0" w:lastRow="0" w:firstColumn="0" w:lastColumn="0" w:noHBand="0" w:noVBand="0"/>
      </w:tblPr>
      <w:tblGrid>
        <w:gridCol w:w="2566"/>
        <w:gridCol w:w="6804"/>
      </w:tblGrid>
      <w:tr w:rsidR="00AC7E37" w:rsidRPr="00E45007" w14:paraId="3F0E0A8F" w14:textId="77777777" w:rsidTr="00E45007">
        <w:trPr>
          <w:trHeight w:val="330"/>
        </w:trPr>
        <w:tc>
          <w:tcPr>
            <w:tcW w:w="9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4F7E20" w14:textId="42899076" w:rsidR="00AC7E37" w:rsidRDefault="00AC7E37" w:rsidP="00C469E7">
            <w:pPr>
              <w:spacing w:line="240" w:lineRule="auto"/>
              <w:jc w:val="center"/>
              <w:rPr>
                <w:rFonts w:ascii="Calibri" w:hAnsi="Calibri" w:cs="Arial"/>
                <w:b/>
                <w:bCs/>
              </w:rPr>
            </w:pPr>
            <w:bookmarkStart w:id="0" w:name="RANGE!A1:B101"/>
            <w:r w:rsidRPr="00C469E7">
              <w:rPr>
                <w:rFonts w:ascii="Calibri" w:hAnsi="Calibri" w:cs="Arial"/>
                <w:b/>
                <w:bCs/>
              </w:rPr>
              <w:t>Ex</w:t>
            </w:r>
            <w:r w:rsidR="00027BCD" w:rsidRPr="00C469E7">
              <w:rPr>
                <w:rFonts w:ascii="Calibri" w:hAnsi="Calibri" w:cs="Arial"/>
                <w:b/>
                <w:bCs/>
              </w:rPr>
              <w:t>planation of Codes Used for the</w:t>
            </w:r>
            <w:r w:rsidR="00C469E7">
              <w:rPr>
                <w:rFonts w:ascii="Calibri" w:hAnsi="Calibri" w:cs="Arial"/>
                <w:b/>
                <w:bCs/>
              </w:rPr>
              <w:t xml:space="preserve"> </w:t>
            </w:r>
            <w:r w:rsidRPr="00C469E7">
              <w:rPr>
                <w:rFonts w:ascii="Calibri" w:hAnsi="Calibri" w:cs="Arial"/>
                <w:b/>
                <w:bCs/>
              </w:rPr>
              <w:t>20</w:t>
            </w:r>
            <w:r w:rsidR="00D3324A">
              <w:rPr>
                <w:rFonts w:ascii="Calibri" w:hAnsi="Calibri" w:cs="Arial"/>
                <w:b/>
                <w:bCs/>
              </w:rPr>
              <w:t>1</w:t>
            </w:r>
            <w:r w:rsidR="008208A6">
              <w:rPr>
                <w:rFonts w:ascii="Calibri" w:hAnsi="Calibri" w:cs="Arial"/>
                <w:b/>
                <w:bCs/>
              </w:rPr>
              <w:t>8</w:t>
            </w:r>
            <w:r w:rsidRPr="00C469E7">
              <w:rPr>
                <w:rFonts w:ascii="Calibri" w:hAnsi="Calibri" w:cs="Arial"/>
                <w:b/>
                <w:bCs/>
              </w:rPr>
              <w:t xml:space="preserve"> Exempt Organization Stud</w:t>
            </w:r>
            <w:bookmarkEnd w:id="0"/>
            <w:r w:rsidR="00027BCD" w:rsidRPr="00C469E7">
              <w:rPr>
                <w:rFonts w:ascii="Calibri" w:hAnsi="Calibri" w:cs="Arial"/>
                <w:b/>
                <w:bCs/>
              </w:rPr>
              <w:t>y Files</w:t>
            </w:r>
          </w:p>
          <w:p w14:paraId="44A668C4" w14:textId="77777777" w:rsidR="00C469E7" w:rsidRPr="00E45007" w:rsidRDefault="00C469E7" w:rsidP="00C469E7">
            <w:pPr>
              <w:spacing w:line="240" w:lineRule="auto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</w:tr>
      <w:tr w:rsidR="00AC7E37" w:rsidRPr="00E45007" w14:paraId="0530A292" w14:textId="77777777" w:rsidTr="00E45007">
        <w:trPr>
          <w:trHeight w:val="259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B7E43F" w14:textId="77777777" w:rsidR="00AC7E37" w:rsidRPr="00E45007" w:rsidRDefault="00AC7E37" w:rsidP="00AC7E37">
            <w:pPr>
              <w:spacing w:line="240" w:lineRule="auto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BC059F" w14:textId="77777777" w:rsidR="00AC7E37" w:rsidRPr="00E45007" w:rsidRDefault="00AC7E37" w:rsidP="00AC7E37">
            <w:pPr>
              <w:spacing w:line="240" w:lineRule="auto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</w:tr>
      <w:tr w:rsidR="00AC7E37" w:rsidRPr="00E45007" w14:paraId="130C65F0" w14:textId="77777777" w:rsidTr="00E45007">
        <w:trPr>
          <w:trHeight w:val="259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D96D8B" w14:textId="77777777" w:rsidR="00AC7E37" w:rsidRPr="00E45007" w:rsidRDefault="002D31C8" w:rsidP="00AC7E37">
            <w:pPr>
              <w:spacing w:line="240" w:lineRule="auto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E45007">
              <w:rPr>
                <w:rFonts w:ascii="Calibri" w:hAnsi="Calibri" w:cs="Arial"/>
                <w:b/>
                <w:bCs/>
                <w:sz w:val="20"/>
                <w:szCs w:val="20"/>
              </w:rPr>
              <w:t>N</w:t>
            </w:r>
            <w:r w:rsidR="00AC7E37" w:rsidRPr="00E45007">
              <w:rPr>
                <w:rFonts w:ascii="Calibri" w:hAnsi="Calibri" w:cs="Arial"/>
                <w:b/>
                <w:bCs/>
                <w:sz w:val="20"/>
                <w:szCs w:val="20"/>
              </w:rPr>
              <w:t>ame</w:t>
            </w:r>
            <w:r w:rsidRPr="00E45007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r w:rsidR="00AC7E37" w:rsidRPr="00E45007">
              <w:rPr>
                <w:rFonts w:ascii="Calibri" w:hAnsi="Calibri" w:cs="Arial"/>
                <w:b/>
                <w:bCs/>
                <w:sz w:val="20"/>
                <w:szCs w:val="20"/>
              </w:rPr>
              <w:t>/</w:t>
            </w:r>
            <w:r w:rsidRPr="00E45007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r w:rsidR="00AC7E37" w:rsidRPr="00E45007">
              <w:rPr>
                <w:rFonts w:ascii="Calibri" w:hAnsi="Calibri" w:cs="Arial"/>
                <w:b/>
                <w:bCs/>
                <w:sz w:val="20"/>
                <w:szCs w:val="20"/>
              </w:rPr>
              <w:t>Element Code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4C314E" w14:textId="77777777" w:rsidR="00AC7E37" w:rsidRPr="00E45007" w:rsidRDefault="00A610F9" w:rsidP="00AC7E37">
            <w:pPr>
              <w:spacing w:line="240" w:lineRule="auto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Notes </w:t>
            </w:r>
            <w:r w:rsidR="00AC7E37" w:rsidRPr="00E45007">
              <w:rPr>
                <w:rFonts w:ascii="Calibri" w:hAnsi="Calibri" w:cs="Arial"/>
                <w:b/>
                <w:bCs/>
                <w:sz w:val="20"/>
                <w:szCs w:val="20"/>
              </w:rPr>
              <w:t>and Valid Codes</w:t>
            </w:r>
          </w:p>
        </w:tc>
      </w:tr>
      <w:tr w:rsidR="00E45007" w:rsidRPr="00E45007" w14:paraId="5956CF6C" w14:textId="77777777" w:rsidTr="00E45007">
        <w:trPr>
          <w:trHeight w:val="259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AF718A" w14:textId="77777777" w:rsidR="00E45007" w:rsidRPr="00E4500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A3B4AB" w14:textId="77777777" w:rsidR="00E45007" w:rsidRPr="00E4500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E45007" w:rsidRPr="00E45007" w14:paraId="6C34FA24" w14:textId="77777777" w:rsidTr="00E45007">
        <w:trPr>
          <w:trHeight w:val="259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605120" w14:textId="77777777" w:rsidR="00E45007" w:rsidRPr="00E45007" w:rsidRDefault="00E45007" w:rsidP="00E45007">
            <w:pPr>
              <w:spacing w:line="240" w:lineRule="auto"/>
              <w:rPr>
                <w:rFonts w:ascii="Calibri" w:hAnsi="Calibri" w:cs="Arial"/>
                <w:b/>
                <w:sz w:val="20"/>
                <w:szCs w:val="20"/>
              </w:rPr>
            </w:pPr>
            <w:r w:rsidRPr="00E45007">
              <w:rPr>
                <w:rFonts w:ascii="Calibri" w:hAnsi="Calibri" w:cs="Arial"/>
                <w:b/>
                <w:sz w:val="20"/>
                <w:szCs w:val="20"/>
              </w:rPr>
              <w:t>SCPL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15323B" w14:textId="77777777" w:rsidR="00E45007" w:rsidRPr="00E4500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E45007" w:rsidRPr="00E45007" w14:paraId="7E509144" w14:textId="77777777" w:rsidTr="00E45007">
        <w:trPr>
          <w:trHeight w:val="259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6D28E5" w14:textId="77777777" w:rsidR="00E45007" w:rsidRPr="00E4500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E45007">
              <w:rPr>
                <w:rFonts w:ascii="Calibri" w:hAnsi="Calibri" w:cs="Arial"/>
                <w:sz w:val="20"/>
                <w:szCs w:val="20"/>
              </w:rPr>
              <w:t xml:space="preserve">    </w:t>
            </w:r>
            <w:r w:rsidR="008C09A0">
              <w:rPr>
                <w:rFonts w:ascii="Calibri" w:hAnsi="Calibri" w:cs="Arial"/>
                <w:sz w:val="20"/>
                <w:szCs w:val="20"/>
              </w:rPr>
              <w:t>S</w:t>
            </w:r>
            <w:r w:rsidRPr="00E45007">
              <w:rPr>
                <w:rFonts w:ascii="Calibri" w:hAnsi="Calibri" w:cs="Arial"/>
                <w:sz w:val="20"/>
                <w:szCs w:val="20"/>
              </w:rPr>
              <w:t>cpl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C6AFBC" w14:textId="77777777" w:rsidR="00E45007" w:rsidRPr="00E4500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E45007">
              <w:rPr>
                <w:rFonts w:ascii="Calibri" w:hAnsi="Calibri" w:cs="Arial"/>
                <w:sz w:val="20"/>
                <w:szCs w:val="20"/>
              </w:rPr>
              <w:t>A unique 12-digit code created by SOI</w:t>
            </w:r>
          </w:p>
        </w:tc>
      </w:tr>
      <w:tr w:rsidR="00E45007" w:rsidRPr="00E45007" w14:paraId="46F28BF0" w14:textId="77777777" w:rsidTr="00E45007">
        <w:trPr>
          <w:trHeight w:val="259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E1D2F7" w14:textId="77777777" w:rsidR="00E45007" w:rsidRPr="00E4500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6731E9" w14:textId="77777777" w:rsidR="00E45007" w:rsidRPr="00E4500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E45007" w:rsidRPr="00E45007" w14:paraId="47E7B7A0" w14:textId="77777777" w:rsidTr="00E45007">
        <w:trPr>
          <w:trHeight w:val="259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EF5D49" w14:textId="77777777" w:rsidR="00E4500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  <w:p w14:paraId="36DAB753" w14:textId="77777777" w:rsidR="00E45007" w:rsidRPr="00E45007" w:rsidRDefault="00E45007" w:rsidP="00E45007">
            <w:pPr>
              <w:spacing w:line="240" w:lineRule="auto"/>
              <w:rPr>
                <w:rFonts w:ascii="Calibri" w:hAnsi="Calibri" w:cs="Arial"/>
                <w:b/>
                <w:sz w:val="20"/>
                <w:szCs w:val="20"/>
              </w:rPr>
            </w:pPr>
            <w:r w:rsidRPr="00E45007">
              <w:rPr>
                <w:rFonts w:ascii="Calibri" w:hAnsi="Calibri" w:cs="Arial"/>
                <w:b/>
                <w:sz w:val="20"/>
                <w:szCs w:val="20"/>
              </w:rPr>
              <w:t>Exemption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B7C404" w14:textId="77777777" w:rsidR="00E45007" w:rsidRPr="00E4500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E45007" w:rsidRPr="00E45007" w14:paraId="5C79CE28" w14:textId="77777777" w:rsidTr="00E45007">
        <w:trPr>
          <w:trHeight w:val="259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7C5DCD" w14:textId="77777777" w:rsidR="00E45007" w:rsidRPr="00E4500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E45007">
              <w:rPr>
                <w:rFonts w:ascii="Calibri" w:hAnsi="Calibri" w:cs="Arial"/>
                <w:sz w:val="20"/>
                <w:szCs w:val="20"/>
              </w:rPr>
              <w:t xml:space="preserve">    subcd  (on Form 990)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2751CD" w14:textId="77777777" w:rsidR="00E45007" w:rsidRPr="00E4500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E45007">
              <w:rPr>
                <w:rFonts w:ascii="Calibri" w:hAnsi="Calibri" w:cs="Arial"/>
                <w:sz w:val="20"/>
                <w:szCs w:val="20"/>
              </w:rPr>
              <w:t>IRC Section (501(c)) under which tax-exemption was granted:</w:t>
            </w:r>
          </w:p>
        </w:tc>
      </w:tr>
      <w:tr w:rsidR="00E45007" w:rsidRPr="00E45007" w14:paraId="311FFF5D" w14:textId="77777777" w:rsidTr="00E45007">
        <w:trPr>
          <w:trHeight w:val="259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E6C693" w14:textId="77777777" w:rsidR="00E45007" w:rsidRPr="00E4500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E45007">
              <w:rPr>
                <w:rFonts w:ascii="Calibri" w:hAnsi="Calibri" w:cs="Arial"/>
                <w:sz w:val="20"/>
                <w:szCs w:val="20"/>
              </w:rPr>
              <w:t xml:space="preserve">    e050  </w:t>
            </w:r>
            <w:r w:rsidR="00D9707B">
              <w:rPr>
                <w:rFonts w:ascii="Calibri" w:hAnsi="Calibri" w:cs="Arial"/>
                <w:sz w:val="20"/>
                <w:szCs w:val="20"/>
              </w:rPr>
              <w:t xml:space="preserve"> </w:t>
            </w:r>
            <w:r w:rsidRPr="00E45007">
              <w:rPr>
                <w:rFonts w:ascii="Calibri" w:hAnsi="Calibri" w:cs="Arial"/>
                <w:sz w:val="20"/>
                <w:szCs w:val="20"/>
              </w:rPr>
              <w:t>(on Form 990-EZ)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5CC5DF" w14:textId="77777777" w:rsidR="00E45007" w:rsidRPr="00E4500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E45007">
              <w:rPr>
                <w:rFonts w:ascii="Calibri" w:hAnsi="Calibri" w:cs="Arial"/>
                <w:sz w:val="20"/>
                <w:szCs w:val="20"/>
              </w:rPr>
              <w:t xml:space="preserve">   03 - Charitable organizations</w:t>
            </w:r>
          </w:p>
        </w:tc>
      </w:tr>
      <w:tr w:rsidR="00E45007" w:rsidRPr="00E45007" w14:paraId="36F8B315" w14:textId="77777777" w:rsidTr="00E45007">
        <w:trPr>
          <w:trHeight w:val="259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94564C" w14:textId="77777777" w:rsidR="00E45007" w:rsidRPr="00E4500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BF6E56" w14:textId="77777777" w:rsidR="00E45007" w:rsidRPr="00E4500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E45007">
              <w:rPr>
                <w:rFonts w:ascii="Calibri" w:hAnsi="Calibri" w:cs="Arial"/>
                <w:sz w:val="20"/>
                <w:szCs w:val="20"/>
              </w:rPr>
              <w:t xml:space="preserve">   04 - Civic Leagues and Social Welfare Organizations</w:t>
            </w:r>
          </w:p>
        </w:tc>
      </w:tr>
      <w:tr w:rsidR="00E45007" w:rsidRPr="00E45007" w14:paraId="4B402316" w14:textId="77777777" w:rsidTr="00E45007">
        <w:trPr>
          <w:trHeight w:val="259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FAFE4C" w14:textId="77777777" w:rsidR="00E45007" w:rsidRPr="00E4500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FAA95D" w14:textId="77777777" w:rsidR="00E45007" w:rsidRPr="00E4500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E45007">
              <w:rPr>
                <w:rFonts w:ascii="Calibri" w:hAnsi="Calibri" w:cs="Arial"/>
                <w:sz w:val="20"/>
                <w:szCs w:val="20"/>
              </w:rPr>
              <w:t xml:space="preserve">   05 - Labor and Agricultural Organizations</w:t>
            </w:r>
          </w:p>
        </w:tc>
      </w:tr>
      <w:tr w:rsidR="00E45007" w:rsidRPr="00E45007" w14:paraId="64D2E592" w14:textId="77777777" w:rsidTr="00E45007">
        <w:trPr>
          <w:trHeight w:val="259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8ED5B6" w14:textId="77777777" w:rsidR="00E45007" w:rsidRPr="00E4500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A99556" w14:textId="77777777" w:rsidR="00E45007" w:rsidRPr="00E4500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E45007">
              <w:rPr>
                <w:rFonts w:ascii="Calibri" w:hAnsi="Calibri" w:cs="Arial"/>
                <w:sz w:val="20"/>
                <w:szCs w:val="20"/>
              </w:rPr>
              <w:t xml:space="preserve">   06 - Business Leagues, Real Estate Boards, etc.</w:t>
            </w:r>
          </w:p>
        </w:tc>
      </w:tr>
      <w:tr w:rsidR="00E45007" w:rsidRPr="00E45007" w14:paraId="5CEA4E49" w14:textId="77777777" w:rsidTr="00E45007">
        <w:trPr>
          <w:trHeight w:val="259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BE105F" w14:textId="77777777" w:rsidR="00E45007" w:rsidRPr="00E4500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86C96D" w14:textId="77777777" w:rsidR="00E45007" w:rsidRPr="00E4500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E45007">
              <w:rPr>
                <w:rFonts w:ascii="Calibri" w:hAnsi="Calibri" w:cs="Arial"/>
                <w:sz w:val="20"/>
                <w:szCs w:val="20"/>
              </w:rPr>
              <w:t xml:space="preserve">   07 - Social and Recreational Clubs</w:t>
            </w:r>
          </w:p>
        </w:tc>
      </w:tr>
      <w:tr w:rsidR="00E45007" w:rsidRPr="00E45007" w14:paraId="09DFD7BF" w14:textId="77777777" w:rsidTr="00E45007">
        <w:trPr>
          <w:trHeight w:val="259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CA31BE" w14:textId="77777777" w:rsidR="00E45007" w:rsidRPr="00E4500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E31D18" w14:textId="77777777" w:rsidR="00E45007" w:rsidRPr="00E4500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E45007">
              <w:rPr>
                <w:rFonts w:ascii="Calibri" w:hAnsi="Calibri" w:cs="Arial"/>
                <w:sz w:val="20"/>
                <w:szCs w:val="20"/>
              </w:rPr>
              <w:t xml:space="preserve">   08 - Fraternal Beneficiary Societies</w:t>
            </w:r>
          </w:p>
        </w:tc>
      </w:tr>
      <w:tr w:rsidR="00E45007" w:rsidRPr="00E45007" w14:paraId="66741C8B" w14:textId="77777777" w:rsidTr="00E45007">
        <w:trPr>
          <w:trHeight w:val="259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646C70" w14:textId="77777777" w:rsidR="00E45007" w:rsidRPr="00E4500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A0EB6B" w14:textId="77777777" w:rsidR="00E45007" w:rsidRPr="00E4500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E45007">
              <w:rPr>
                <w:rFonts w:ascii="Calibri" w:hAnsi="Calibri" w:cs="Arial"/>
                <w:sz w:val="20"/>
                <w:szCs w:val="20"/>
              </w:rPr>
              <w:t xml:space="preserve">   09 - Voluntary Employee Beneficiary Associations</w:t>
            </w:r>
          </w:p>
        </w:tc>
      </w:tr>
      <w:tr w:rsidR="00E45007" w:rsidRPr="00E45007" w14:paraId="55CCE743" w14:textId="77777777" w:rsidTr="00E45007">
        <w:trPr>
          <w:trHeight w:val="259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77F4F0" w14:textId="77777777" w:rsidR="00E4500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  <w:p w14:paraId="07FC5902" w14:textId="77777777" w:rsidR="00E45007" w:rsidRPr="00E4500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EF4F94" w14:textId="77777777" w:rsidR="00E45007" w:rsidRPr="00E4500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E45007" w:rsidRPr="00E45007" w14:paraId="22A81B5E" w14:textId="77777777" w:rsidTr="00E45007">
        <w:trPr>
          <w:trHeight w:val="259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D0D0FA" w14:textId="77777777" w:rsidR="00E45007" w:rsidRPr="00E45007" w:rsidRDefault="00E45007" w:rsidP="00E45007">
            <w:pPr>
              <w:spacing w:line="240" w:lineRule="auto"/>
              <w:rPr>
                <w:rFonts w:ascii="Calibri" w:hAnsi="Calibri" w:cs="Arial"/>
                <w:b/>
                <w:sz w:val="20"/>
                <w:szCs w:val="20"/>
              </w:rPr>
            </w:pPr>
            <w:r w:rsidRPr="00E45007">
              <w:rPr>
                <w:rFonts w:ascii="Calibri" w:hAnsi="Calibri" w:cs="Arial"/>
                <w:b/>
                <w:sz w:val="20"/>
                <w:szCs w:val="20"/>
              </w:rPr>
              <w:t>Type Code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EDE647" w14:textId="77777777" w:rsidR="00E45007" w:rsidRPr="00E4500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E45007" w:rsidRPr="00E45007" w14:paraId="2FABD059" w14:textId="77777777" w:rsidTr="00E45007">
        <w:trPr>
          <w:trHeight w:val="259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2EBC5E" w14:textId="77777777" w:rsidR="00E45007" w:rsidRPr="00E4500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E45007">
              <w:rPr>
                <w:rFonts w:ascii="Calibri" w:hAnsi="Calibri" w:cs="Arial"/>
                <w:sz w:val="20"/>
                <w:szCs w:val="20"/>
              </w:rPr>
              <w:t xml:space="preserve">    </w:t>
            </w:r>
            <w:r w:rsidR="008C09A0">
              <w:rPr>
                <w:rFonts w:ascii="Calibri" w:hAnsi="Calibri" w:cs="Arial"/>
                <w:sz w:val="20"/>
                <w:szCs w:val="20"/>
              </w:rPr>
              <w:t>T</w:t>
            </w:r>
            <w:r w:rsidRPr="00E45007">
              <w:rPr>
                <w:rFonts w:ascii="Calibri" w:hAnsi="Calibri" w:cs="Arial"/>
                <w:sz w:val="20"/>
                <w:szCs w:val="20"/>
              </w:rPr>
              <w:t>ype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FD261B" w14:textId="77777777" w:rsidR="00E45007" w:rsidRPr="00E4500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E45007">
              <w:rPr>
                <w:rFonts w:ascii="Calibri" w:hAnsi="Calibri" w:cs="Arial"/>
                <w:sz w:val="20"/>
                <w:szCs w:val="20"/>
              </w:rPr>
              <w:t xml:space="preserve">C </w:t>
            </w:r>
            <w:r w:rsidR="006D7623">
              <w:rPr>
                <w:rFonts w:ascii="Calibri" w:hAnsi="Calibri" w:cs="Arial"/>
                <w:sz w:val="20"/>
                <w:szCs w:val="20"/>
              </w:rPr>
              <w:t>–</w:t>
            </w:r>
            <w:r w:rsidRPr="00E45007">
              <w:rPr>
                <w:rFonts w:ascii="Calibri" w:hAnsi="Calibri" w:cs="Arial"/>
                <w:sz w:val="20"/>
                <w:szCs w:val="20"/>
              </w:rPr>
              <w:t xml:space="preserve"> Corporation</w:t>
            </w:r>
          </w:p>
        </w:tc>
      </w:tr>
      <w:tr w:rsidR="00E45007" w:rsidRPr="00E45007" w14:paraId="31DF6B81" w14:textId="77777777" w:rsidTr="00E45007">
        <w:trPr>
          <w:trHeight w:val="259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64A771" w14:textId="77777777" w:rsidR="00E45007" w:rsidRPr="00E4500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789455" w14:textId="77777777" w:rsidR="00E45007" w:rsidRPr="00E4500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E45007">
              <w:rPr>
                <w:rFonts w:ascii="Calibri" w:hAnsi="Calibri" w:cs="Arial"/>
                <w:sz w:val="20"/>
                <w:szCs w:val="20"/>
              </w:rPr>
              <w:t xml:space="preserve">T </w:t>
            </w:r>
            <w:r w:rsidR="006D7623">
              <w:rPr>
                <w:rFonts w:ascii="Calibri" w:hAnsi="Calibri" w:cs="Arial"/>
                <w:sz w:val="20"/>
                <w:szCs w:val="20"/>
              </w:rPr>
              <w:t>–</w:t>
            </w:r>
            <w:r w:rsidRPr="00E45007">
              <w:rPr>
                <w:rFonts w:ascii="Calibri" w:hAnsi="Calibri" w:cs="Arial"/>
                <w:sz w:val="20"/>
                <w:szCs w:val="20"/>
              </w:rPr>
              <w:t xml:space="preserve"> Trust</w:t>
            </w:r>
          </w:p>
        </w:tc>
      </w:tr>
      <w:tr w:rsidR="00E45007" w:rsidRPr="00E45007" w14:paraId="16D7EE9E" w14:textId="77777777" w:rsidTr="00E45007">
        <w:trPr>
          <w:trHeight w:val="259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2BF98B" w14:textId="77777777" w:rsidR="00E45007" w:rsidRPr="00E4500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1146DA" w14:textId="77777777" w:rsidR="00E45007" w:rsidRPr="00E4500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E45007">
              <w:rPr>
                <w:rFonts w:ascii="Calibri" w:hAnsi="Calibri" w:cs="Arial"/>
                <w:sz w:val="20"/>
                <w:szCs w:val="20"/>
              </w:rPr>
              <w:t xml:space="preserve">A </w:t>
            </w:r>
            <w:r w:rsidR="006D7623">
              <w:rPr>
                <w:rFonts w:ascii="Calibri" w:hAnsi="Calibri" w:cs="Arial"/>
                <w:sz w:val="20"/>
                <w:szCs w:val="20"/>
              </w:rPr>
              <w:t>–</w:t>
            </w:r>
            <w:r w:rsidRPr="00E45007">
              <w:rPr>
                <w:rFonts w:ascii="Calibri" w:hAnsi="Calibri" w:cs="Arial"/>
                <w:sz w:val="20"/>
                <w:szCs w:val="20"/>
              </w:rPr>
              <w:t xml:space="preserve"> Association</w:t>
            </w:r>
          </w:p>
        </w:tc>
      </w:tr>
      <w:tr w:rsidR="00E45007" w:rsidRPr="00E45007" w14:paraId="5FFE7504" w14:textId="77777777" w:rsidTr="00E45007">
        <w:trPr>
          <w:trHeight w:val="259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E9D992" w14:textId="77777777" w:rsidR="00E45007" w:rsidRPr="00E4500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4C9C64" w14:textId="77777777" w:rsidR="00E4500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E45007">
              <w:rPr>
                <w:rFonts w:ascii="Calibri" w:hAnsi="Calibri" w:cs="Arial"/>
                <w:sz w:val="20"/>
                <w:szCs w:val="20"/>
              </w:rPr>
              <w:t xml:space="preserve">O </w:t>
            </w:r>
            <w:r w:rsidR="006D7623">
              <w:rPr>
                <w:rFonts w:ascii="Calibri" w:hAnsi="Calibri" w:cs="Arial"/>
                <w:sz w:val="20"/>
                <w:szCs w:val="20"/>
              </w:rPr>
              <w:t>–</w:t>
            </w:r>
            <w:r w:rsidRPr="00E45007">
              <w:rPr>
                <w:rFonts w:ascii="Calibri" w:hAnsi="Calibri" w:cs="Arial"/>
                <w:sz w:val="20"/>
                <w:szCs w:val="20"/>
              </w:rPr>
              <w:t xml:space="preserve"> Other</w:t>
            </w:r>
          </w:p>
          <w:p w14:paraId="781886F6" w14:textId="77777777" w:rsidR="00D9707B" w:rsidRPr="00E45007" w:rsidRDefault="00D9707B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null - No box checked</w:t>
            </w:r>
          </w:p>
        </w:tc>
      </w:tr>
      <w:tr w:rsidR="00E45007" w:rsidRPr="00E45007" w14:paraId="70588C33" w14:textId="77777777" w:rsidTr="00E45007">
        <w:trPr>
          <w:trHeight w:val="259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DBF8CA" w14:textId="77777777" w:rsidR="00E45007" w:rsidRPr="00E4500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E42B28" w14:textId="77777777" w:rsidR="00E45007" w:rsidRPr="00E4500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E45007" w:rsidRPr="00E45007" w14:paraId="183196EF" w14:textId="77777777" w:rsidTr="00E45007">
        <w:trPr>
          <w:trHeight w:val="259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07654F" w14:textId="77777777" w:rsidR="00E4500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  <w:p w14:paraId="06C64704" w14:textId="77777777" w:rsidR="00E45007" w:rsidRPr="00E45007" w:rsidRDefault="00E45007" w:rsidP="00E45007">
            <w:pPr>
              <w:spacing w:line="240" w:lineRule="auto"/>
              <w:rPr>
                <w:rFonts w:ascii="Calibri" w:hAnsi="Calibri" w:cs="Arial"/>
                <w:b/>
                <w:sz w:val="20"/>
                <w:szCs w:val="20"/>
              </w:rPr>
            </w:pPr>
            <w:r w:rsidRPr="00E45007">
              <w:rPr>
                <w:rFonts w:ascii="Calibri" w:hAnsi="Calibri" w:cs="Arial"/>
                <w:b/>
                <w:sz w:val="20"/>
                <w:szCs w:val="20"/>
              </w:rPr>
              <w:t>Condition Code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9F2A95" w14:textId="77777777" w:rsidR="00E45007" w:rsidRPr="00E4500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E45007" w:rsidRPr="00E45007" w14:paraId="794F7EC5" w14:textId="77777777" w:rsidTr="00E45007">
        <w:trPr>
          <w:trHeight w:val="259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780B97" w14:textId="77777777" w:rsidR="00E45007" w:rsidRPr="00E4500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E45007">
              <w:rPr>
                <w:rFonts w:ascii="Calibri" w:hAnsi="Calibri" w:cs="Arial"/>
                <w:sz w:val="20"/>
                <w:szCs w:val="20"/>
              </w:rPr>
              <w:t xml:space="preserve">    </w:t>
            </w:r>
            <w:r w:rsidR="008C09A0">
              <w:rPr>
                <w:rFonts w:ascii="Calibri" w:hAnsi="Calibri" w:cs="Arial"/>
                <w:sz w:val="20"/>
                <w:szCs w:val="20"/>
              </w:rPr>
              <w:t>C</w:t>
            </w:r>
            <w:r w:rsidRPr="00E45007">
              <w:rPr>
                <w:rFonts w:ascii="Calibri" w:hAnsi="Calibri" w:cs="Arial"/>
                <w:sz w:val="20"/>
                <w:szCs w:val="20"/>
              </w:rPr>
              <w:t>ond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61859C" w14:textId="77777777" w:rsidR="00E45007" w:rsidRPr="00E4500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E45007">
              <w:rPr>
                <w:rFonts w:ascii="Calibri" w:hAnsi="Calibri" w:cs="Arial"/>
                <w:sz w:val="20"/>
                <w:szCs w:val="20"/>
              </w:rPr>
              <w:t>A - Amended return</w:t>
            </w:r>
          </w:p>
        </w:tc>
      </w:tr>
      <w:tr w:rsidR="00E45007" w:rsidRPr="00E45007" w14:paraId="4A050AC3" w14:textId="77777777" w:rsidTr="00E45007">
        <w:trPr>
          <w:trHeight w:val="259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BF483E" w14:textId="77777777" w:rsidR="00E45007" w:rsidRPr="00E4500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437C51" w14:textId="77777777" w:rsidR="00E45007" w:rsidRPr="00E4500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E45007">
              <w:rPr>
                <w:rFonts w:ascii="Calibri" w:hAnsi="Calibri" w:cs="Arial"/>
                <w:sz w:val="20"/>
                <w:szCs w:val="20"/>
              </w:rPr>
              <w:t xml:space="preserve">T </w:t>
            </w:r>
            <w:r w:rsidR="006D7623">
              <w:rPr>
                <w:rFonts w:ascii="Calibri" w:hAnsi="Calibri" w:cs="Arial"/>
                <w:sz w:val="20"/>
                <w:szCs w:val="20"/>
              </w:rPr>
              <w:t>–</w:t>
            </w:r>
            <w:r w:rsidRPr="00E45007">
              <w:rPr>
                <w:rFonts w:ascii="Calibri" w:hAnsi="Calibri" w:cs="Arial"/>
                <w:sz w:val="20"/>
                <w:szCs w:val="20"/>
              </w:rPr>
              <w:t xml:space="preserve"> Termination</w:t>
            </w:r>
          </w:p>
        </w:tc>
      </w:tr>
      <w:tr w:rsidR="00E45007" w:rsidRPr="00E45007" w14:paraId="4C85CDFC" w14:textId="77777777" w:rsidTr="00E45007">
        <w:trPr>
          <w:trHeight w:val="259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7AC4CA" w14:textId="77777777" w:rsidR="00E45007" w:rsidRPr="00E4500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DC4D15" w14:textId="77777777" w:rsidR="00E45007" w:rsidRPr="00E4500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E45007">
              <w:rPr>
                <w:rFonts w:ascii="Calibri" w:hAnsi="Calibri" w:cs="Arial"/>
                <w:sz w:val="20"/>
                <w:szCs w:val="20"/>
              </w:rPr>
              <w:t>P - Application pending</w:t>
            </w:r>
          </w:p>
        </w:tc>
      </w:tr>
      <w:tr w:rsidR="00E45007" w:rsidRPr="00E45007" w14:paraId="1BCB32FA" w14:textId="77777777" w:rsidTr="00E45007">
        <w:trPr>
          <w:trHeight w:val="259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3C0E98" w14:textId="77777777" w:rsidR="00E45007" w:rsidRPr="00E4500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08B316" w14:textId="77777777" w:rsidR="00E45007" w:rsidRPr="00E4500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E45007">
              <w:rPr>
                <w:rFonts w:ascii="Calibri" w:hAnsi="Calibri" w:cs="Arial"/>
                <w:sz w:val="20"/>
                <w:szCs w:val="20"/>
              </w:rPr>
              <w:t>S - Group return (Form 990-EZ only)</w:t>
            </w:r>
          </w:p>
        </w:tc>
      </w:tr>
      <w:tr w:rsidR="00E45007" w:rsidRPr="00E45007" w14:paraId="2CE297DA" w14:textId="77777777" w:rsidTr="00E45007">
        <w:trPr>
          <w:trHeight w:val="259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6F6E72" w14:textId="77777777" w:rsidR="00E45007" w:rsidRPr="00E4500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ECEC26" w14:textId="77777777" w:rsidR="00E4500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E45007">
              <w:rPr>
                <w:rFonts w:ascii="Calibri" w:hAnsi="Calibri" w:cs="Arial"/>
                <w:sz w:val="20"/>
                <w:szCs w:val="20"/>
              </w:rPr>
              <w:t>X - Substitute return</w:t>
            </w:r>
          </w:p>
          <w:p w14:paraId="1A2C3464" w14:textId="77777777" w:rsidR="00D9707B" w:rsidRPr="00E45007" w:rsidRDefault="00D9707B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null – No condition code</w:t>
            </w:r>
          </w:p>
        </w:tc>
      </w:tr>
      <w:tr w:rsidR="00E45007" w:rsidRPr="00E45007" w14:paraId="66F5F992" w14:textId="77777777" w:rsidTr="00E45007">
        <w:trPr>
          <w:trHeight w:val="259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E85087" w14:textId="77777777" w:rsidR="00E45007" w:rsidRPr="00E4500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6605B6" w14:textId="77777777" w:rsidR="00E45007" w:rsidRPr="00E4500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E45007" w:rsidRPr="00E45007" w14:paraId="2E715927" w14:textId="77777777" w:rsidTr="00E45007">
        <w:trPr>
          <w:trHeight w:val="259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7449CF" w14:textId="77777777" w:rsidR="00E45007" w:rsidRDefault="00E45007" w:rsidP="00E45007">
            <w:pPr>
              <w:spacing w:line="240" w:lineRule="auto"/>
              <w:rPr>
                <w:rFonts w:ascii="Calibri" w:hAnsi="Calibri" w:cs="Arial"/>
                <w:b/>
                <w:sz w:val="20"/>
                <w:szCs w:val="20"/>
              </w:rPr>
            </w:pPr>
          </w:p>
          <w:p w14:paraId="59402FAA" w14:textId="77777777" w:rsidR="00E45007" w:rsidRPr="00E45007" w:rsidRDefault="00E45007" w:rsidP="00E45007">
            <w:pPr>
              <w:spacing w:line="240" w:lineRule="auto"/>
              <w:rPr>
                <w:rFonts w:ascii="Calibri" w:hAnsi="Calibri" w:cs="Arial"/>
                <w:b/>
                <w:sz w:val="20"/>
                <w:szCs w:val="20"/>
              </w:rPr>
            </w:pPr>
            <w:r w:rsidRPr="00E45007">
              <w:rPr>
                <w:rFonts w:ascii="Calibri" w:hAnsi="Calibri" w:cs="Arial"/>
                <w:b/>
                <w:sz w:val="20"/>
                <w:szCs w:val="20"/>
              </w:rPr>
              <w:t>NTEE Code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715FB5" w14:textId="77777777" w:rsidR="00E45007" w:rsidRPr="00E4500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E45007" w:rsidRPr="00E45007" w14:paraId="21033AAA" w14:textId="77777777" w:rsidTr="00E45007">
        <w:trPr>
          <w:trHeight w:val="259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760210" w14:textId="77777777" w:rsidR="00E45007" w:rsidRPr="00E4500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E45007">
              <w:rPr>
                <w:rFonts w:ascii="Calibri" w:hAnsi="Calibri" w:cs="Arial"/>
                <w:sz w:val="20"/>
                <w:szCs w:val="20"/>
              </w:rPr>
              <w:t xml:space="preserve">    </w:t>
            </w:r>
            <w:r w:rsidR="008C09A0">
              <w:rPr>
                <w:rFonts w:ascii="Calibri" w:hAnsi="Calibri" w:cs="Arial"/>
                <w:sz w:val="20"/>
                <w:szCs w:val="20"/>
              </w:rPr>
              <w:t>N</w:t>
            </w:r>
            <w:r w:rsidRPr="00E45007">
              <w:rPr>
                <w:rFonts w:ascii="Calibri" w:hAnsi="Calibri" w:cs="Arial"/>
                <w:sz w:val="20"/>
                <w:szCs w:val="20"/>
              </w:rPr>
              <w:t>tee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39F1EF" w14:textId="77777777" w:rsidR="00E45007" w:rsidRPr="00E4500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E45007">
              <w:rPr>
                <w:rFonts w:ascii="Calibri" w:hAnsi="Calibri" w:cs="Arial"/>
                <w:sz w:val="20"/>
                <w:szCs w:val="20"/>
              </w:rPr>
              <w:t>National Taxonomy of Exempt Entities</w:t>
            </w:r>
          </w:p>
        </w:tc>
      </w:tr>
      <w:tr w:rsidR="00E45007" w:rsidRPr="00E45007" w14:paraId="5BC4AA08" w14:textId="77777777" w:rsidTr="00E45007">
        <w:trPr>
          <w:trHeight w:val="259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EE4142" w14:textId="77777777" w:rsidR="00E45007" w:rsidRPr="00E4500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4A4EFA" w14:textId="77777777" w:rsidR="00E45007" w:rsidRPr="00E4500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E45007">
              <w:rPr>
                <w:rFonts w:ascii="Calibri" w:hAnsi="Calibri" w:cs="Arial"/>
                <w:sz w:val="20"/>
                <w:szCs w:val="20"/>
              </w:rPr>
              <w:t>A list of NTEE codes and descriptions is available.</w:t>
            </w:r>
          </w:p>
        </w:tc>
      </w:tr>
      <w:tr w:rsidR="00E45007" w:rsidRPr="00E45007" w14:paraId="20ED9E07" w14:textId="77777777" w:rsidTr="00E45007">
        <w:trPr>
          <w:trHeight w:val="259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BBCD40" w14:textId="77777777" w:rsidR="00E45007" w:rsidRPr="00E4500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BDC9A6" w14:textId="77777777" w:rsidR="00E45007" w:rsidRPr="00E4500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E45007" w:rsidRPr="00E45007" w14:paraId="27C165D0" w14:textId="77777777" w:rsidTr="00E45007">
        <w:trPr>
          <w:trHeight w:val="259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D43946" w14:textId="77777777" w:rsidR="00E4500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  <w:p w14:paraId="26A61E41" w14:textId="77777777" w:rsidR="00E45007" w:rsidRPr="00E45007" w:rsidRDefault="00E45007" w:rsidP="00E45007">
            <w:pPr>
              <w:spacing w:line="240" w:lineRule="auto"/>
              <w:rPr>
                <w:rFonts w:ascii="Calibri" w:hAnsi="Calibri" w:cs="Arial"/>
                <w:b/>
                <w:sz w:val="20"/>
                <w:szCs w:val="20"/>
              </w:rPr>
            </w:pPr>
            <w:r w:rsidRPr="00E45007">
              <w:rPr>
                <w:rFonts w:ascii="Calibri" w:hAnsi="Calibri" w:cs="Arial"/>
                <w:b/>
                <w:sz w:val="20"/>
                <w:szCs w:val="20"/>
              </w:rPr>
              <w:t>Public Inspection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E365B3" w14:textId="77777777" w:rsidR="00E45007" w:rsidRPr="00E4500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E45007" w:rsidRPr="00E45007" w14:paraId="51DCB66E" w14:textId="77777777" w:rsidTr="00E45007">
        <w:trPr>
          <w:trHeight w:val="259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6B919D" w14:textId="77777777" w:rsidR="00E45007" w:rsidRPr="00E4500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E45007">
              <w:rPr>
                <w:rFonts w:ascii="Calibri" w:hAnsi="Calibri" w:cs="Arial"/>
                <w:sz w:val="20"/>
                <w:szCs w:val="20"/>
              </w:rPr>
              <w:t xml:space="preserve">    public_inspctn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BDFE96" w14:textId="77777777" w:rsidR="00E45007" w:rsidRPr="00E4500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E45007">
              <w:rPr>
                <w:rFonts w:ascii="Calibri" w:hAnsi="Calibri" w:cs="Arial"/>
                <w:sz w:val="20"/>
                <w:szCs w:val="20"/>
              </w:rPr>
              <w:t>Because an organization may use multiple forms of public inspection, this field</w:t>
            </w:r>
          </w:p>
        </w:tc>
      </w:tr>
      <w:tr w:rsidR="00E45007" w:rsidRPr="00E45007" w14:paraId="4CE7234C" w14:textId="77777777" w:rsidTr="00E45007">
        <w:trPr>
          <w:trHeight w:val="259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4F700E" w14:textId="77777777" w:rsidR="00E45007" w:rsidRPr="00E4500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8A979C" w14:textId="77777777" w:rsidR="00E45007" w:rsidRPr="00E4500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E45007">
              <w:rPr>
                <w:rFonts w:ascii="Calibri" w:hAnsi="Calibri" w:cs="Arial"/>
                <w:sz w:val="20"/>
                <w:szCs w:val="20"/>
              </w:rPr>
              <w:t>may be a single digit or some combination of digits.</w:t>
            </w:r>
          </w:p>
        </w:tc>
      </w:tr>
      <w:tr w:rsidR="00E45007" w:rsidRPr="00E45007" w14:paraId="1D51A478" w14:textId="77777777" w:rsidTr="00E45007">
        <w:trPr>
          <w:trHeight w:val="259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41FC77" w14:textId="77777777" w:rsidR="00E45007" w:rsidRPr="00E4500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7F439D" w14:textId="77777777" w:rsidR="00E45007" w:rsidRPr="00E4500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E45007">
              <w:rPr>
                <w:rFonts w:ascii="Calibri" w:hAnsi="Calibri" w:cs="Arial"/>
                <w:sz w:val="20"/>
                <w:szCs w:val="20"/>
              </w:rPr>
              <w:t xml:space="preserve">    1 - Own website</w:t>
            </w:r>
          </w:p>
        </w:tc>
      </w:tr>
      <w:tr w:rsidR="00E45007" w:rsidRPr="00E45007" w14:paraId="77D7AE75" w14:textId="77777777" w:rsidTr="00E45007">
        <w:trPr>
          <w:trHeight w:val="259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1F5F8A" w14:textId="77777777" w:rsidR="00E45007" w:rsidRPr="00E4500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A12A12" w14:textId="77777777" w:rsidR="00E45007" w:rsidRPr="00E4500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E45007">
              <w:rPr>
                <w:rFonts w:ascii="Calibri" w:hAnsi="Calibri" w:cs="Arial"/>
                <w:sz w:val="20"/>
                <w:szCs w:val="20"/>
              </w:rPr>
              <w:t xml:space="preserve">    2 - Another's website</w:t>
            </w:r>
          </w:p>
        </w:tc>
      </w:tr>
      <w:tr w:rsidR="00E45007" w:rsidRPr="00E45007" w14:paraId="3877EABD" w14:textId="77777777" w:rsidTr="00E45007">
        <w:trPr>
          <w:trHeight w:val="259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4CA801" w14:textId="77777777" w:rsidR="00E45007" w:rsidRPr="00E4500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D5FE9D" w14:textId="77777777" w:rsidR="00E4500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E45007">
              <w:rPr>
                <w:rFonts w:ascii="Calibri" w:hAnsi="Calibri" w:cs="Arial"/>
                <w:sz w:val="20"/>
                <w:szCs w:val="20"/>
              </w:rPr>
              <w:t xml:space="preserve">    3 - Upon request</w:t>
            </w:r>
          </w:p>
          <w:p w14:paraId="6F95951D" w14:textId="77777777" w:rsidR="00AA6C4E" w:rsidRDefault="00AA6C4E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 xml:space="preserve">    4 - Other</w:t>
            </w:r>
          </w:p>
          <w:p w14:paraId="58866FB2" w14:textId="77777777" w:rsidR="00D9707B" w:rsidRPr="00E45007" w:rsidRDefault="00D9707B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 xml:space="preserve">    null - No boxes checked</w:t>
            </w:r>
          </w:p>
        </w:tc>
      </w:tr>
      <w:tr w:rsidR="00E45007" w:rsidRPr="00E45007" w14:paraId="5A5451D4" w14:textId="77777777" w:rsidTr="00E45007">
        <w:trPr>
          <w:trHeight w:val="259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751DCA" w14:textId="77777777" w:rsidR="00E45007" w:rsidRPr="00E4500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04B304" w14:textId="77777777" w:rsidR="00E45007" w:rsidRPr="00E4500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</w:tr>
    </w:tbl>
    <w:p w14:paraId="6FD426C0" w14:textId="77777777" w:rsidR="00E45007" w:rsidRDefault="00E45007">
      <w:r>
        <w:br w:type="page"/>
      </w:r>
    </w:p>
    <w:tbl>
      <w:tblPr>
        <w:tblW w:w="9370" w:type="dxa"/>
        <w:tblInd w:w="-72" w:type="dxa"/>
        <w:tblLook w:val="0000" w:firstRow="0" w:lastRow="0" w:firstColumn="0" w:lastColumn="0" w:noHBand="0" w:noVBand="0"/>
      </w:tblPr>
      <w:tblGrid>
        <w:gridCol w:w="2566"/>
        <w:gridCol w:w="6804"/>
      </w:tblGrid>
      <w:tr w:rsidR="00E45007" w:rsidRPr="00E45007" w14:paraId="581CE78A" w14:textId="77777777" w:rsidTr="00E45007">
        <w:trPr>
          <w:trHeight w:val="259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DF93CE" w14:textId="77777777" w:rsidR="00E45007" w:rsidRPr="00E45007" w:rsidRDefault="00E45007" w:rsidP="00E45007">
            <w:pPr>
              <w:spacing w:line="240" w:lineRule="auto"/>
              <w:rPr>
                <w:rFonts w:ascii="Calibri" w:hAnsi="Calibri" w:cs="Arial"/>
                <w:b/>
                <w:sz w:val="20"/>
                <w:szCs w:val="20"/>
              </w:rPr>
            </w:pPr>
            <w:r w:rsidRPr="00E45007">
              <w:rPr>
                <w:rFonts w:ascii="Calibri" w:hAnsi="Calibri" w:cs="Arial"/>
                <w:b/>
                <w:sz w:val="20"/>
                <w:szCs w:val="20"/>
              </w:rPr>
              <w:lastRenderedPageBreak/>
              <w:t>Method of Accounting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3609A5" w14:textId="77777777" w:rsidR="00E45007" w:rsidRPr="00E4500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E45007" w:rsidRPr="00E45007" w14:paraId="2EAB6F74" w14:textId="77777777" w:rsidTr="00E45007">
        <w:trPr>
          <w:trHeight w:val="259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EB88D9" w14:textId="77777777" w:rsidR="00E45007" w:rsidRPr="00E4500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E45007">
              <w:rPr>
                <w:rFonts w:ascii="Calibri" w:hAnsi="Calibri" w:cs="Arial"/>
                <w:sz w:val="20"/>
                <w:szCs w:val="20"/>
              </w:rPr>
              <w:t xml:space="preserve">    method_of_acctng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EDE65D" w14:textId="77777777" w:rsidR="00E45007" w:rsidRPr="00E4500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E45007">
              <w:rPr>
                <w:rFonts w:ascii="Calibri" w:hAnsi="Calibri" w:cs="Arial"/>
                <w:sz w:val="20"/>
                <w:szCs w:val="20"/>
              </w:rPr>
              <w:t xml:space="preserve">1 </w:t>
            </w:r>
            <w:r w:rsidR="006D7623">
              <w:rPr>
                <w:rFonts w:ascii="Calibri" w:hAnsi="Calibri" w:cs="Arial"/>
                <w:sz w:val="20"/>
                <w:szCs w:val="20"/>
              </w:rPr>
              <w:t>–</w:t>
            </w:r>
            <w:r w:rsidRPr="00E45007">
              <w:rPr>
                <w:rFonts w:ascii="Calibri" w:hAnsi="Calibri" w:cs="Arial"/>
                <w:sz w:val="20"/>
                <w:szCs w:val="20"/>
              </w:rPr>
              <w:t xml:space="preserve"> Cash</w:t>
            </w:r>
          </w:p>
        </w:tc>
      </w:tr>
      <w:tr w:rsidR="00E45007" w:rsidRPr="00E45007" w14:paraId="6DA69234" w14:textId="77777777" w:rsidTr="00E45007">
        <w:trPr>
          <w:trHeight w:val="259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DF7DAD" w14:textId="77777777" w:rsidR="00E45007" w:rsidRPr="00E4500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E502BA" w14:textId="77777777" w:rsidR="00E45007" w:rsidRPr="00E4500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E45007">
              <w:rPr>
                <w:rFonts w:ascii="Calibri" w:hAnsi="Calibri" w:cs="Arial"/>
                <w:sz w:val="20"/>
                <w:szCs w:val="20"/>
              </w:rPr>
              <w:t xml:space="preserve">2 </w:t>
            </w:r>
            <w:r w:rsidR="006D7623">
              <w:rPr>
                <w:rFonts w:ascii="Calibri" w:hAnsi="Calibri" w:cs="Arial"/>
                <w:sz w:val="20"/>
                <w:szCs w:val="20"/>
              </w:rPr>
              <w:t>–</w:t>
            </w:r>
            <w:r w:rsidRPr="00E45007">
              <w:rPr>
                <w:rFonts w:ascii="Calibri" w:hAnsi="Calibri" w:cs="Arial"/>
                <w:sz w:val="20"/>
                <w:szCs w:val="20"/>
              </w:rPr>
              <w:t xml:space="preserve"> Accrual</w:t>
            </w:r>
          </w:p>
        </w:tc>
      </w:tr>
      <w:tr w:rsidR="00E45007" w:rsidRPr="00E45007" w14:paraId="08618E30" w14:textId="77777777" w:rsidTr="00E45007">
        <w:trPr>
          <w:trHeight w:val="259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43D6BE" w14:textId="77777777" w:rsidR="00E45007" w:rsidRPr="00E4500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9208A0" w14:textId="77777777" w:rsidR="00E45007" w:rsidRPr="00E4500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E45007">
              <w:rPr>
                <w:rFonts w:ascii="Calibri" w:hAnsi="Calibri" w:cs="Arial"/>
                <w:sz w:val="20"/>
                <w:szCs w:val="20"/>
              </w:rPr>
              <w:t xml:space="preserve">3 </w:t>
            </w:r>
            <w:r w:rsidR="006D7623">
              <w:rPr>
                <w:rFonts w:ascii="Calibri" w:hAnsi="Calibri" w:cs="Arial"/>
                <w:sz w:val="20"/>
                <w:szCs w:val="20"/>
              </w:rPr>
              <w:t>–</w:t>
            </w:r>
            <w:r w:rsidRPr="00E45007">
              <w:rPr>
                <w:rFonts w:ascii="Calibri" w:hAnsi="Calibri" w:cs="Arial"/>
                <w:sz w:val="20"/>
                <w:szCs w:val="20"/>
              </w:rPr>
              <w:t xml:space="preserve"> Other</w:t>
            </w:r>
          </w:p>
        </w:tc>
      </w:tr>
      <w:tr w:rsidR="00E45007" w:rsidRPr="00E45007" w14:paraId="7C607388" w14:textId="77777777" w:rsidTr="00E45007">
        <w:trPr>
          <w:trHeight w:val="259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98736C" w14:textId="77777777" w:rsidR="00E45007" w:rsidRPr="00E4500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90C19C" w14:textId="77777777" w:rsidR="00E45007" w:rsidRPr="00E45007" w:rsidRDefault="00D9707B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null - No box checked</w:t>
            </w:r>
          </w:p>
        </w:tc>
      </w:tr>
      <w:tr w:rsidR="00E45007" w:rsidRPr="00E45007" w14:paraId="089ED3C0" w14:textId="77777777" w:rsidTr="00E45007">
        <w:trPr>
          <w:trHeight w:val="259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3D1DF9" w14:textId="77777777" w:rsidR="00E4500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  <w:p w14:paraId="12B38CC9" w14:textId="77777777" w:rsidR="00E45007" w:rsidRPr="00E45007" w:rsidRDefault="00E45007" w:rsidP="00E45007">
            <w:pPr>
              <w:spacing w:line="240" w:lineRule="auto"/>
              <w:rPr>
                <w:rFonts w:ascii="Calibri" w:hAnsi="Calibri" w:cs="Arial"/>
                <w:b/>
                <w:sz w:val="20"/>
                <w:szCs w:val="20"/>
              </w:rPr>
            </w:pPr>
            <w:r w:rsidRPr="00E45007">
              <w:rPr>
                <w:rFonts w:ascii="Calibri" w:hAnsi="Calibri" w:cs="Arial"/>
                <w:b/>
                <w:sz w:val="20"/>
                <w:szCs w:val="20"/>
              </w:rPr>
              <w:t>Non-PF Reason Code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2CBEC2" w14:textId="77777777" w:rsidR="00E45007" w:rsidRPr="00E4500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E45007" w:rsidRPr="00E45007" w14:paraId="71BA6C73" w14:textId="77777777" w:rsidTr="00E45007">
        <w:trPr>
          <w:trHeight w:val="259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2E13DD" w14:textId="77777777" w:rsidR="00E45007" w:rsidRPr="00E4500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 xml:space="preserve"> </w:t>
            </w:r>
            <w:r w:rsidRPr="00E45007">
              <w:rPr>
                <w:rFonts w:ascii="Calibri" w:hAnsi="Calibri" w:cs="Arial"/>
                <w:sz w:val="20"/>
                <w:szCs w:val="20"/>
              </w:rPr>
              <w:t xml:space="preserve">    non_pf_status_cd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BCD816" w14:textId="77777777" w:rsidR="00E45007" w:rsidRPr="00E4500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E45007">
              <w:rPr>
                <w:rFonts w:ascii="Calibri" w:hAnsi="Calibri" w:cs="Arial"/>
                <w:sz w:val="20"/>
                <w:szCs w:val="20"/>
              </w:rPr>
              <w:t>Schedule A</w:t>
            </w:r>
          </w:p>
        </w:tc>
      </w:tr>
      <w:tr w:rsidR="00E45007" w:rsidRPr="00E45007" w14:paraId="6F402301" w14:textId="77777777" w:rsidTr="00E45007">
        <w:trPr>
          <w:trHeight w:val="259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DF7B47" w14:textId="77777777" w:rsidR="00E45007" w:rsidRPr="00E4500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89243D" w14:textId="77777777" w:rsidR="00E45007" w:rsidRPr="00E4500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E45007">
              <w:rPr>
                <w:rFonts w:ascii="Calibri" w:hAnsi="Calibri" w:cs="Arial"/>
                <w:sz w:val="20"/>
                <w:szCs w:val="20"/>
              </w:rPr>
              <w:t xml:space="preserve">   01 - Church, convention of churches, etc.</w:t>
            </w:r>
          </w:p>
        </w:tc>
      </w:tr>
      <w:tr w:rsidR="00E45007" w:rsidRPr="00E45007" w14:paraId="2FB86748" w14:textId="77777777" w:rsidTr="00E45007">
        <w:trPr>
          <w:trHeight w:val="259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8BDE78" w14:textId="77777777" w:rsidR="00E45007" w:rsidRPr="00E4500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E253DF" w14:textId="77777777" w:rsidR="00E45007" w:rsidRPr="00E4500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E45007">
              <w:rPr>
                <w:rFonts w:ascii="Calibri" w:hAnsi="Calibri" w:cs="Arial"/>
                <w:sz w:val="20"/>
                <w:szCs w:val="20"/>
              </w:rPr>
              <w:t xml:space="preserve">   02 </w:t>
            </w:r>
            <w:r w:rsidR="006D7623">
              <w:rPr>
                <w:rFonts w:ascii="Calibri" w:hAnsi="Calibri" w:cs="Arial"/>
                <w:sz w:val="20"/>
                <w:szCs w:val="20"/>
              </w:rPr>
              <w:t>–</w:t>
            </w:r>
            <w:r w:rsidRPr="00E45007">
              <w:rPr>
                <w:rFonts w:ascii="Calibri" w:hAnsi="Calibri" w:cs="Arial"/>
                <w:sz w:val="20"/>
                <w:szCs w:val="20"/>
              </w:rPr>
              <w:t xml:space="preserve"> School</w:t>
            </w:r>
          </w:p>
        </w:tc>
      </w:tr>
      <w:tr w:rsidR="00E45007" w:rsidRPr="00E45007" w14:paraId="2C888A7E" w14:textId="77777777" w:rsidTr="00E45007">
        <w:trPr>
          <w:trHeight w:val="259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5F03C1" w14:textId="77777777" w:rsidR="00E45007" w:rsidRPr="00E4500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1FF1B5" w14:textId="77777777" w:rsidR="00E45007" w:rsidRPr="00E4500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E45007">
              <w:rPr>
                <w:rFonts w:ascii="Calibri" w:hAnsi="Calibri" w:cs="Arial"/>
                <w:sz w:val="20"/>
                <w:szCs w:val="20"/>
              </w:rPr>
              <w:t xml:space="preserve">   03 - Hospital, or a cooperative hospital service organization</w:t>
            </w:r>
          </w:p>
        </w:tc>
      </w:tr>
      <w:tr w:rsidR="00E45007" w:rsidRPr="00E45007" w14:paraId="18C6E71E" w14:textId="77777777" w:rsidTr="00E45007">
        <w:trPr>
          <w:trHeight w:val="259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35C02B" w14:textId="77777777" w:rsidR="00E45007" w:rsidRPr="00E4500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19F488" w14:textId="77777777" w:rsidR="00E45007" w:rsidRPr="00E4500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E45007">
              <w:rPr>
                <w:rFonts w:ascii="Calibri" w:hAnsi="Calibri" w:cs="Arial"/>
                <w:sz w:val="20"/>
                <w:szCs w:val="20"/>
              </w:rPr>
              <w:t xml:space="preserve">   04 - Medical research organization</w:t>
            </w:r>
          </w:p>
        </w:tc>
      </w:tr>
      <w:tr w:rsidR="00E45007" w:rsidRPr="00E45007" w14:paraId="7FB2B51E" w14:textId="77777777" w:rsidTr="00E45007">
        <w:trPr>
          <w:trHeight w:val="259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9D17FB" w14:textId="77777777" w:rsidR="00E45007" w:rsidRPr="00E4500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ADC6DC" w14:textId="77777777" w:rsidR="00E45007" w:rsidRPr="00E4500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E45007">
              <w:rPr>
                <w:rFonts w:ascii="Calibri" w:hAnsi="Calibri" w:cs="Arial"/>
                <w:sz w:val="20"/>
                <w:szCs w:val="20"/>
              </w:rPr>
              <w:t xml:space="preserve">   05 - Organization operated for the benefit of a college or university </w:t>
            </w:r>
          </w:p>
        </w:tc>
      </w:tr>
      <w:tr w:rsidR="00E45007" w:rsidRPr="00E45007" w14:paraId="57DFD59D" w14:textId="77777777" w:rsidTr="00E45007">
        <w:trPr>
          <w:trHeight w:val="259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DB3FE1" w14:textId="77777777" w:rsidR="00E45007" w:rsidRPr="00E4500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2E5781" w14:textId="77777777" w:rsidR="00E45007" w:rsidRPr="00E4500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E45007">
              <w:rPr>
                <w:rFonts w:ascii="Calibri" w:hAnsi="Calibri" w:cs="Arial"/>
                <w:sz w:val="20"/>
                <w:szCs w:val="20"/>
              </w:rPr>
              <w:t xml:space="preserve">   06 - Federal, state, or local government or governmental Unit</w:t>
            </w:r>
          </w:p>
        </w:tc>
      </w:tr>
      <w:tr w:rsidR="00E45007" w:rsidRPr="00E45007" w14:paraId="1EE29C5C" w14:textId="77777777" w:rsidTr="00E45007">
        <w:trPr>
          <w:trHeight w:val="259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12DB80" w14:textId="77777777" w:rsidR="00E45007" w:rsidRPr="00E4500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7B93D2" w14:textId="77777777" w:rsidR="00E45007" w:rsidRPr="00E4500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E45007">
              <w:rPr>
                <w:rFonts w:ascii="Calibri" w:hAnsi="Calibri" w:cs="Arial"/>
                <w:sz w:val="20"/>
                <w:szCs w:val="20"/>
              </w:rPr>
              <w:t xml:space="preserve">   07 - Organization that receives a substantial part of its support from a</w:t>
            </w:r>
          </w:p>
        </w:tc>
      </w:tr>
      <w:tr w:rsidR="00E45007" w:rsidRPr="00E45007" w14:paraId="40F75375" w14:textId="77777777" w:rsidTr="00E45007">
        <w:trPr>
          <w:trHeight w:val="259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952A51" w14:textId="77777777" w:rsidR="00E45007" w:rsidRPr="00E4500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856EC5" w14:textId="77777777" w:rsidR="00E45007" w:rsidRPr="00E4500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E45007">
              <w:rPr>
                <w:rFonts w:ascii="Calibri" w:hAnsi="Calibri" w:cs="Arial"/>
                <w:sz w:val="20"/>
                <w:szCs w:val="20"/>
              </w:rPr>
              <w:t xml:space="preserve">           governmental unit or from the general public</w:t>
            </w:r>
          </w:p>
        </w:tc>
      </w:tr>
      <w:tr w:rsidR="00E45007" w:rsidRPr="00E45007" w14:paraId="44B3016F" w14:textId="77777777" w:rsidTr="00E45007">
        <w:trPr>
          <w:trHeight w:val="259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498BD0" w14:textId="77777777" w:rsidR="00E45007" w:rsidRPr="00E4500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85A25F" w14:textId="77777777" w:rsidR="00E45007" w:rsidRPr="00E4500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E45007">
              <w:rPr>
                <w:rFonts w:ascii="Calibri" w:hAnsi="Calibri" w:cs="Arial"/>
                <w:sz w:val="20"/>
                <w:szCs w:val="20"/>
              </w:rPr>
              <w:t xml:space="preserve">   08 - Community Trust</w:t>
            </w:r>
          </w:p>
        </w:tc>
      </w:tr>
      <w:tr w:rsidR="00AC3F3D" w:rsidRPr="00E45007" w14:paraId="29DE157B" w14:textId="77777777" w:rsidTr="00F74AA8">
        <w:trPr>
          <w:trHeight w:val="259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4AE0F5" w14:textId="77777777" w:rsidR="00AC3F3D" w:rsidRPr="00E45007" w:rsidRDefault="00AC3F3D" w:rsidP="00F74AA8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A4E47B" w14:textId="77777777" w:rsidR="00AC3F3D" w:rsidRPr="00E45007" w:rsidRDefault="00AC3F3D" w:rsidP="00F74AA8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 xml:space="preserve">   09</w:t>
            </w:r>
            <w:r w:rsidRPr="00E45007">
              <w:rPr>
                <w:rFonts w:ascii="Calibri" w:hAnsi="Calibri" w:cs="Arial"/>
                <w:sz w:val="20"/>
                <w:szCs w:val="20"/>
              </w:rPr>
              <w:t xml:space="preserve"> </w:t>
            </w:r>
            <w:r>
              <w:rPr>
                <w:rFonts w:ascii="Calibri" w:hAnsi="Calibri" w:cs="Arial"/>
                <w:sz w:val="20"/>
                <w:szCs w:val="20"/>
              </w:rPr>
              <w:t>–</w:t>
            </w:r>
            <w:r w:rsidRPr="00E45007">
              <w:rPr>
                <w:rFonts w:ascii="Calibri" w:hAnsi="Calibri" w:cs="Arial"/>
                <w:sz w:val="20"/>
                <w:szCs w:val="20"/>
              </w:rPr>
              <w:t xml:space="preserve"> </w:t>
            </w:r>
            <w:r>
              <w:rPr>
                <w:rFonts w:ascii="Calibri" w:hAnsi="Calibri" w:cs="Arial"/>
                <w:sz w:val="20"/>
                <w:szCs w:val="20"/>
              </w:rPr>
              <w:t>Agricultural research organization</w:t>
            </w:r>
          </w:p>
        </w:tc>
      </w:tr>
      <w:tr w:rsidR="00E45007" w:rsidRPr="00E45007" w14:paraId="42390728" w14:textId="77777777" w:rsidTr="00E45007">
        <w:trPr>
          <w:trHeight w:val="259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EADE82" w14:textId="77777777" w:rsidR="00AC3F3D" w:rsidRPr="00E45007" w:rsidRDefault="00AC3F3D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66FE5D" w14:textId="77777777" w:rsidR="00E45007" w:rsidRPr="00E45007" w:rsidRDefault="00AC3F3D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 xml:space="preserve">   10</w:t>
            </w:r>
            <w:r w:rsidR="00E45007" w:rsidRPr="00E45007">
              <w:rPr>
                <w:rFonts w:ascii="Calibri" w:hAnsi="Calibri" w:cs="Arial"/>
                <w:sz w:val="20"/>
                <w:szCs w:val="20"/>
              </w:rPr>
              <w:t xml:space="preserve"> - Organization that normally receives: less than 1/3 of its support from</w:t>
            </w:r>
          </w:p>
        </w:tc>
      </w:tr>
      <w:tr w:rsidR="00E45007" w:rsidRPr="00E45007" w14:paraId="21B022D1" w14:textId="77777777" w:rsidTr="00E45007">
        <w:trPr>
          <w:trHeight w:val="259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D46D6A" w14:textId="77777777" w:rsidR="00E45007" w:rsidRPr="00E4500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7633DB" w14:textId="77777777" w:rsidR="00E45007" w:rsidRPr="00E4500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E45007">
              <w:rPr>
                <w:rFonts w:ascii="Calibri" w:hAnsi="Calibri" w:cs="Arial"/>
                <w:sz w:val="20"/>
                <w:szCs w:val="20"/>
              </w:rPr>
              <w:t xml:space="preserve">           gross investment income and unrelated taxable business income and</w:t>
            </w:r>
          </w:p>
        </w:tc>
      </w:tr>
      <w:tr w:rsidR="00E45007" w:rsidRPr="00E45007" w14:paraId="4A0EBD7E" w14:textId="77777777" w:rsidTr="00E45007">
        <w:trPr>
          <w:trHeight w:val="259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345F9F" w14:textId="77777777" w:rsidR="00E45007" w:rsidRPr="00E4500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4563B3" w14:textId="77777777" w:rsidR="00E45007" w:rsidRPr="00E4500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E45007">
              <w:rPr>
                <w:rFonts w:ascii="Calibri" w:hAnsi="Calibri" w:cs="Arial"/>
                <w:sz w:val="20"/>
                <w:szCs w:val="20"/>
              </w:rPr>
              <w:t xml:space="preserve">           more than 1/3 of its support from contribution, membership fees, etc</w:t>
            </w:r>
          </w:p>
        </w:tc>
      </w:tr>
      <w:tr w:rsidR="00E45007" w:rsidRPr="00E45007" w14:paraId="18690449" w14:textId="77777777" w:rsidTr="00E45007">
        <w:trPr>
          <w:trHeight w:val="259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886118" w14:textId="77777777" w:rsidR="00E45007" w:rsidRPr="00E4500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0192C9" w14:textId="77777777" w:rsidR="00E45007" w:rsidRPr="00E45007" w:rsidRDefault="00AC3F3D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 xml:space="preserve">   11</w:t>
            </w:r>
            <w:r w:rsidR="00E45007" w:rsidRPr="00E45007">
              <w:rPr>
                <w:rFonts w:ascii="Calibri" w:hAnsi="Calibri" w:cs="Arial"/>
                <w:sz w:val="20"/>
                <w:szCs w:val="20"/>
              </w:rPr>
              <w:t xml:space="preserve"> - Organization operated to test for public safety</w:t>
            </w:r>
          </w:p>
        </w:tc>
      </w:tr>
      <w:tr w:rsidR="00E45007" w:rsidRPr="00E45007" w14:paraId="44741DC0" w14:textId="77777777" w:rsidTr="00E45007">
        <w:trPr>
          <w:trHeight w:val="259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D62124" w14:textId="77777777" w:rsidR="00E45007" w:rsidRPr="00E4500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C21388" w14:textId="77777777" w:rsidR="00E45007" w:rsidRPr="00E45007" w:rsidRDefault="00AC3F3D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 xml:space="preserve">   12</w:t>
            </w:r>
            <w:r w:rsidR="00E45007" w:rsidRPr="00E45007">
              <w:rPr>
                <w:rFonts w:ascii="Calibri" w:hAnsi="Calibri" w:cs="Arial"/>
                <w:sz w:val="20"/>
                <w:szCs w:val="20"/>
              </w:rPr>
              <w:t xml:space="preserve"> - Supporting organization</w:t>
            </w:r>
          </w:p>
        </w:tc>
      </w:tr>
      <w:tr w:rsidR="00E45007" w:rsidRPr="00E45007" w14:paraId="4F3D52AA" w14:textId="77777777" w:rsidTr="00E45007">
        <w:trPr>
          <w:trHeight w:val="259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A62452" w14:textId="77777777" w:rsidR="00E45007" w:rsidRPr="00E4500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CC21E6" w14:textId="77777777" w:rsidR="00E45007" w:rsidRPr="00E4500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E45007">
              <w:rPr>
                <w:rFonts w:ascii="Calibri" w:hAnsi="Calibri" w:cs="Arial"/>
                <w:sz w:val="20"/>
                <w:szCs w:val="20"/>
              </w:rPr>
              <w:t xml:space="preserve">   00 - No box checked</w:t>
            </w:r>
          </w:p>
        </w:tc>
      </w:tr>
      <w:tr w:rsidR="00E45007" w:rsidRPr="00E45007" w14:paraId="5CDB8747" w14:textId="77777777" w:rsidTr="00E45007">
        <w:trPr>
          <w:trHeight w:val="259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9922FD" w14:textId="77777777" w:rsidR="00E45007" w:rsidRPr="00E4500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E03EF1" w14:textId="77777777" w:rsidR="00E45007" w:rsidRPr="00E4500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E45007" w:rsidRPr="00E45007" w14:paraId="686AD5EA" w14:textId="77777777" w:rsidTr="00E45007">
        <w:trPr>
          <w:trHeight w:val="259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E1A5ED" w14:textId="77777777" w:rsidR="00E45007" w:rsidRDefault="00E45007" w:rsidP="00E45007">
            <w:pPr>
              <w:spacing w:line="240" w:lineRule="auto"/>
              <w:rPr>
                <w:rFonts w:ascii="Calibri" w:hAnsi="Calibri" w:cs="Arial"/>
                <w:b/>
                <w:sz w:val="20"/>
                <w:szCs w:val="20"/>
              </w:rPr>
            </w:pPr>
          </w:p>
          <w:p w14:paraId="27A76DF5" w14:textId="77777777" w:rsidR="00E45007" w:rsidRPr="00E45007" w:rsidRDefault="00E45007" w:rsidP="00E45007">
            <w:pPr>
              <w:spacing w:line="240" w:lineRule="auto"/>
              <w:rPr>
                <w:rFonts w:ascii="Calibri" w:hAnsi="Calibri" w:cs="Arial"/>
                <w:b/>
                <w:sz w:val="20"/>
                <w:szCs w:val="20"/>
              </w:rPr>
            </w:pPr>
            <w:r w:rsidRPr="00E45007">
              <w:rPr>
                <w:rFonts w:ascii="Calibri" w:hAnsi="Calibri" w:cs="Arial"/>
                <w:b/>
                <w:sz w:val="20"/>
                <w:szCs w:val="20"/>
              </w:rPr>
              <w:t>Type of Supporting Org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322964" w14:textId="77777777" w:rsidR="00E45007" w:rsidRPr="00E4500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E45007" w:rsidRPr="00E45007" w14:paraId="245953D4" w14:textId="77777777" w:rsidTr="00E45007">
        <w:trPr>
          <w:trHeight w:val="259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9D641F" w14:textId="77777777" w:rsidR="00E45007" w:rsidRPr="00E4500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 xml:space="preserve"> </w:t>
            </w:r>
            <w:r w:rsidRPr="00E45007">
              <w:rPr>
                <w:rFonts w:ascii="Calibri" w:hAnsi="Calibri" w:cs="Arial"/>
                <w:sz w:val="20"/>
                <w:szCs w:val="20"/>
              </w:rPr>
              <w:t xml:space="preserve">    type_suprtng_org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16EB9A" w14:textId="77777777" w:rsidR="00E45007" w:rsidRPr="00E4500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E45007">
              <w:rPr>
                <w:rFonts w:ascii="Calibri" w:hAnsi="Calibri" w:cs="Arial"/>
                <w:sz w:val="20"/>
                <w:szCs w:val="20"/>
              </w:rPr>
              <w:t>Schedule A</w:t>
            </w:r>
          </w:p>
        </w:tc>
      </w:tr>
      <w:tr w:rsidR="00E45007" w:rsidRPr="00E45007" w14:paraId="3B993696" w14:textId="77777777" w:rsidTr="00E45007">
        <w:trPr>
          <w:trHeight w:val="259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F1C08A" w14:textId="77777777" w:rsidR="00E45007" w:rsidRPr="00E4500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741D6B" w14:textId="77777777" w:rsidR="00E45007" w:rsidRPr="00E4500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E45007">
              <w:rPr>
                <w:rFonts w:ascii="Calibri" w:hAnsi="Calibri" w:cs="Arial"/>
                <w:sz w:val="20"/>
                <w:szCs w:val="20"/>
              </w:rPr>
              <w:t xml:space="preserve">   Required of orgs with a non-PF reason code of '013'</w:t>
            </w:r>
          </w:p>
        </w:tc>
      </w:tr>
      <w:tr w:rsidR="00E45007" w:rsidRPr="00E45007" w14:paraId="0C6CDEC5" w14:textId="77777777" w:rsidTr="00E45007">
        <w:trPr>
          <w:trHeight w:val="259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CFF27B" w14:textId="77777777" w:rsidR="00E45007" w:rsidRPr="00E4500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964F4B" w14:textId="77777777" w:rsidR="00E45007" w:rsidRPr="00E4500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E45007">
              <w:rPr>
                <w:rFonts w:ascii="Calibri" w:hAnsi="Calibri" w:cs="Arial"/>
                <w:sz w:val="20"/>
                <w:szCs w:val="20"/>
              </w:rPr>
              <w:t xml:space="preserve">     1 - Type I</w:t>
            </w:r>
          </w:p>
        </w:tc>
      </w:tr>
      <w:tr w:rsidR="00E45007" w:rsidRPr="00E45007" w14:paraId="3896D5FE" w14:textId="77777777" w:rsidTr="00E45007">
        <w:trPr>
          <w:trHeight w:val="259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AADBF8" w14:textId="77777777" w:rsidR="00E45007" w:rsidRPr="00E4500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C59FF9" w14:textId="77777777" w:rsidR="00E45007" w:rsidRPr="00E4500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E45007">
              <w:rPr>
                <w:rFonts w:ascii="Calibri" w:hAnsi="Calibri" w:cs="Arial"/>
                <w:sz w:val="20"/>
                <w:szCs w:val="20"/>
              </w:rPr>
              <w:t xml:space="preserve">     2 - Type II</w:t>
            </w:r>
          </w:p>
        </w:tc>
      </w:tr>
      <w:tr w:rsidR="00E45007" w:rsidRPr="00E45007" w14:paraId="00299B3E" w14:textId="77777777" w:rsidTr="00E45007">
        <w:trPr>
          <w:trHeight w:val="259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9C5682" w14:textId="77777777" w:rsidR="00E45007" w:rsidRPr="00E4500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AF6104" w14:textId="77777777" w:rsidR="00E45007" w:rsidRPr="00E4500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E45007">
              <w:rPr>
                <w:rFonts w:ascii="Calibri" w:hAnsi="Calibri" w:cs="Arial"/>
                <w:sz w:val="20"/>
                <w:szCs w:val="20"/>
              </w:rPr>
              <w:t xml:space="preserve">     3 - Type III-Functionally integrated</w:t>
            </w:r>
          </w:p>
        </w:tc>
      </w:tr>
      <w:tr w:rsidR="00E45007" w:rsidRPr="00E45007" w14:paraId="1BC54A7A" w14:textId="77777777" w:rsidTr="00E45007">
        <w:trPr>
          <w:trHeight w:val="259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354342" w14:textId="77777777" w:rsidR="00E45007" w:rsidRPr="00E4500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621B7D" w14:textId="77777777" w:rsidR="00E45007" w:rsidRPr="00E4500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E45007">
              <w:rPr>
                <w:rFonts w:ascii="Calibri" w:hAnsi="Calibri" w:cs="Arial"/>
                <w:sz w:val="20"/>
                <w:szCs w:val="20"/>
              </w:rPr>
              <w:t xml:space="preserve">     4 - Type III-</w:t>
            </w:r>
            <w:r w:rsidR="00AC3F3D">
              <w:rPr>
                <w:rFonts w:ascii="Calibri" w:hAnsi="Calibri" w:cs="Arial"/>
                <w:sz w:val="20"/>
                <w:szCs w:val="20"/>
              </w:rPr>
              <w:t>Non-functionally integrated</w:t>
            </w:r>
          </w:p>
        </w:tc>
      </w:tr>
      <w:tr w:rsidR="00E45007" w:rsidRPr="00E45007" w14:paraId="498E6B2C" w14:textId="77777777" w:rsidTr="00E45007">
        <w:trPr>
          <w:trHeight w:val="259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C6E968" w14:textId="77777777" w:rsidR="00E45007" w:rsidRPr="00E4500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F538BC" w14:textId="77777777" w:rsidR="00E45007" w:rsidRPr="00E4500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E45007">
              <w:rPr>
                <w:rFonts w:ascii="Calibri" w:hAnsi="Calibri" w:cs="Arial"/>
                <w:sz w:val="20"/>
                <w:szCs w:val="20"/>
              </w:rPr>
              <w:t xml:space="preserve">     0 - No box checked</w:t>
            </w:r>
          </w:p>
        </w:tc>
      </w:tr>
      <w:tr w:rsidR="00E45007" w:rsidRPr="00E45007" w14:paraId="7837EDA3" w14:textId="77777777" w:rsidTr="00E45007">
        <w:trPr>
          <w:trHeight w:val="259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B25FE2" w14:textId="77777777" w:rsidR="00E45007" w:rsidRPr="00E4500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154655" w14:textId="77777777" w:rsidR="00E45007" w:rsidRPr="00E4500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E45007" w:rsidRPr="00E45007" w14:paraId="65FFE70C" w14:textId="77777777" w:rsidTr="00E45007">
        <w:trPr>
          <w:trHeight w:val="259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A4805A" w14:textId="77777777" w:rsidR="00E4500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  <w:p w14:paraId="05DCB32C" w14:textId="77777777" w:rsidR="00E45007" w:rsidRPr="00E45007" w:rsidRDefault="00E45007" w:rsidP="00E45007">
            <w:pPr>
              <w:spacing w:line="240" w:lineRule="auto"/>
              <w:rPr>
                <w:rFonts w:ascii="Calibri" w:hAnsi="Calibri" w:cs="Arial"/>
                <w:b/>
                <w:sz w:val="20"/>
                <w:szCs w:val="20"/>
              </w:rPr>
            </w:pPr>
            <w:r w:rsidRPr="00E45007">
              <w:rPr>
                <w:rFonts w:ascii="Calibri" w:hAnsi="Calibri" w:cs="Arial"/>
                <w:b/>
                <w:sz w:val="20"/>
                <w:szCs w:val="20"/>
              </w:rPr>
              <w:t>Type of Supported Org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D2547B" w14:textId="77777777" w:rsidR="00E45007" w:rsidRPr="00E4500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E45007" w:rsidRPr="00E45007" w14:paraId="04343BE4" w14:textId="77777777" w:rsidTr="00E45007">
        <w:trPr>
          <w:trHeight w:val="259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4F94A6" w14:textId="77777777" w:rsidR="00E45007" w:rsidRPr="00E4500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E45007">
              <w:rPr>
                <w:rFonts w:ascii="Calibri" w:hAnsi="Calibri" w:cs="Arial"/>
                <w:sz w:val="20"/>
                <w:szCs w:val="20"/>
              </w:rPr>
              <w:t xml:space="preserve">    suprtd_typ_org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065D3F" w14:textId="77777777" w:rsidR="00E45007" w:rsidRPr="00E4500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E45007">
              <w:rPr>
                <w:rFonts w:ascii="Calibri" w:hAnsi="Calibri" w:cs="Arial"/>
                <w:sz w:val="20"/>
                <w:szCs w:val="20"/>
              </w:rPr>
              <w:t>Supported Organizations table</w:t>
            </w:r>
          </w:p>
        </w:tc>
      </w:tr>
      <w:tr w:rsidR="00E45007" w:rsidRPr="00E45007" w14:paraId="6AF744CE" w14:textId="77777777" w:rsidTr="00E45007">
        <w:trPr>
          <w:trHeight w:val="259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EA52FF" w14:textId="77777777" w:rsidR="00E45007" w:rsidRPr="00E4500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7EF12E" w14:textId="77777777" w:rsidR="00E45007" w:rsidRPr="00E45007" w:rsidRDefault="00AC3F3D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 xml:space="preserve">     Values of 1 through 11</w:t>
            </w:r>
            <w:r w:rsidR="00E45007" w:rsidRPr="00E45007">
              <w:rPr>
                <w:rFonts w:ascii="Calibri" w:hAnsi="Calibri" w:cs="Arial"/>
                <w:sz w:val="20"/>
                <w:szCs w:val="20"/>
              </w:rPr>
              <w:t xml:space="preserve"> refer to the non-PF reason code (above)</w:t>
            </w:r>
          </w:p>
        </w:tc>
      </w:tr>
      <w:tr w:rsidR="00E45007" w:rsidRPr="00E45007" w14:paraId="586AAB1B" w14:textId="77777777" w:rsidTr="00E45007">
        <w:trPr>
          <w:trHeight w:val="259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177D89" w14:textId="77777777" w:rsidR="00E45007" w:rsidRPr="00E4500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37BD6C" w14:textId="77777777" w:rsidR="00E45007" w:rsidRPr="00E4500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E45007">
              <w:rPr>
                <w:rFonts w:ascii="Calibri" w:hAnsi="Calibri" w:cs="Arial"/>
                <w:sz w:val="20"/>
                <w:szCs w:val="20"/>
              </w:rPr>
              <w:t xml:space="preserve">     Values beginning with a “C” refer to the IRC Subsection Code exemption</w:t>
            </w:r>
          </w:p>
        </w:tc>
      </w:tr>
      <w:tr w:rsidR="00E45007" w:rsidRPr="00E45007" w14:paraId="62516B1D" w14:textId="77777777" w:rsidTr="00E45007">
        <w:trPr>
          <w:trHeight w:val="259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33009B" w14:textId="77777777" w:rsidR="00E45007" w:rsidRPr="00E4500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AAECF6" w14:textId="77777777" w:rsidR="00E45007" w:rsidRPr="00E45007" w:rsidRDefault="00D9707B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 xml:space="preserve">     Values of</w:t>
            </w:r>
            <w:r w:rsidR="00E45007" w:rsidRPr="00E45007">
              <w:rPr>
                <w:rFonts w:ascii="Calibri" w:hAnsi="Calibri" w:cs="Arial"/>
                <w:sz w:val="20"/>
                <w:szCs w:val="20"/>
              </w:rPr>
              <w:t xml:space="preserve"> 99 mean field was blank or unable to be determined</w:t>
            </w:r>
          </w:p>
        </w:tc>
      </w:tr>
      <w:tr w:rsidR="00E45007" w:rsidRPr="00E45007" w14:paraId="70430DBC" w14:textId="77777777" w:rsidTr="00E45007">
        <w:trPr>
          <w:trHeight w:val="259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8717E4" w14:textId="77777777" w:rsidR="00E45007" w:rsidRPr="00E4500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AC764C" w14:textId="77777777" w:rsidR="00E45007" w:rsidRPr="00E4500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E45007" w:rsidRPr="00E45007" w14:paraId="1D2D279D" w14:textId="77777777" w:rsidTr="00E45007">
        <w:trPr>
          <w:trHeight w:val="259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72D41D" w14:textId="77777777" w:rsidR="00E45007" w:rsidRPr="00E45007" w:rsidRDefault="00E45007" w:rsidP="00E45007">
            <w:pPr>
              <w:spacing w:line="240" w:lineRule="auto"/>
              <w:rPr>
                <w:rFonts w:ascii="Calibri" w:hAnsi="Calibri" w:cs="Arial"/>
                <w:b/>
                <w:sz w:val="20"/>
                <w:szCs w:val="20"/>
              </w:rPr>
            </w:pPr>
            <w:r w:rsidRPr="00E45007">
              <w:rPr>
                <w:rFonts w:ascii="Calibri" w:hAnsi="Calibri" w:cs="Arial"/>
                <w:b/>
                <w:sz w:val="20"/>
                <w:szCs w:val="20"/>
              </w:rPr>
              <w:t>Purpose of Easement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404F40" w14:textId="77777777" w:rsidR="00E45007" w:rsidRPr="00E4500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E45007" w:rsidRPr="00E45007" w14:paraId="76C5755C" w14:textId="77777777" w:rsidTr="00E45007">
        <w:trPr>
          <w:trHeight w:val="259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557219" w14:textId="77777777" w:rsidR="00E45007" w:rsidRPr="00E4500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E45007">
              <w:rPr>
                <w:rFonts w:ascii="Calibri" w:hAnsi="Calibri" w:cs="Arial"/>
                <w:sz w:val="20"/>
                <w:szCs w:val="20"/>
              </w:rPr>
              <w:t xml:space="preserve">    purpose_of_esmnt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070E89" w14:textId="77777777" w:rsidR="00E45007" w:rsidRPr="00E4500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E45007">
              <w:rPr>
                <w:rFonts w:ascii="Calibri" w:hAnsi="Calibri" w:cs="Arial"/>
                <w:sz w:val="20"/>
                <w:szCs w:val="20"/>
              </w:rPr>
              <w:t>Schedule D</w:t>
            </w:r>
          </w:p>
        </w:tc>
      </w:tr>
      <w:tr w:rsidR="00E45007" w:rsidRPr="00E45007" w14:paraId="701D0B90" w14:textId="77777777" w:rsidTr="00E45007">
        <w:trPr>
          <w:trHeight w:val="259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34313A" w14:textId="77777777" w:rsidR="00E45007" w:rsidRPr="00E4500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5139A4" w14:textId="77777777" w:rsidR="00E45007" w:rsidRPr="00E4500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E45007">
              <w:rPr>
                <w:rFonts w:ascii="Calibri" w:hAnsi="Calibri" w:cs="Arial"/>
                <w:sz w:val="20"/>
                <w:szCs w:val="20"/>
              </w:rPr>
              <w:t xml:space="preserve">    Because an organization may hold multiple types of eas</w:t>
            </w:r>
            <w:r w:rsidR="0041439F">
              <w:rPr>
                <w:rFonts w:ascii="Calibri" w:hAnsi="Calibri" w:cs="Arial"/>
                <w:sz w:val="20"/>
                <w:szCs w:val="20"/>
              </w:rPr>
              <w:t>e</w:t>
            </w:r>
            <w:r w:rsidRPr="00E45007">
              <w:rPr>
                <w:rFonts w:ascii="Calibri" w:hAnsi="Calibri" w:cs="Arial"/>
                <w:sz w:val="20"/>
                <w:szCs w:val="20"/>
              </w:rPr>
              <w:t>ments, this field</w:t>
            </w:r>
          </w:p>
        </w:tc>
      </w:tr>
      <w:tr w:rsidR="00E45007" w:rsidRPr="00E45007" w14:paraId="3DEAD1B8" w14:textId="77777777" w:rsidTr="00E45007">
        <w:trPr>
          <w:trHeight w:val="259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517BFD" w14:textId="77777777" w:rsidR="00E45007" w:rsidRPr="00E4500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0E694F" w14:textId="77777777" w:rsidR="00E45007" w:rsidRPr="00E4500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E45007">
              <w:rPr>
                <w:rFonts w:ascii="Calibri" w:hAnsi="Calibri" w:cs="Arial"/>
                <w:sz w:val="20"/>
                <w:szCs w:val="20"/>
              </w:rPr>
              <w:t xml:space="preserve">    may be a single digit or some combination of digits.</w:t>
            </w:r>
          </w:p>
        </w:tc>
      </w:tr>
      <w:tr w:rsidR="00E45007" w:rsidRPr="00E45007" w14:paraId="53213D1A" w14:textId="77777777" w:rsidTr="00E45007">
        <w:trPr>
          <w:trHeight w:val="259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7C4766" w14:textId="77777777" w:rsidR="00E45007" w:rsidRPr="00E4500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CBFFCD" w14:textId="77777777" w:rsidR="00E45007" w:rsidRPr="00E4500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E45007">
              <w:rPr>
                <w:rFonts w:ascii="Calibri" w:hAnsi="Calibri" w:cs="Arial"/>
                <w:sz w:val="20"/>
                <w:szCs w:val="20"/>
              </w:rPr>
              <w:t xml:space="preserve">        1 – Preservation of land</w:t>
            </w:r>
          </w:p>
        </w:tc>
      </w:tr>
      <w:tr w:rsidR="00E45007" w:rsidRPr="00E45007" w14:paraId="6F6A5B3F" w14:textId="77777777" w:rsidTr="00E45007">
        <w:trPr>
          <w:trHeight w:val="259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320249" w14:textId="77777777" w:rsidR="00E45007" w:rsidRPr="00E4500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8E7D51" w14:textId="77777777" w:rsidR="00E45007" w:rsidRPr="00E4500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E45007">
              <w:rPr>
                <w:rFonts w:ascii="Calibri" w:hAnsi="Calibri" w:cs="Arial"/>
                <w:sz w:val="20"/>
                <w:szCs w:val="20"/>
              </w:rPr>
              <w:t xml:space="preserve">        2 – Protection of natural habitat</w:t>
            </w:r>
          </w:p>
        </w:tc>
      </w:tr>
      <w:tr w:rsidR="00E45007" w:rsidRPr="00E45007" w14:paraId="38632CFE" w14:textId="77777777" w:rsidTr="00E45007">
        <w:trPr>
          <w:trHeight w:val="259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3B8362" w14:textId="77777777" w:rsidR="00E45007" w:rsidRPr="00E4500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2C3E6A" w14:textId="77777777" w:rsidR="00E45007" w:rsidRPr="00E4500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E45007">
              <w:rPr>
                <w:rFonts w:ascii="Calibri" w:hAnsi="Calibri" w:cs="Arial"/>
                <w:sz w:val="20"/>
                <w:szCs w:val="20"/>
              </w:rPr>
              <w:t xml:space="preserve">        3 – Preservation of open space</w:t>
            </w:r>
          </w:p>
        </w:tc>
      </w:tr>
      <w:tr w:rsidR="00E45007" w:rsidRPr="00E45007" w14:paraId="2B58C58D" w14:textId="77777777" w:rsidTr="00E45007">
        <w:trPr>
          <w:trHeight w:val="259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C1E6DC" w14:textId="77777777" w:rsidR="00E45007" w:rsidRPr="00E4500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C276EA" w14:textId="77777777" w:rsidR="00E45007" w:rsidRPr="00E4500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E45007">
              <w:rPr>
                <w:rFonts w:ascii="Calibri" w:hAnsi="Calibri" w:cs="Arial"/>
                <w:sz w:val="20"/>
                <w:szCs w:val="20"/>
              </w:rPr>
              <w:t xml:space="preserve">        4 – Preservation of a historically important land area</w:t>
            </w:r>
          </w:p>
        </w:tc>
      </w:tr>
      <w:tr w:rsidR="00E45007" w:rsidRPr="00E45007" w14:paraId="318FE6EB" w14:textId="77777777" w:rsidTr="00E45007">
        <w:trPr>
          <w:trHeight w:val="259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9F8433" w14:textId="77777777" w:rsidR="00E45007" w:rsidRPr="00E4500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9F4111" w14:textId="77777777" w:rsidR="00E45007" w:rsidRPr="00E4500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E45007">
              <w:rPr>
                <w:rFonts w:ascii="Calibri" w:hAnsi="Calibri" w:cs="Arial"/>
                <w:sz w:val="20"/>
                <w:szCs w:val="20"/>
              </w:rPr>
              <w:t xml:space="preserve">        5 – Preservation of a certified historic structure</w:t>
            </w:r>
          </w:p>
        </w:tc>
      </w:tr>
      <w:tr w:rsidR="00E45007" w:rsidRPr="00E45007" w14:paraId="27DAEECB" w14:textId="77777777" w:rsidTr="00E45007">
        <w:trPr>
          <w:trHeight w:val="259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9A929E" w14:textId="77777777" w:rsidR="00E45007" w:rsidRPr="00E4500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F7C204" w14:textId="77777777" w:rsidR="00E45007" w:rsidRPr="00E45007" w:rsidRDefault="00D9707B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 xml:space="preserve">        null – No boxes checked</w:t>
            </w:r>
          </w:p>
        </w:tc>
      </w:tr>
    </w:tbl>
    <w:p w14:paraId="1507A556" w14:textId="77777777" w:rsidR="00B20A28" w:rsidRDefault="00B20A28" w:rsidP="00E45007">
      <w:pPr>
        <w:spacing w:line="240" w:lineRule="auto"/>
        <w:sectPr w:rsidR="00B20A28" w:rsidSect="00AC7E37">
          <w:pgSz w:w="12240" w:h="15840"/>
          <w:pgMar w:top="1008" w:right="1440" w:bottom="1008" w:left="1440" w:header="720" w:footer="720" w:gutter="0"/>
          <w:cols w:space="720"/>
          <w:docGrid w:linePitch="360"/>
        </w:sectPr>
      </w:pPr>
    </w:p>
    <w:tbl>
      <w:tblPr>
        <w:tblW w:w="9400" w:type="dxa"/>
        <w:tblInd w:w="-72" w:type="dxa"/>
        <w:tblLook w:val="0000" w:firstRow="0" w:lastRow="0" w:firstColumn="0" w:lastColumn="0" w:noHBand="0" w:noVBand="0"/>
      </w:tblPr>
      <w:tblGrid>
        <w:gridCol w:w="165"/>
        <w:gridCol w:w="2431"/>
        <w:gridCol w:w="20"/>
        <w:gridCol w:w="6700"/>
        <w:gridCol w:w="84"/>
      </w:tblGrid>
      <w:tr w:rsidR="00E45007" w:rsidRPr="00E45007" w14:paraId="1AFA0950" w14:textId="77777777" w:rsidTr="00832BBC">
        <w:trPr>
          <w:trHeight w:val="259"/>
        </w:trPr>
        <w:tc>
          <w:tcPr>
            <w:tcW w:w="25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5E8192" w14:textId="77777777" w:rsidR="00E45007" w:rsidRPr="00E45007" w:rsidRDefault="00B20A28" w:rsidP="00E45007">
            <w:pPr>
              <w:spacing w:line="240" w:lineRule="auto"/>
              <w:rPr>
                <w:rFonts w:ascii="Calibri" w:hAnsi="Calibri" w:cs="Arial"/>
                <w:b/>
                <w:sz w:val="20"/>
                <w:szCs w:val="20"/>
              </w:rPr>
            </w:pPr>
            <w:r>
              <w:lastRenderedPageBreak/>
              <w:br w:type="page"/>
            </w:r>
            <w:r>
              <w:br w:type="page"/>
            </w:r>
            <w:r w:rsidR="00E45007" w:rsidRPr="00E45007">
              <w:rPr>
                <w:rFonts w:ascii="Calibri" w:hAnsi="Calibri" w:cs="Arial"/>
                <w:b/>
                <w:sz w:val="20"/>
                <w:szCs w:val="20"/>
              </w:rPr>
              <w:t>Use of Art Collection</w:t>
            </w:r>
          </w:p>
        </w:tc>
        <w:tc>
          <w:tcPr>
            <w:tcW w:w="68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9DBA20" w14:textId="77777777" w:rsidR="00E45007" w:rsidRPr="00E4500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E45007" w:rsidRPr="00E45007" w14:paraId="3592882B" w14:textId="77777777" w:rsidTr="00832BBC">
        <w:trPr>
          <w:trHeight w:val="259"/>
        </w:trPr>
        <w:tc>
          <w:tcPr>
            <w:tcW w:w="25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43F192" w14:textId="77777777" w:rsidR="00E45007" w:rsidRPr="00E4500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E45007">
              <w:rPr>
                <w:rFonts w:ascii="Calibri" w:hAnsi="Calibri" w:cs="Arial"/>
                <w:sz w:val="20"/>
                <w:szCs w:val="20"/>
              </w:rPr>
              <w:t xml:space="preserve">    use_of_collection</w:t>
            </w:r>
          </w:p>
        </w:tc>
        <w:tc>
          <w:tcPr>
            <w:tcW w:w="68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97332A" w14:textId="77777777" w:rsidR="00E45007" w:rsidRPr="00E4500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E45007">
              <w:rPr>
                <w:rFonts w:ascii="Calibri" w:hAnsi="Calibri" w:cs="Arial"/>
                <w:sz w:val="20"/>
                <w:szCs w:val="20"/>
              </w:rPr>
              <w:t>Schedule D</w:t>
            </w:r>
          </w:p>
        </w:tc>
      </w:tr>
      <w:tr w:rsidR="00E45007" w:rsidRPr="00E45007" w14:paraId="0FAA56CD" w14:textId="77777777" w:rsidTr="00832BBC">
        <w:trPr>
          <w:trHeight w:val="259"/>
        </w:trPr>
        <w:tc>
          <w:tcPr>
            <w:tcW w:w="25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7EBAC4" w14:textId="77777777" w:rsidR="00E45007" w:rsidRPr="00E4500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8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CFCAF9" w14:textId="77777777" w:rsidR="00E45007" w:rsidRPr="00E4500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E45007">
              <w:rPr>
                <w:rFonts w:ascii="Calibri" w:hAnsi="Calibri" w:cs="Arial"/>
                <w:sz w:val="20"/>
                <w:szCs w:val="20"/>
              </w:rPr>
              <w:t xml:space="preserve">    Because an organization may use its collection for multiple purposes, this</w:t>
            </w:r>
          </w:p>
        </w:tc>
      </w:tr>
      <w:tr w:rsidR="00E45007" w:rsidRPr="00E45007" w14:paraId="61E9A84F" w14:textId="77777777" w:rsidTr="00832BBC">
        <w:trPr>
          <w:trHeight w:val="259"/>
        </w:trPr>
        <w:tc>
          <w:tcPr>
            <w:tcW w:w="25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D0AD9F" w14:textId="77777777" w:rsidR="00E45007" w:rsidRPr="00E4500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8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A17A9D" w14:textId="77777777" w:rsidR="00E45007" w:rsidRPr="00E4500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E45007">
              <w:rPr>
                <w:rFonts w:ascii="Calibri" w:hAnsi="Calibri" w:cs="Arial"/>
                <w:sz w:val="20"/>
                <w:szCs w:val="20"/>
              </w:rPr>
              <w:t xml:space="preserve">    field may be a single digit or some combination of digits.</w:t>
            </w:r>
          </w:p>
        </w:tc>
      </w:tr>
      <w:tr w:rsidR="00E45007" w:rsidRPr="00E45007" w14:paraId="71148D62" w14:textId="77777777" w:rsidTr="00832BBC">
        <w:trPr>
          <w:trHeight w:val="259"/>
        </w:trPr>
        <w:tc>
          <w:tcPr>
            <w:tcW w:w="25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EABF48" w14:textId="77777777" w:rsidR="00E45007" w:rsidRPr="00E4500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8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B90C2A" w14:textId="77777777" w:rsidR="00E45007" w:rsidRPr="00E4500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E45007">
              <w:rPr>
                <w:rFonts w:ascii="Calibri" w:hAnsi="Calibri" w:cs="Arial"/>
                <w:sz w:val="20"/>
                <w:szCs w:val="20"/>
              </w:rPr>
              <w:t xml:space="preserve">        1 – Public exhibition</w:t>
            </w:r>
          </w:p>
        </w:tc>
      </w:tr>
      <w:tr w:rsidR="00E45007" w:rsidRPr="00E45007" w14:paraId="40F36A15" w14:textId="77777777" w:rsidTr="00832BBC">
        <w:trPr>
          <w:trHeight w:val="259"/>
        </w:trPr>
        <w:tc>
          <w:tcPr>
            <w:tcW w:w="25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80D88C" w14:textId="77777777" w:rsidR="00E45007" w:rsidRPr="00E4500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8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0034B9" w14:textId="77777777" w:rsidR="00E45007" w:rsidRPr="00E4500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E45007">
              <w:rPr>
                <w:rFonts w:ascii="Calibri" w:hAnsi="Calibri" w:cs="Arial"/>
                <w:sz w:val="20"/>
                <w:szCs w:val="20"/>
              </w:rPr>
              <w:t xml:space="preserve">        2 – Scholarly research</w:t>
            </w:r>
          </w:p>
        </w:tc>
      </w:tr>
      <w:tr w:rsidR="00E45007" w:rsidRPr="00E45007" w14:paraId="4441BBC2" w14:textId="77777777" w:rsidTr="00832BBC">
        <w:trPr>
          <w:trHeight w:val="259"/>
        </w:trPr>
        <w:tc>
          <w:tcPr>
            <w:tcW w:w="25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398F67" w14:textId="77777777" w:rsidR="00E45007" w:rsidRPr="00E4500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8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3F5237" w14:textId="77777777" w:rsidR="00E45007" w:rsidRPr="00E4500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E45007">
              <w:rPr>
                <w:rFonts w:ascii="Calibri" w:hAnsi="Calibri" w:cs="Arial"/>
                <w:sz w:val="20"/>
                <w:szCs w:val="20"/>
              </w:rPr>
              <w:t xml:space="preserve">        3 – Preservation for future generations</w:t>
            </w:r>
          </w:p>
        </w:tc>
      </w:tr>
      <w:tr w:rsidR="00E45007" w:rsidRPr="00E45007" w14:paraId="10898DB3" w14:textId="77777777" w:rsidTr="00832BBC">
        <w:trPr>
          <w:trHeight w:val="259"/>
        </w:trPr>
        <w:tc>
          <w:tcPr>
            <w:tcW w:w="25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CCC8A9" w14:textId="77777777" w:rsidR="00E45007" w:rsidRPr="00E4500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8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3AC44D" w14:textId="77777777" w:rsidR="00E45007" w:rsidRPr="00E4500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E45007">
              <w:rPr>
                <w:rFonts w:ascii="Calibri" w:hAnsi="Calibri" w:cs="Arial"/>
                <w:sz w:val="20"/>
                <w:szCs w:val="20"/>
              </w:rPr>
              <w:t xml:space="preserve">        4 – Loan or exchange programs</w:t>
            </w:r>
          </w:p>
        </w:tc>
      </w:tr>
      <w:tr w:rsidR="00E45007" w:rsidRPr="00E45007" w14:paraId="5FEC5CB2" w14:textId="77777777" w:rsidTr="00832BBC">
        <w:trPr>
          <w:trHeight w:val="259"/>
        </w:trPr>
        <w:tc>
          <w:tcPr>
            <w:tcW w:w="25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0DC9B2" w14:textId="77777777" w:rsidR="00E45007" w:rsidRPr="00E4500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8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FF77F3" w14:textId="77777777" w:rsidR="00E4500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E45007">
              <w:rPr>
                <w:rFonts w:ascii="Calibri" w:hAnsi="Calibri" w:cs="Arial"/>
                <w:sz w:val="20"/>
                <w:szCs w:val="20"/>
              </w:rPr>
              <w:t xml:space="preserve">        5 – Other</w:t>
            </w:r>
          </w:p>
          <w:p w14:paraId="4AA9674A" w14:textId="77777777" w:rsidR="00D9707B" w:rsidRPr="00E45007" w:rsidRDefault="00D9707B" w:rsidP="00D9707B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 xml:space="preserve">        null – No boxes checked</w:t>
            </w:r>
          </w:p>
        </w:tc>
      </w:tr>
      <w:tr w:rsidR="00E45007" w:rsidRPr="00E45007" w14:paraId="0AFD8F89" w14:textId="77777777" w:rsidTr="00832BBC">
        <w:trPr>
          <w:trHeight w:val="259"/>
        </w:trPr>
        <w:tc>
          <w:tcPr>
            <w:tcW w:w="25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ACF834" w14:textId="77777777" w:rsidR="00E4500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  <w:p w14:paraId="4BBA86B5" w14:textId="77777777" w:rsidR="00E45007" w:rsidRPr="00E4500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8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CEA0D9" w14:textId="77777777" w:rsidR="00E45007" w:rsidRPr="00E4500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E45007" w:rsidRPr="00E45007" w14:paraId="75ED9294" w14:textId="77777777" w:rsidTr="00832BBC">
        <w:trPr>
          <w:trHeight w:val="259"/>
        </w:trPr>
        <w:tc>
          <w:tcPr>
            <w:tcW w:w="25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78210F" w14:textId="77777777" w:rsidR="00E45007" w:rsidRPr="00E45007" w:rsidRDefault="00E45007" w:rsidP="00E45007">
            <w:pPr>
              <w:spacing w:line="240" w:lineRule="auto"/>
              <w:rPr>
                <w:rFonts w:ascii="Calibri" w:hAnsi="Calibri" w:cs="Arial"/>
                <w:b/>
                <w:sz w:val="20"/>
                <w:szCs w:val="20"/>
              </w:rPr>
            </w:pPr>
            <w:r w:rsidRPr="00E45007">
              <w:rPr>
                <w:rFonts w:ascii="Calibri" w:hAnsi="Calibri" w:cs="Arial"/>
                <w:b/>
                <w:sz w:val="20"/>
                <w:szCs w:val="20"/>
              </w:rPr>
              <w:t>Fundraising Activities</w:t>
            </w:r>
          </w:p>
        </w:tc>
        <w:tc>
          <w:tcPr>
            <w:tcW w:w="68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990F51" w14:textId="77777777" w:rsidR="00E45007" w:rsidRPr="00E4500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E45007" w:rsidRPr="00E45007" w14:paraId="421909CC" w14:textId="77777777" w:rsidTr="00832BBC">
        <w:trPr>
          <w:trHeight w:val="259"/>
        </w:trPr>
        <w:tc>
          <w:tcPr>
            <w:tcW w:w="25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1D3725" w14:textId="77777777" w:rsidR="00E45007" w:rsidRPr="00E4500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E45007">
              <w:rPr>
                <w:rFonts w:ascii="Calibri" w:hAnsi="Calibri" w:cs="Arial"/>
                <w:sz w:val="20"/>
                <w:szCs w:val="20"/>
              </w:rPr>
              <w:t xml:space="preserve">    g_fndrsng_actvs</w:t>
            </w:r>
          </w:p>
        </w:tc>
        <w:tc>
          <w:tcPr>
            <w:tcW w:w="68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D95831" w14:textId="77777777" w:rsidR="00E45007" w:rsidRPr="00E4500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E45007">
              <w:rPr>
                <w:rFonts w:ascii="Calibri" w:hAnsi="Calibri" w:cs="Arial"/>
                <w:sz w:val="20"/>
                <w:szCs w:val="20"/>
              </w:rPr>
              <w:t>Schedule G</w:t>
            </w:r>
          </w:p>
        </w:tc>
      </w:tr>
      <w:tr w:rsidR="00E45007" w:rsidRPr="00E45007" w14:paraId="51AE05A0" w14:textId="77777777" w:rsidTr="00832BBC">
        <w:trPr>
          <w:trHeight w:val="259"/>
        </w:trPr>
        <w:tc>
          <w:tcPr>
            <w:tcW w:w="25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99A136" w14:textId="77777777" w:rsidR="00E45007" w:rsidRPr="00E4500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8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CA871D" w14:textId="77777777" w:rsidR="00E45007" w:rsidRPr="00E4500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E45007">
              <w:rPr>
                <w:rFonts w:ascii="Calibri" w:hAnsi="Calibri" w:cs="Arial"/>
                <w:sz w:val="20"/>
                <w:szCs w:val="20"/>
              </w:rPr>
              <w:t xml:space="preserve">    Because an organization may use multiple fundraising methods, this field</w:t>
            </w:r>
          </w:p>
        </w:tc>
      </w:tr>
      <w:tr w:rsidR="00E45007" w:rsidRPr="00E45007" w14:paraId="1250CFEB" w14:textId="77777777" w:rsidTr="00832BBC">
        <w:trPr>
          <w:trHeight w:val="259"/>
        </w:trPr>
        <w:tc>
          <w:tcPr>
            <w:tcW w:w="25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1ABDC5" w14:textId="77777777" w:rsidR="00E45007" w:rsidRPr="00E4500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8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EEF599" w14:textId="77777777" w:rsidR="00E45007" w:rsidRPr="00E4500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E45007">
              <w:rPr>
                <w:rFonts w:ascii="Calibri" w:hAnsi="Calibri" w:cs="Arial"/>
                <w:sz w:val="20"/>
                <w:szCs w:val="20"/>
              </w:rPr>
              <w:t xml:space="preserve">    may be a single digit or some combination of digits.</w:t>
            </w:r>
          </w:p>
        </w:tc>
      </w:tr>
      <w:tr w:rsidR="00E45007" w:rsidRPr="00E45007" w14:paraId="5928D9FC" w14:textId="77777777" w:rsidTr="00832BBC">
        <w:trPr>
          <w:trHeight w:val="259"/>
        </w:trPr>
        <w:tc>
          <w:tcPr>
            <w:tcW w:w="25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451BF9" w14:textId="77777777" w:rsidR="00E45007" w:rsidRPr="00E4500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8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4F02BD" w14:textId="77777777" w:rsidR="00E45007" w:rsidRPr="00E4500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E45007">
              <w:rPr>
                <w:rFonts w:ascii="Calibri" w:hAnsi="Calibri" w:cs="Arial"/>
                <w:sz w:val="20"/>
                <w:szCs w:val="20"/>
              </w:rPr>
              <w:t xml:space="preserve">        1 – Mail solicitations</w:t>
            </w:r>
          </w:p>
        </w:tc>
      </w:tr>
      <w:tr w:rsidR="00E45007" w:rsidRPr="00E45007" w14:paraId="5CC56A3D" w14:textId="77777777" w:rsidTr="00832BBC">
        <w:trPr>
          <w:trHeight w:val="259"/>
        </w:trPr>
        <w:tc>
          <w:tcPr>
            <w:tcW w:w="25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3F83C6" w14:textId="77777777" w:rsidR="00E45007" w:rsidRPr="00E4500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8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AEF3A3" w14:textId="77777777" w:rsidR="00E45007" w:rsidRPr="00E4500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E45007">
              <w:rPr>
                <w:rFonts w:ascii="Calibri" w:hAnsi="Calibri" w:cs="Arial"/>
                <w:sz w:val="20"/>
                <w:szCs w:val="20"/>
              </w:rPr>
              <w:t xml:space="preserve">        2 – Email solicitations</w:t>
            </w:r>
          </w:p>
        </w:tc>
      </w:tr>
      <w:tr w:rsidR="00E45007" w:rsidRPr="00E45007" w14:paraId="121030F4" w14:textId="77777777" w:rsidTr="00832BBC">
        <w:trPr>
          <w:trHeight w:val="259"/>
        </w:trPr>
        <w:tc>
          <w:tcPr>
            <w:tcW w:w="25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897E94" w14:textId="77777777" w:rsidR="00E45007" w:rsidRPr="00E4500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8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C9B421" w14:textId="77777777" w:rsidR="00E45007" w:rsidRPr="00E4500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E45007">
              <w:rPr>
                <w:rFonts w:ascii="Calibri" w:hAnsi="Calibri" w:cs="Arial"/>
                <w:sz w:val="20"/>
                <w:szCs w:val="20"/>
              </w:rPr>
              <w:t xml:space="preserve">        3 – Phone solicitations</w:t>
            </w:r>
          </w:p>
        </w:tc>
      </w:tr>
      <w:tr w:rsidR="00E45007" w:rsidRPr="00E45007" w14:paraId="63107DC8" w14:textId="77777777" w:rsidTr="00832BBC">
        <w:trPr>
          <w:trHeight w:val="259"/>
        </w:trPr>
        <w:tc>
          <w:tcPr>
            <w:tcW w:w="25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32C7C0" w14:textId="77777777" w:rsidR="00E45007" w:rsidRPr="00E4500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8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25D2B0" w14:textId="77777777" w:rsidR="00E45007" w:rsidRPr="00E4500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E45007">
              <w:rPr>
                <w:rFonts w:ascii="Calibri" w:hAnsi="Calibri" w:cs="Arial"/>
                <w:sz w:val="20"/>
                <w:szCs w:val="20"/>
              </w:rPr>
              <w:t xml:space="preserve">        4 – In-person solicitations</w:t>
            </w:r>
          </w:p>
        </w:tc>
      </w:tr>
      <w:tr w:rsidR="00E45007" w:rsidRPr="00E45007" w14:paraId="159F3645" w14:textId="77777777" w:rsidTr="00832BBC">
        <w:trPr>
          <w:trHeight w:val="259"/>
        </w:trPr>
        <w:tc>
          <w:tcPr>
            <w:tcW w:w="25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B64551" w14:textId="77777777" w:rsidR="00E45007" w:rsidRPr="00E4500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8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8DD7DF" w14:textId="77777777" w:rsidR="00E45007" w:rsidRPr="00E4500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E45007">
              <w:rPr>
                <w:rFonts w:ascii="Calibri" w:hAnsi="Calibri" w:cs="Arial"/>
                <w:sz w:val="20"/>
                <w:szCs w:val="20"/>
              </w:rPr>
              <w:t xml:space="preserve">        5 – Solicitations of non-government grants</w:t>
            </w:r>
          </w:p>
        </w:tc>
      </w:tr>
      <w:tr w:rsidR="00E45007" w:rsidRPr="00E45007" w14:paraId="57688A52" w14:textId="77777777" w:rsidTr="00832BBC">
        <w:trPr>
          <w:trHeight w:val="259"/>
        </w:trPr>
        <w:tc>
          <w:tcPr>
            <w:tcW w:w="25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F1A7A5" w14:textId="77777777" w:rsidR="00E45007" w:rsidRPr="00E4500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8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B92FB9" w14:textId="77777777" w:rsidR="00E45007" w:rsidRPr="00E4500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E45007">
              <w:rPr>
                <w:rFonts w:ascii="Calibri" w:hAnsi="Calibri" w:cs="Arial"/>
                <w:sz w:val="20"/>
                <w:szCs w:val="20"/>
              </w:rPr>
              <w:t xml:space="preserve">        6 – Solicitations of government grants</w:t>
            </w:r>
          </w:p>
        </w:tc>
      </w:tr>
      <w:tr w:rsidR="00E45007" w:rsidRPr="00E45007" w14:paraId="7489EECF" w14:textId="77777777" w:rsidTr="00832BBC">
        <w:trPr>
          <w:trHeight w:val="259"/>
        </w:trPr>
        <w:tc>
          <w:tcPr>
            <w:tcW w:w="25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8F5BE1" w14:textId="77777777" w:rsidR="00E45007" w:rsidRPr="00E4500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8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C4BCBF" w14:textId="77777777" w:rsidR="00E45007" w:rsidRPr="00E4500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E45007">
              <w:rPr>
                <w:rFonts w:ascii="Calibri" w:hAnsi="Calibri" w:cs="Arial"/>
                <w:sz w:val="20"/>
                <w:szCs w:val="20"/>
              </w:rPr>
              <w:t xml:space="preserve">        7 – Special fundraising events</w:t>
            </w:r>
          </w:p>
        </w:tc>
      </w:tr>
      <w:tr w:rsidR="00E45007" w:rsidRPr="00E45007" w14:paraId="3AFA9D24" w14:textId="77777777" w:rsidTr="00832BBC">
        <w:trPr>
          <w:trHeight w:val="259"/>
        </w:trPr>
        <w:tc>
          <w:tcPr>
            <w:tcW w:w="25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9B6C1D" w14:textId="77777777" w:rsidR="00E45007" w:rsidRPr="00E4500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8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8F8A8C" w14:textId="77777777" w:rsidR="00E45007" w:rsidRDefault="00D9707B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 xml:space="preserve">        null – No boxes checked</w:t>
            </w:r>
          </w:p>
          <w:p w14:paraId="08C2F9ED" w14:textId="77777777" w:rsidR="00D9707B" w:rsidRPr="00E45007" w:rsidRDefault="00D9707B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5C2B77" w:rsidRPr="00E45007" w14:paraId="70DD09B2" w14:textId="77777777" w:rsidTr="00832BBC">
        <w:trPr>
          <w:trHeight w:val="259"/>
        </w:trPr>
        <w:tc>
          <w:tcPr>
            <w:tcW w:w="25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6B2FB7" w14:textId="77777777" w:rsidR="005C2B77" w:rsidRDefault="005C2B77" w:rsidP="005C2B7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  <w:p w14:paraId="1A125DD1" w14:textId="77777777" w:rsidR="005C2B77" w:rsidRPr="00E45007" w:rsidRDefault="005C2B77" w:rsidP="005C2B77">
            <w:pPr>
              <w:spacing w:line="240" w:lineRule="auto"/>
              <w:rPr>
                <w:rFonts w:ascii="Calibri" w:hAnsi="Calibri" w:cs="Arial"/>
                <w:b/>
                <w:sz w:val="20"/>
                <w:szCs w:val="20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>Charity Care Policy</w:t>
            </w:r>
          </w:p>
        </w:tc>
        <w:tc>
          <w:tcPr>
            <w:tcW w:w="68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A5E8B3" w14:textId="77777777" w:rsidR="005C2B77" w:rsidRPr="00E45007" w:rsidRDefault="005C2B77" w:rsidP="005C2B7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7D77AE" w:rsidRPr="00E45007" w14:paraId="79A48C60" w14:textId="77777777" w:rsidTr="00832BBC">
        <w:trPr>
          <w:trHeight w:val="259"/>
        </w:trPr>
        <w:tc>
          <w:tcPr>
            <w:tcW w:w="25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C9D65E" w14:textId="77777777" w:rsidR="007D77AE" w:rsidRPr="00E45007" w:rsidRDefault="007D77AE" w:rsidP="005C2B7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E45007">
              <w:rPr>
                <w:rFonts w:ascii="Calibri" w:hAnsi="Calibri" w:cs="Arial"/>
                <w:sz w:val="20"/>
                <w:szCs w:val="20"/>
              </w:rPr>
              <w:t xml:space="preserve">    </w:t>
            </w:r>
            <w:r>
              <w:rPr>
                <w:rFonts w:ascii="Calibri" w:hAnsi="Calibri" w:cs="Arial"/>
                <w:sz w:val="20"/>
                <w:szCs w:val="20"/>
              </w:rPr>
              <w:t>plcy_appld</w:t>
            </w:r>
          </w:p>
        </w:tc>
        <w:tc>
          <w:tcPr>
            <w:tcW w:w="68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31B2C8" w14:textId="77777777" w:rsidR="007D77AE" w:rsidRPr="00E45007" w:rsidRDefault="007D77AE" w:rsidP="00B03E29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Schedule H</w:t>
            </w:r>
          </w:p>
        </w:tc>
      </w:tr>
      <w:tr w:rsidR="007D77AE" w:rsidRPr="00E45007" w14:paraId="038C0CD0" w14:textId="77777777" w:rsidTr="00832BBC">
        <w:trPr>
          <w:trHeight w:val="259"/>
        </w:trPr>
        <w:tc>
          <w:tcPr>
            <w:tcW w:w="25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AA4A64" w14:textId="77777777" w:rsidR="007D77AE" w:rsidRPr="00E45007" w:rsidRDefault="007D77AE" w:rsidP="005C2B7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8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F4C08E" w14:textId="77777777" w:rsidR="007D77AE" w:rsidRPr="00E45007" w:rsidRDefault="007D77AE" w:rsidP="00B03E29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E45007">
              <w:rPr>
                <w:rFonts w:ascii="Calibri" w:hAnsi="Calibri" w:cs="Arial"/>
                <w:sz w:val="20"/>
                <w:szCs w:val="20"/>
              </w:rPr>
              <w:t xml:space="preserve">     </w:t>
            </w:r>
            <w:r>
              <w:rPr>
                <w:rFonts w:ascii="Calibri" w:hAnsi="Calibri" w:cs="Arial"/>
                <w:sz w:val="20"/>
                <w:szCs w:val="20"/>
              </w:rPr>
              <w:t>1 – Applied uniformly to all hospitals</w:t>
            </w:r>
          </w:p>
        </w:tc>
      </w:tr>
      <w:tr w:rsidR="007D77AE" w:rsidRPr="00E45007" w14:paraId="6B0303E9" w14:textId="77777777" w:rsidTr="00832BBC">
        <w:trPr>
          <w:trHeight w:val="259"/>
        </w:trPr>
        <w:tc>
          <w:tcPr>
            <w:tcW w:w="25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D4398B" w14:textId="77777777" w:rsidR="007D77AE" w:rsidRPr="00E45007" w:rsidRDefault="007D77AE" w:rsidP="005C2B7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8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B042E5" w14:textId="77777777" w:rsidR="007D77AE" w:rsidRPr="00E45007" w:rsidRDefault="007D77AE" w:rsidP="00B03E29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E45007">
              <w:rPr>
                <w:rFonts w:ascii="Calibri" w:hAnsi="Calibri" w:cs="Arial"/>
                <w:sz w:val="20"/>
                <w:szCs w:val="20"/>
              </w:rPr>
              <w:t xml:space="preserve">     </w:t>
            </w:r>
            <w:r>
              <w:rPr>
                <w:rFonts w:ascii="Calibri" w:hAnsi="Calibri" w:cs="Arial"/>
                <w:sz w:val="20"/>
                <w:szCs w:val="20"/>
              </w:rPr>
              <w:t xml:space="preserve">2 – Applied uniformly to most hospitals </w:t>
            </w:r>
          </w:p>
        </w:tc>
      </w:tr>
      <w:tr w:rsidR="007D77AE" w:rsidRPr="00E45007" w14:paraId="5F9E02A7" w14:textId="77777777" w:rsidTr="00832BBC">
        <w:trPr>
          <w:trHeight w:val="259"/>
        </w:trPr>
        <w:tc>
          <w:tcPr>
            <w:tcW w:w="25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B9EEBD" w14:textId="77777777" w:rsidR="007D77AE" w:rsidRPr="00E45007" w:rsidRDefault="007D77AE" w:rsidP="005C2B7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8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08B47C" w14:textId="77777777" w:rsidR="007D77AE" w:rsidRDefault="007D77AE" w:rsidP="00B03E29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 xml:space="preserve">     3 – Generally tailored to individual hospitals</w:t>
            </w:r>
          </w:p>
          <w:p w14:paraId="1600BB36" w14:textId="77777777" w:rsidR="007D77AE" w:rsidRDefault="007D77AE" w:rsidP="00B03E29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 xml:space="preserve">     null – No box checked</w:t>
            </w:r>
          </w:p>
          <w:p w14:paraId="351AC901" w14:textId="77777777" w:rsidR="007D77AE" w:rsidRPr="00E45007" w:rsidRDefault="007D77AE" w:rsidP="00B03E29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5C2B77" w:rsidRPr="00E45007" w14:paraId="720D4EB8" w14:textId="77777777" w:rsidTr="00832BBC">
        <w:trPr>
          <w:trHeight w:val="259"/>
        </w:trPr>
        <w:tc>
          <w:tcPr>
            <w:tcW w:w="25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D8B1F6" w14:textId="77777777" w:rsidR="005C2B77" w:rsidRPr="00E45007" w:rsidRDefault="005C2B77" w:rsidP="005C2B77">
            <w:pPr>
              <w:spacing w:line="240" w:lineRule="auto"/>
              <w:rPr>
                <w:rFonts w:ascii="Calibri" w:hAnsi="Calibri" w:cs="Arial"/>
                <w:b/>
                <w:sz w:val="20"/>
                <w:szCs w:val="20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>Medicare Methodology</w:t>
            </w:r>
          </w:p>
        </w:tc>
        <w:tc>
          <w:tcPr>
            <w:tcW w:w="68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2FF66B" w14:textId="77777777" w:rsidR="005C2B77" w:rsidRPr="00E45007" w:rsidRDefault="005C2B77" w:rsidP="005C2B7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5C2B77" w:rsidRPr="00E45007" w14:paraId="31C124F2" w14:textId="77777777" w:rsidTr="00832BBC">
        <w:trPr>
          <w:trHeight w:val="259"/>
        </w:trPr>
        <w:tc>
          <w:tcPr>
            <w:tcW w:w="25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91DF9C" w14:textId="77777777" w:rsidR="005C2B77" w:rsidRPr="00E45007" w:rsidRDefault="005C2B77" w:rsidP="005C2B7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E45007">
              <w:rPr>
                <w:rFonts w:ascii="Calibri" w:hAnsi="Calibri" w:cs="Arial"/>
                <w:sz w:val="20"/>
                <w:szCs w:val="20"/>
              </w:rPr>
              <w:t xml:space="preserve">    </w:t>
            </w:r>
            <w:r>
              <w:rPr>
                <w:rFonts w:ascii="Calibri" w:hAnsi="Calibri" w:cs="Arial"/>
                <w:sz w:val="20"/>
                <w:szCs w:val="20"/>
              </w:rPr>
              <w:t>cst_mthdlgy</w:t>
            </w:r>
          </w:p>
        </w:tc>
        <w:tc>
          <w:tcPr>
            <w:tcW w:w="68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3C1368" w14:textId="77777777" w:rsidR="005C2B77" w:rsidRPr="00E45007" w:rsidRDefault="005C2B77" w:rsidP="005C2B7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Schedule H</w:t>
            </w:r>
          </w:p>
        </w:tc>
      </w:tr>
      <w:tr w:rsidR="005C2B77" w:rsidRPr="00E45007" w14:paraId="29096E46" w14:textId="77777777" w:rsidTr="00832BBC">
        <w:trPr>
          <w:trHeight w:val="259"/>
        </w:trPr>
        <w:tc>
          <w:tcPr>
            <w:tcW w:w="25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B3192D" w14:textId="77777777" w:rsidR="005C2B77" w:rsidRPr="00E45007" w:rsidRDefault="005C2B77" w:rsidP="005C2B7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8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D9B534" w14:textId="77777777" w:rsidR="005C2B77" w:rsidRPr="00E45007" w:rsidRDefault="005C2B77" w:rsidP="005C2B7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E45007">
              <w:rPr>
                <w:rFonts w:ascii="Calibri" w:hAnsi="Calibri" w:cs="Arial"/>
                <w:sz w:val="20"/>
                <w:szCs w:val="20"/>
              </w:rPr>
              <w:t xml:space="preserve">     </w:t>
            </w:r>
            <w:r>
              <w:rPr>
                <w:rFonts w:ascii="Calibri" w:hAnsi="Calibri" w:cs="Arial"/>
                <w:sz w:val="20"/>
                <w:szCs w:val="20"/>
              </w:rPr>
              <w:t>1 – Cost accounting system</w:t>
            </w:r>
          </w:p>
        </w:tc>
      </w:tr>
      <w:tr w:rsidR="005C2B77" w:rsidRPr="00E45007" w14:paraId="0FF3075F" w14:textId="77777777" w:rsidTr="00832BBC">
        <w:trPr>
          <w:trHeight w:val="259"/>
        </w:trPr>
        <w:tc>
          <w:tcPr>
            <w:tcW w:w="25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D839DC" w14:textId="77777777" w:rsidR="005C2B77" w:rsidRPr="00E45007" w:rsidRDefault="005C2B77" w:rsidP="005C2B7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8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30A33C" w14:textId="77777777" w:rsidR="005C2B77" w:rsidRPr="00E45007" w:rsidRDefault="005C2B77" w:rsidP="005C2B7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E45007">
              <w:rPr>
                <w:rFonts w:ascii="Calibri" w:hAnsi="Calibri" w:cs="Arial"/>
                <w:sz w:val="20"/>
                <w:szCs w:val="20"/>
              </w:rPr>
              <w:t xml:space="preserve">     </w:t>
            </w:r>
            <w:r>
              <w:rPr>
                <w:rFonts w:ascii="Calibri" w:hAnsi="Calibri" w:cs="Arial"/>
                <w:sz w:val="20"/>
                <w:szCs w:val="20"/>
              </w:rPr>
              <w:t>2 – Cost to charge ratio</w:t>
            </w:r>
          </w:p>
        </w:tc>
      </w:tr>
      <w:tr w:rsidR="005C2B77" w:rsidRPr="00E45007" w14:paraId="072ADC23" w14:textId="77777777" w:rsidTr="00832BBC">
        <w:trPr>
          <w:trHeight w:val="259"/>
        </w:trPr>
        <w:tc>
          <w:tcPr>
            <w:tcW w:w="25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6E816E" w14:textId="77777777" w:rsidR="005C2B77" w:rsidRPr="00E45007" w:rsidRDefault="005C2B77" w:rsidP="005C2B7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8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684276" w14:textId="77777777" w:rsidR="005C2B77" w:rsidRDefault="005C2B77" w:rsidP="005C2B7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 xml:space="preserve">     3 – Other</w:t>
            </w:r>
          </w:p>
          <w:p w14:paraId="7DCA791D" w14:textId="77777777" w:rsidR="005C2B77" w:rsidRDefault="005C2B77" w:rsidP="005C2B7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 xml:space="preserve">     null – No box checked</w:t>
            </w:r>
          </w:p>
          <w:p w14:paraId="5B953BFA" w14:textId="77777777" w:rsidR="005C2B77" w:rsidRPr="00E45007" w:rsidRDefault="005C2B77" w:rsidP="005C2B7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5C2B77" w:rsidRPr="00E45007" w14:paraId="29510EF4" w14:textId="77777777" w:rsidTr="00832BBC">
        <w:trPr>
          <w:trHeight w:val="259"/>
        </w:trPr>
        <w:tc>
          <w:tcPr>
            <w:tcW w:w="25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4BD6ED" w14:textId="77777777" w:rsidR="005C2B77" w:rsidRPr="00E45007" w:rsidRDefault="005C2B77" w:rsidP="005C2B77">
            <w:pPr>
              <w:spacing w:line="240" w:lineRule="auto"/>
              <w:rPr>
                <w:rFonts w:ascii="Calibri" w:hAnsi="Calibri" w:cs="Arial"/>
                <w:b/>
                <w:sz w:val="20"/>
                <w:szCs w:val="20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>Type of Facility</w:t>
            </w:r>
          </w:p>
        </w:tc>
        <w:tc>
          <w:tcPr>
            <w:tcW w:w="68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80FC05" w14:textId="77777777" w:rsidR="005C2B77" w:rsidRPr="00E45007" w:rsidRDefault="005C2B77" w:rsidP="005C2B7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5C2B77" w:rsidRPr="00E45007" w14:paraId="0FC5C2BE" w14:textId="77777777" w:rsidTr="00832BBC">
        <w:trPr>
          <w:trHeight w:val="259"/>
        </w:trPr>
        <w:tc>
          <w:tcPr>
            <w:tcW w:w="25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B776E5" w14:textId="77777777" w:rsidR="005C2B77" w:rsidRPr="00E45007" w:rsidRDefault="005C2B77" w:rsidP="00832BBC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E45007">
              <w:rPr>
                <w:rFonts w:ascii="Calibri" w:hAnsi="Calibri" w:cs="Arial"/>
                <w:sz w:val="20"/>
                <w:szCs w:val="20"/>
              </w:rPr>
              <w:t xml:space="preserve">    </w:t>
            </w:r>
            <w:r w:rsidR="00832BBC">
              <w:rPr>
                <w:rFonts w:ascii="Calibri" w:hAnsi="Calibri" w:cs="Arial"/>
                <w:sz w:val="20"/>
                <w:szCs w:val="20"/>
              </w:rPr>
              <w:t>type_of_fclty</w:t>
            </w:r>
          </w:p>
        </w:tc>
        <w:tc>
          <w:tcPr>
            <w:tcW w:w="68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58E7EA" w14:textId="77777777" w:rsidR="005C2B77" w:rsidRPr="00E45007" w:rsidRDefault="005C2B77" w:rsidP="005C2B7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Schedule H - Facilities table</w:t>
            </w:r>
          </w:p>
        </w:tc>
      </w:tr>
      <w:tr w:rsidR="005C2B77" w:rsidRPr="00E45007" w14:paraId="58F30D22" w14:textId="77777777" w:rsidTr="00832BBC">
        <w:trPr>
          <w:trHeight w:val="259"/>
        </w:trPr>
        <w:tc>
          <w:tcPr>
            <w:tcW w:w="25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CCB87C" w14:textId="77777777" w:rsidR="005C2B77" w:rsidRPr="00E45007" w:rsidRDefault="005C2B77" w:rsidP="005C2B7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8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CE2F22" w14:textId="77777777" w:rsidR="005C2B77" w:rsidRPr="00E45007" w:rsidRDefault="005C2B77" w:rsidP="005C2B7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E45007">
              <w:rPr>
                <w:rFonts w:ascii="Calibri" w:hAnsi="Calibri" w:cs="Arial"/>
                <w:sz w:val="20"/>
                <w:szCs w:val="20"/>
              </w:rPr>
              <w:t xml:space="preserve">    Because a</w:t>
            </w:r>
            <w:r>
              <w:rPr>
                <w:rFonts w:ascii="Calibri" w:hAnsi="Calibri" w:cs="Arial"/>
                <w:sz w:val="20"/>
                <w:szCs w:val="20"/>
              </w:rPr>
              <w:t xml:space="preserve"> single facility may comprise many types</w:t>
            </w:r>
            <w:r w:rsidRPr="00E45007">
              <w:rPr>
                <w:rFonts w:ascii="Calibri" w:hAnsi="Calibri" w:cs="Arial"/>
                <w:sz w:val="20"/>
                <w:szCs w:val="20"/>
              </w:rPr>
              <w:t>, this field may be</w:t>
            </w:r>
          </w:p>
        </w:tc>
      </w:tr>
      <w:tr w:rsidR="005C2B77" w:rsidRPr="00E45007" w14:paraId="5FF6D320" w14:textId="77777777" w:rsidTr="00832BBC">
        <w:trPr>
          <w:trHeight w:val="259"/>
        </w:trPr>
        <w:tc>
          <w:tcPr>
            <w:tcW w:w="25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4BACC3" w14:textId="77777777" w:rsidR="005C2B77" w:rsidRPr="00E45007" w:rsidRDefault="005C2B77" w:rsidP="005C2B7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8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2FA5C2" w14:textId="77777777" w:rsidR="005C2B77" w:rsidRPr="00E45007" w:rsidRDefault="005C2B77" w:rsidP="005C2B7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E45007">
              <w:rPr>
                <w:rFonts w:ascii="Calibri" w:hAnsi="Calibri" w:cs="Arial"/>
                <w:sz w:val="20"/>
                <w:szCs w:val="20"/>
              </w:rPr>
              <w:t xml:space="preserve">    a single digit or some combination of digits.</w:t>
            </w:r>
          </w:p>
        </w:tc>
      </w:tr>
      <w:tr w:rsidR="005C2B77" w:rsidRPr="00E45007" w14:paraId="081F3A9C" w14:textId="77777777" w:rsidTr="00832BBC">
        <w:trPr>
          <w:trHeight w:val="259"/>
        </w:trPr>
        <w:tc>
          <w:tcPr>
            <w:tcW w:w="25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0E4FB0" w14:textId="77777777" w:rsidR="005C2B77" w:rsidRPr="00E45007" w:rsidRDefault="005C2B77" w:rsidP="005C2B7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8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13DD58" w14:textId="77777777" w:rsidR="005C2B77" w:rsidRPr="00E45007" w:rsidRDefault="005C2B77" w:rsidP="005C2B7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E45007">
              <w:rPr>
                <w:rFonts w:ascii="Calibri" w:hAnsi="Calibri" w:cs="Arial"/>
                <w:sz w:val="20"/>
                <w:szCs w:val="20"/>
              </w:rPr>
              <w:t xml:space="preserve">        1 – </w:t>
            </w:r>
            <w:r>
              <w:rPr>
                <w:rFonts w:ascii="Calibri" w:hAnsi="Calibri" w:cs="Arial"/>
                <w:sz w:val="20"/>
                <w:szCs w:val="20"/>
              </w:rPr>
              <w:t>Licensed hospital</w:t>
            </w:r>
          </w:p>
        </w:tc>
      </w:tr>
      <w:tr w:rsidR="005C2B77" w:rsidRPr="00E45007" w14:paraId="42CF6026" w14:textId="77777777" w:rsidTr="00832BBC">
        <w:trPr>
          <w:trHeight w:val="259"/>
        </w:trPr>
        <w:tc>
          <w:tcPr>
            <w:tcW w:w="25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182AA5" w14:textId="77777777" w:rsidR="005C2B77" w:rsidRPr="00E45007" w:rsidRDefault="005C2B77" w:rsidP="005C2B7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8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28C9B9" w14:textId="77777777" w:rsidR="005C2B77" w:rsidRPr="00E45007" w:rsidRDefault="005C2B77" w:rsidP="005C2B7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E45007">
              <w:rPr>
                <w:rFonts w:ascii="Calibri" w:hAnsi="Calibri" w:cs="Arial"/>
                <w:sz w:val="20"/>
                <w:szCs w:val="20"/>
              </w:rPr>
              <w:t xml:space="preserve">        2 – </w:t>
            </w:r>
            <w:r>
              <w:rPr>
                <w:rFonts w:ascii="Calibri" w:hAnsi="Calibri" w:cs="Arial"/>
                <w:sz w:val="20"/>
                <w:szCs w:val="20"/>
              </w:rPr>
              <w:t>General medical &amp; surgical</w:t>
            </w:r>
          </w:p>
        </w:tc>
      </w:tr>
      <w:tr w:rsidR="005C2B77" w:rsidRPr="00E45007" w14:paraId="1886DC93" w14:textId="77777777" w:rsidTr="00832BBC">
        <w:trPr>
          <w:trHeight w:val="259"/>
        </w:trPr>
        <w:tc>
          <w:tcPr>
            <w:tcW w:w="25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A87683" w14:textId="77777777" w:rsidR="005C2B77" w:rsidRPr="00E45007" w:rsidRDefault="005C2B77" w:rsidP="005C2B7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8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D737DC" w14:textId="77777777" w:rsidR="005C2B77" w:rsidRPr="00E45007" w:rsidRDefault="005C2B77" w:rsidP="005C2B7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E45007">
              <w:rPr>
                <w:rFonts w:ascii="Calibri" w:hAnsi="Calibri" w:cs="Arial"/>
                <w:sz w:val="20"/>
                <w:szCs w:val="20"/>
              </w:rPr>
              <w:t xml:space="preserve">        3 – </w:t>
            </w:r>
            <w:r>
              <w:rPr>
                <w:rFonts w:ascii="Calibri" w:hAnsi="Calibri" w:cs="Arial"/>
                <w:sz w:val="20"/>
                <w:szCs w:val="20"/>
              </w:rPr>
              <w:t>Children’s hospital</w:t>
            </w:r>
          </w:p>
        </w:tc>
      </w:tr>
      <w:tr w:rsidR="005C2B77" w:rsidRPr="00E45007" w14:paraId="4166AE31" w14:textId="77777777" w:rsidTr="00832BBC">
        <w:trPr>
          <w:trHeight w:val="259"/>
        </w:trPr>
        <w:tc>
          <w:tcPr>
            <w:tcW w:w="25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C8AB3A" w14:textId="77777777" w:rsidR="005C2B77" w:rsidRPr="00E45007" w:rsidRDefault="005C2B77" w:rsidP="005C2B7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8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5D8FEA" w14:textId="77777777" w:rsidR="005C2B77" w:rsidRPr="00E45007" w:rsidRDefault="005C2B77" w:rsidP="005C2B7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E45007">
              <w:rPr>
                <w:rFonts w:ascii="Calibri" w:hAnsi="Calibri" w:cs="Arial"/>
                <w:sz w:val="20"/>
                <w:szCs w:val="20"/>
              </w:rPr>
              <w:t xml:space="preserve">        4 – </w:t>
            </w:r>
            <w:r>
              <w:rPr>
                <w:rFonts w:ascii="Calibri" w:hAnsi="Calibri" w:cs="Arial"/>
                <w:sz w:val="20"/>
                <w:szCs w:val="20"/>
              </w:rPr>
              <w:t>Teaching hospital</w:t>
            </w:r>
          </w:p>
        </w:tc>
      </w:tr>
      <w:tr w:rsidR="005C2B77" w:rsidRPr="00E45007" w14:paraId="4EC4D7E1" w14:textId="77777777" w:rsidTr="00832BBC">
        <w:trPr>
          <w:trHeight w:val="259"/>
        </w:trPr>
        <w:tc>
          <w:tcPr>
            <w:tcW w:w="25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3571C2" w14:textId="77777777" w:rsidR="005C2B77" w:rsidRPr="00E45007" w:rsidRDefault="005C2B77" w:rsidP="005C2B7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8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59DECA" w14:textId="77777777" w:rsidR="005C2B77" w:rsidRPr="00E45007" w:rsidRDefault="005C2B77" w:rsidP="005C2B7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E45007">
              <w:rPr>
                <w:rFonts w:ascii="Calibri" w:hAnsi="Calibri" w:cs="Arial"/>
                <w:sz w:val="20"/>
                <w:szCs w:val="20"/>
              </w:rPr>
              <w:t xml:space="preserve">        5 – </w:t>
            </w:r>
            <w:r w:rsidR="00827732">
              <w:rPr>
                <w:rFonts w:ascii="Calibri" w:hAnsi="Calibri" w:cs="Arial"/>
                <w:sz w:val="20"/>
                <w:szCs w:val="20"/>
              </w:rPr>
              <w:t>Critical access hospital</w:t>
            </w:r>
          </w:p>
        </w:tc>
      </w:tr>
      <w:tr w:rsidR="005C2B77" w:rsidRPr="00E45007" w14:paraId="094EA05B" w14:textId="77777777" w:rsidTr="00832BBC">
        <w:trPr>
          <w:trHeight w:val="259"/>
        </w:trPr>
        <w:tc>
          <w:tcPr>
            <w:tcW w:w="25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9AAD2D" w14:textId="77777777" w:rsidR="005C2B77" w:rsidRPr="00E45007" w:rsidRDefault="005C2B77" w:rsidP="005C2B7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8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F27A66" w14:textId="77777777" w:rsidR="005C2B77" w:rsidRPr="00E45007" w:rsidRDefault="005C2B77" w:rsidP="005C2B7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E45007">
              <w:rPr>
                <w:rFonts w:ascii="Calibri" w:hAnsi="Calibri" w:cs="Arial"/>
                <w:sz w:val="20"/>
                <w:szCs w:val="20"/>
              </w:rPr>
              <w:t xml:space="preserve">        6 – </w:t>
            </w:r>
            <w:r w:rsidR="00827732">
              <w:rPr>
                <w:rFonts w:ascii="Calibri" w:hAnsi="Calibri" w:cs="Arial"/>
                <w:sz w:val="20"/>
                <w:szCs w:val="20"/>
              </w:rPr>
              <w:t>Research facility</w:t>
            </w:r>
          </w:p>
        </w:tc>
      </w:tr>
      <w:tr w:rsidR="005C2B77" w:rsidRPr="00E45007" w14:paraId="4BF38B91" w14:textId="77777777" w:rsidTr="00832BBC">
        <w:trPr>
          <w:trHeight w:val="259"/>
        </w:trPr>
        <w:tc>
          <w:tcPr>
            <w:tcW w:w="25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6A7BEE" w14:textId="77777777" w:rsidR="005C2B77" w:rsidRPr="00E45007" w:rsidRDefault="005C2B77" w:rsidP="005C2B7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8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212E22" w14:textId="77777777" w:rsidR="005C2B77" w:rsidRPr="00E45007" w:rsidRDefault="005C2B77" w:rsidP="005C2B7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E45007">
              <w:rPr>
                <w:rFonts w:ascii="Calibri" w:hAnsi="Calibri" w:cs="Arial"/>
                <w:sz w:val="20"/>
                <w:szCs w:val="20"/>
              </w:rPr>
              <w:t xml:space="preserve">        7 – </w:t>
            </w:r>
            <w:r w:rsidR="00827732">
              <w:rPr>
                <w:rFonts w:ascii="Calibri" w:hAnsi="Calibri" w:cs="Arial"/>
                <w:sz w:val="20"/>
                <w:szCs w:val="20"/>
              </w:rPr>
              <w:t>ER (24 hours)</w:t>
            </w:r>
          </w:p>
        </w:tc>
      </w:tr>
      <w:tr w:rsidR="005C2B77" w:rsidRPr="00E45007" w14:paraId="7D8AF6BE" w14:textId="77777777" w:rsidTr="00832BBC">
        <w:trPr>
          <w:trHeight w:val="259"/>
        </w:trPr>
        <w:tc>
          <w:tcPr>
            <w:tcW w:w="25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3E22E0" w14:textId="77777777" w:rsidR="005C2B77" w:rsidRPr="00E45007" w:rsidRDefault="005C2B77" w:rsidP="005C2B7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8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CCC61D" w14:textId="77777777" w:rsidR="005C2B77" w:rsidRDefault="005C2B77" w:rsidP="005C2B7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E45007">
              <w:rPr>
                <w:rFonts w:ascii="Calibri" w:hAnsi="Calibri" w:cs="Arial"/>
                <w:sz w:val="20"/>
                <w:szCs w:val="20"/>
              </w:rPr>
              <w:t xml:space="preserve">        8 – </w:t>
            </w:r>
            <w:r w:rsidR="00827732">
              <w:rPr>
                <w:rFonts w:ascii="Calibri" w:hAnsi="Calibri" w:cs="Arial"/>
                <w:sz w:val="20"/>
                <w:szCs w:val="20"/>
              </w:rPr>
              <w:t>ER (Other)</w:t>
            </w:r>
          </w:p>
          <w:p w14:paraId="2DD91F1A" w14:textId="77777777" w:rsidR="00827732" w:rsidRPr="00E45007" w:rsidRDefault="00827732" w:rsidP="005C2B7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 xml:space="preserve">        9 – Other </w:t>
            </w:r>
          </w:p>
        </w:tc>
      </w:tr>
      <w:tr w:rsidR="005C2B77" w:rsidRPr="00E45007" w14:paraId="559AFC78" w14:textId="77777777" w:rsidTr="00832BBC">
        <w:trPr>
          <w:trHeight w:val="259"/>
        </w:trPr>
        <w:tc>
          <w:tcPr>
            <w:tcW w:w="25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28D01B" w14:textId="77777777" w:rsidR="005C2B77" w:rsidRPr="00E45007" w:rsidRDefault="005C2B77" w:rsidP="005C2B7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8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C48A07" w14:textId="77777777" w:rsidR="005C2B77" w:rsidRDefault="005C2B77" w:rsidP="005C2B7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 xml:space="preserve">        null – No boxes checked</w:t>
            </w:r>
          </w:p>
          <w:p w14:paraId="35F00FCD" w14:textId="77777777" w:rsidR="005C2B77" w:rsidRPr="00E45007" w:rsidRDefault="005C2B77" w:rsidP="005C2B7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832BBC" w:rsidRPr="00832BBC" w14:paraId="3A1DDE3D" w14:textId="77777777" w:rsidTr="00832BBC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65" w:type="dxa"/>
          <w:wAfter w:w="84" w:type="dxa"/>
          <w:trHeight w:val="285"/>
        </w:trPr>
        <w:tc>
          <w:tcPr>
            <w:tcW w:w="24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D46EFF" w14:textId="77777777" w:rsidR="00832BBC" w:rsidRPr="00832BBC" w:rsidRDefault="00832BBC" w:rsidP="00832BBC">
            <w:pPr>
              <w:spacing w:line="240" w:lineRule="auto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832BB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lastRenderedPageBreak/>
              <w:t>What CHNA describes</w:t>
            </w: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B2F997" w14:textId="77777777" w:rsidR="00832BBC" w:rsidRPr="00832BBC" w:rsidRDefault="00832BBC" w:rsidP="00832BBC">
            <w:pPr>
              <w:spacing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832BBC" w:rsidRPr="00832BBC" w14:paraId="4346FAD5" w14:textId="77777777" w:rsidTr="00832BBC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65" w:type="dxa"/>
          <w:wAfter w:w="84" w:type="dxa"/>
          <w:trHeight w:val="285"/>
        </w:trPr>
        <w:tc>
          <w:tcPr>
            <w:tcW w:w="24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E38F78" w14:textId="77777777" w:rsidR="00832BBC" w:rsidRPr="00832BBC" w:rsidRDefault="006D7623" w:rsidP="00832BBC">
            <w:pPr>
              <w:spacing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</w:t>
            </w:r>
            <w:r w:rsidR="00832BBC" w:rsidRPr="00832BBC">
              <w:rPr>
                <w:rFonts w:ascii="Calibri" w:hAnsi="Calibri" w:cs="Calibri"/>
                <w:color w:val="000000"/>
                <w:sz w:val="20"/>
                <w:szCs w:val="20"/>
              </w:rPr>
              <w:t>chna_descr</w:t>
            </w: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03C91C" w14:textId="77777777" w:rsidR="00832BBC" w:rsidRPr="00832BBC" w:rsidRDefault="00832BBC" w:rsidP="00832BBC">
            <w:pPr>
              <w:spacing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32BBC">
              <w:rPr>
                <w:rFonts w:ascii="Calibri" w:hAnsi="Calibri" w:cs="Calibri"/>
                <w:color w:val="000000"/>
                <w:sz w:val="20"/>
                <w:szCs w:val="20"/>
              </w:rPr>
              <w:t>Schedule H – CHNA checklist</w:t>
            </w:r>
          </w:p>
        </w:tc>
      </w:tr>
      <w:tr w:rsidR="00832BBC" w:rsidRPr="00832BBC" w14:paraId="0889A4F1" w14:textId="77777777" w:rsidTr="00832BBC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65" w:type="dxa"/>
          <w:wAfter w:w="84" w:type="dxa"/>
          <w:trHeight w:val="285"/>
        </w:trPr>
        <w:tc>
          <w:tcPr>
            <w:tcW w:w="24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11980C" w14:textId="77777777" w:rsidR="00832BBC" w:rsidRPr="00832BBC" w:rsidRDefault="00832BBC" w:rsidP="00832BBC">
            <w:pPr>
              <w:spacing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02C698" w14:textId="77777777" w:rsidR="00832BBC" w:rsidRPr="00832BBC" w:rsidRDefault="00832BBC" w:rsidP="00832BBC">
            <w:pPr>
              <w:spacing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32BBC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Because a single facility may comprise many types, this field may be</w:t>
            </w:r>
          </w:p>
        </w:tc>
      </w:tr>
      <w:tr w:rsidR="00832BBC" w:rsidRPr="00832BBC" w14:paraId="59093A1A" w14:textId="77777777" w:rsidTr="00832BBC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65" w:type="dxa"/>
          <w:wAfter w:w="84" w:type="dxa"/>
          <w:trHeight w:val="285"/>
        </w:trPr>
        <w:tc>
          <w:tcPr>
            <w:tcW w:w="24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895E5C" w14:textId="77777777" w:rsidR="00832BBC" w:rsidRPr="00832BBC" w:rsidRDefault="00832BBC" w:rsidP="00832BBC">
            <w:pPr>
              <w:spacing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F5BAB9" w14:textId="77777777" w:rsidR="00832BBC" w:rsidRPr="00832BBC" w:rsidRDefault="00832BBC" w:rsidP="00832BBC">
            <w:pPr>
              <w:spacing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32BBC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a single digit or some combination of digits.</w:t>
            </w:r>
          </w:p>
        </w:tc>
      </w:tr>
      <w:tr w:rsidR="00832BBC" w:rsidRPr="00832BBC" w14:paraId="6FF45DCF" w14:textId="77777777" w:rsidTr="00832BBC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65" w:type="dxa"/>
          <w:wAfter w:w="84" w:type="dxa"/>
          <w:trHeight w:val="285"/>
        </w:trPr>
        <w:tc>
          <w:tcPr>
            <w:tcW w:w="24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06CAB1" w14:textId="77777777" w:rsidR="00832BBC" w:rsidRPr="00832BBC" w:rsidRDefault="00832BBC" w:rsidP="00832BBC">
            <w:pPr>
              <w:spacing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9ABA92" w14:textId="77777777" w:rsidR="00832BBC" w:rsidRPr="00832BBC" w:rsidRDefault="00832BBC" w:rsidP="00832BBC">
            <w:pPr>
              <w:spacing w:line="240" w:lineRule="auto"/>
              <w:ind w:firstLineChars="300" w:firstLine="60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32BBC">
              <w:rPr>
                <w:rFonts w:ascii="Calibri" w:hAnsi="Calibri" w:cs="Calibri"/>
                <w:color w:val="000000"/>
                <w:sz w:val="20"/>
                <w:szCs w:val="20"/>
              </w:rPr>
              <w:t>1 -- A definition of the community served</w:t>
            </w:r>
          </w:p>
        </w:tc>
      </w:tr>
      <w:tr w:rsidR="00832BBC" w:rsidRPr="00832BBC" w14:paraId="34D451D2" w14:textId="77777777" w:rsidTr="00832BBC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65" w:type="dxa"/>
          <w:wAfter w:w="84" w:type="dxa"/>
          <w:trHeight w:val="285"/>
        </w:trPr>
        <w:tc>
          <w:tcPr>
            <w:tcW w:w="24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BFC830" w14:textId="77777777" w:rsidR="00832BBC" w:rsidRPr="00832BBC" w:rsidRDefault="00832BBC" w:rsidP="00832BBC">
            <w:pPr>
              <w:spacing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6F81D3" w14:textId="77777777" w:rsidR="00832BBC" w:rsidRPr="00832BBC" w:rsidRDefault="00832BBC" w:rsidP="00832BBC">
            <w:pPr>
              <w:spacing w:line="240" w:lineRule="auto"/>
              <w:ind w:firstLineChars="300" w:firstLine="60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32BBC">
              <w:rPr>
                <w:rFonts w:ascii="Calibri" w:hAnsi="Calibri" w:cs="Calibri"/>
                <w:color w:val="000000"/>
                <w:sz w:val="20"/>
                <w:szCs w:val="20"/>
              </w:rPr>
              <w:t>2 -- Demographics of the community</w:t>
            </w:r>
          </w:p>
        </w:tc>
      </w:tr>
      <w:tr w:rsidR="00832BBC" w:rsidRPr="00832BBC" w14:paraId="7E5BFD1F" w14:textId="77777777" w:rsidTr="00832BBC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65" w:type="dxa"/>
          <w:wAfter w:w="84" w:type="dxa"/>
          <w:trHeight w:val="285"/>
        </w:trPr>
        <w:tc>
          <w:tcPr>
            <w:tcW w:w="24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53BAC8" w14:textId="77777777" w:rsidR="00832BBC" w:rsidRPr="00832BBC" w:rsidRDefault="00832BBC" w:rsidP="00832BBC">
            <w:pPr>
              <w:spacing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316E29" w14:textId="77777777" w:rsidR="00832BBC" w:rsidRPr="00832BBC" w:rsidRDefault="00832BBC" w:rsidP="00832BBC">
            <w:pPr>
              <w:spacing w:line="240" w:lineRule="auto"/>
              <w:ind w:firstLineChars="300" w:firstLine="60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32BBC">
              <w:rPr>
                <w:rFonts w:ascii="Calibri" w:hAnsi="Calibri" w:cs="Calibri"/>
                <w:color w:val="000000"/>
                <w:sz w:val="20"/>
                <w:szCs w:val="20"/>
              </w:rPr>
              <w:t>3 -- Existing facilities in the community</w:t>
            </w:r>
          </w:p>
        </w:tc>
      </w:tr>
      <w:tr w:rsidR="00832BBC" w:rsidRPr="00832BBC" w14:paraId="1D88B9BA" w14:textId="77777777" w:rsidTr="00832BBC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65" w:type="dxa"/>
          <w:wAfter w:w="84" w:type="dxa"/>
          <w:trHeight w:val="285"/>
        </w:trPr>
        <w:tc>
          <w:tcPr>
            <w:tcW w:w="24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0A937C" w14:textId="77777777" w:rsidR="00832BBC" w:rsidRPr="00832BBC" w:rsidRDefault="00832BBC" w:rsidP="00832BBC">
            <w:pPr>
              <w:spacing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C8D462" w14:textId="77777777" w:rsidR="00832BBC" w:rsidRPr="00832BBC" w:rsidRDefault="00832BBC" w:rsidP="00832BBC">
            <w:pPr>
              <w:spacing w:line="240" w:lineRule="auto"/>
              <w:ind w:firstLineChars="300" w:firstLine="60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32BBC">
              <w:rPr>
                <w:rFonts w:ascii="Calibri" w:hAnsi="Calibri" w:cs="Calibri"/>
                <w:color w:val="000000"/>
                <w:sz w:val="20"/>
                <w:szCs w:val="20"/>
              </w:rPr>
              <w:t>4 -- How data were obtained</w:t>
            </w:r>
          </w:p>
        </w:tc>
      </w:tr>
      <w:tr w:rsidR="00832BBC" w:rsidRPr="00832BBC" w14:paraId="7235426C" w14:textId="77777777" w:rsidTr="00832BBC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65" w:type="dxa"/>
          <w:wAfter w:w="84" w:type="dxa"/>
          <w:trHeight w:val="285"/>
        </w:trPr>
        <w:tc>
          <w:tcPr>
            <w:tcW w:w="24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49CD71" w14:textId="77777777" w:rsidR="00832BBC" w:rsidRPr="00832BBC" w:rsidRDefault="00832BBC" w:rsidP="00832BBC">
            <w:pPr>
              <w:spacing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5B3CB9" w14:textId="77777777" w:rsidR="00832BBC" w:rsidRPr="00832BBC" w:rsidRDefault="00832BBC" w:rsidP="00832BBC">
            <w:pPr>
              <w:spacing w:line="240" w:lineRule="auto"/>
              <w:ind w:firstLineChars="300" w:firstLine="60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32BBC">
              <w:rPr>
                <w:rFonts w:ascii="Calibri" w:hAnsi="Calibri" w:cs="Calibri"/>
                <w:color w:val="000000"/>
                <w:sz w:val="20"/>
                <w:szCs w:val="20"/>
              </w:rPr>
              <w:t>5 -- The health needs of the community</w:t>
            </w:r>
          </w:p>
        </w:tc>
      </w:tr>
      <w:tr w:rsidR="00832BBC" w:rsidRPr="00832BBC" w14:paraId="3E7DC961" w14:textId="77777777" w:rsidTr="00832BBC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65" w:type="dxa"/>
          <w:wAfter w:w="84" w:type="dxa"/>
          <w:trHeight w:val="285"/>
        </w:trPr>
        <w:tc>
          <w:tcPr>
            <w:tcW w:w="24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421270" w14:textId="77777777" w:rsidR="00832BBC" w:rsidRPr="00832BBC" w:rsidRDefault="00832BBC" w:rsidP="00832BBC">
            <w:pPr>
              <w:spacing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CA0711" w14:textId="77777777" w:rsidR="00832BBC" w:rsidRPr="00832BBC" w:rsidRDefault="00832BBC" w:rsidP="00832BBC">
            <w:pPr>
              <w:spacing w:line="240" w:lineRule="auto"/>
              <w:ind w:firstLineChars="300" w:firstLine="60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32BBC">
              <w:rPr>
                <w:rFonts w:ascii="Calibri" w:hAnsi="Calibri" w:cs="Calibri"/>
                <w:color w:val="000000"/>
                <w:sz w:val="20"/>
                <w:szCs w:val="20"/>
              </w:rPr>
              <w:t>6 -- Primary and chronic disease needs</w:t>
            </w:r>
          </w:p>
        </w:tc>
      </w:tr>
      <w:tr w:rsidR="00832BBC" w:rsidRPr="00832BBC" w14:paraId="1C1B6704" w14:textId="77777777" w:rsidTr="00832BBC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65" w:type="dxa"/>
          <w:wAfter w:w="84" w:type="dxa"/>
          <w:trHeight w:val="285"/>
        </w:trPr>
        <w:tc>
          <w:tcPr>
            <w:tcW w:w="24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A36AE9" w14:textId="77777777" w:rsidR="00832BBC" w:rsidRPr="00832BBC" w:rsidRDefault="00832BBC" w:rsidP="00832BBC">
            <w:pPr>
              <w:spacing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496102" w14:textId="77777777" w:rsidR="00832BBC" w:rsidRPr="00832BBC" w:rsidRDefault="00832BBC" w:rsidP="00832BBC">
            <w:pPr>
              <w:spacing w:line="240" w:lineRule="auto"/>
              <w:ind w:firstLineChars="300" w:firstLine="60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32BBC">
              <w:rPr>
                <w:rFonts w:ascii="Calibri" w:hAnsi="Calibri" w:cs="Calibri"/>
                <w:color w:val="000000"/>
                <w:sz w:val="20"/>
                <w:szCs w:val="20"/>
              </w:rPr>
              <w:t>7 -- Identifying and prioritizing community health needs</w:t>
            </w:r>
          </w:p>
        </w:tc>
      </w:tr>
      <w:tr w:rsidR="00832BBC" w:rsidRPr="00832BBC" w14:paraId="3CB8DEC3" w14:textId="77777777" w:rsidTr="00832BBC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65" w:type="dxa"/>
          <w:wAfter w:w="84" w:type="dxa"/>
          <w:trHeight w:val="285"/>
        </w:trPr>
        <w:tc>
          <w:tcPr>
            <w:tcW w:w="24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4BBD66" w14:textId="77777777" w:rsidR="00832BBC" w:rsidRPr="00832BBC" w:rsidRDefault="00832BBC" w:rsidP="00832BBC">
            <w:pPr>
              <w:spacing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ADCDB2" w14:textId="77777777" w:rsidR="00832BBC" w:rsidRPr="00832BBC" w:rsidRDefault="00832BBC" w:rsidP="00832BBC">
            <w:pPr>
              <w:spacing w:line="240" w:lineRule="auto"/>
              <w:ind w:firstLineChars="300" w:firstLine="60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32BBC">
              <w:rPr>
                <w:rFonts w:ascii="Calibri" w:hAnsi="Calibri" w:cs="Calibri"/>
                <w:color w:val="000000"/>
                <w:sz w:val="20"/>
                <w:szCs w:val="20"/>
              </w:rPr>
              <w:t>8 -- Consulting with persons representing the community</w:t>
            </w:r>
          </w:p>
        </w:tc>
      </w:tr>
      <w:tr w:rsidR="00832BBC" w:rsidRPr="00832BBC" w14:paraId="0F751884" w14:textId="77777777" w:rsidTr="00832BBC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65" w:type="dxa"/>
          <w:wAfter w:w="84" w:type="dxa"/>
          <w:trHeight w:val="285"/>
        </w:trPr>
        <w:tc>
          <w:tcPr>
            <w:tcW w:w="24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46A20E" w14:textId="77777777" w:rsidR="00832BBC" w:rsidRPr="00832BBC" w:rsidRDefault="00832BBC" w:rsidP="00832BBC">
            <w:pPr>
              <w:spacing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C3A3F0" w14:textId="77777777" w:rsidR="00832BBC" w:rsidRPr="00832BBC" w:rsidRDefault="00832BBC" w:rsidP="00832BBC">
            <w:pPr>
              <w:spacing w:line="240" w:lineRule="auto"/>
              <w:ind w:firstLineChars="300" w:firstLine="60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32BBC">
              <w:rPr>
                <w:rFonts w:ascii="Calibri" w:hAnsi="Calibri" w:cs="Calibri"/>
                <w:color w:val="000000"/>
                <w:sz w:val="20"/>
                <w:szCs w:val="20"/>
              </w:rPr>
              <w:t>9 -- Information gaps that limit ability to assess needs</w:t>
            </w:r>
          </w:p>
        </w:tc>
      </w:tr>
      <w:tr w:rsidR="00832BBC" w:rsidRPr="00832BBC" w14:paraId="475C323C" w14:textId="77777777" w:rsidTr="00832BBC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65" w:type="dxa"/>
          <w:wAfter w:w="84" w:type="dxa"/>
          <w:trHeight w:val="285"/>
        </w:trPr>
        <w:tc>
          <w:tcPr>
            <w:tcW w:w="24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3A29D7" w14:textId="77777777" w:rsidR="00832BBC" w:rsidRPr="00832BBC" w:rsidRDefault="00832BBC" w:rsidP="00832BBC">
            <w:pPr>
              <w:spacing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63E530" w14:textId="77777777" w:rsidR="00832BBC" w:rsidRPr="00832BBC" w:rsidRDefault="00832BBC" w:rsidP="00832BBC">
            <w:pPr>
              <w:spacing w:line="240" w:lineRule="auto"/>
              <w:ind w:firstLineChars="300" w:firstLine="60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32BBC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10 </w:t>
            </w:r>
            <w:r w:rsidR="00212690">
              <w:rPr>
                <w:rFonts w:ascii="Calibri" w:hAnsi="Calibri" w:cs="Calibri"/>
                <w:color w:val="000000"/>
                <w:sz w:val="20"/>
                <w:szCs w:val="20"/>
              </w:rPr>
              <w:t>–</w:t>
            </w:r>
            <w:r w:rsidRPr="00832BBC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Other</w:t>
            </w:r>
          </w:p>
        </w:tc>
      </w:tr>
      <w:tr w:rsidR="00832BBC" w:rsidRPr="00832BBC" w14:paraId="12A4E5D2" w14:textId="77777777" w:rsidTr="00832BBC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65" w:type="dxa"/>
          <w:wAfter w:w="84" w:type="dxa"/>
          <w:trHeight w:val="285"/>
        </w:trPr>
        <w:tc>
          <w:tcPr>
            <w:tcW w:w="24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0012CC" w14:textId="77777777" w:rsidR="00832BBC" w:rsidRPr="00832BBC" w:rsidRDefault="00832BBC" w:rsidP="00832BBC">
            <w:pPr>
              <w:spacing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DDDE46" w14:textId="77777777" w:rsidR="00832BBC" w:rsidRPr="00832BBC" w:rsidRDefault="00832BBC" w:rsidP="00832BBC">
            <w:pPr>
              <w:spacing w:line="240" w:lineRule="auto"/>
              <w:ind w:firstLineChars="300" w:firstLine="60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32BBC">
              <w:rPr>
                <w:rFonts w:ascii="Calibri" w:hAnsi="Calibri" w:cs="Calibri"/>
                <w:color w:val="000000"/>
                <w:sz w:val="20"/>
                <w:szCs w:val="20"/>
              </w:rPr>
              <w:t>null – No boxes checked</w:t>
            </w:r>
          </w:p>
        </w:tc>
      </w:tr>
      <w:tr w:rsidR="00832BBC" w:rsidRPr="00832BBC" w14:paraId="0CD5067C" w14:textId="77777777" w:rsidTr="00832BBC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65" w:type="dxa"/>
          <w:wAfter w:w="84" w:type="dxa"/>
          <w:trHeight w:val="285"/>
        </w:trPr>
        <w:tc>
          <w:tcPr>
            <w:tcW w:w="24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15A37" w14:textId="77777777" w:rsidR="00832BBC" w:rsidRPr="00832BBC" w:rsidRDefault="00832BBC" w:rsidP="00832BBC">
            <w:pPr>
              <w:spacing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EE146" w14:textId="77777777" w:rsidR="00832BBC" w:rsidRPr="00832BBC" w:rsidRDefault="00832BBC" w:rsidP="00832BBC">
            <w:pPr>
              <w:spacing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832BBC" w:rsidRPr="00832BBC" w14:paraId="2031E3A4" w14:textId="77777777" w:rsidTr="00832BBC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65" w:type="dxa"/>
          <w:wAfter w:w="84" w:type="dxa"/>
          <w:trHeight w:val="285"/>
        </w:trPr>
        <w:tc>
          <w:tcPr>
            <w:tcW w:w="24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668488" w14:textId="77777777" w:rsidR="00832BBC" w:rsidRPr="00832BBC" w:rsidRDefault="00832BBC" w:rsidP="00832BBC">
            <w:pPr>
              <w:spacing w:line="240" w:lineRule="auto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832BB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How CHNA made available</w:t>
            </w: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F74C2A" w14:textId="77777777" w:rsidR="00832BBC" w:rsidRPr="00832BBC" w:rsidRDefault="00832BBC" w:rsidP="00832BBC">
            <w:pPr>
              <w:spacing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832BBC" w:rsidRPr="00832BBC" w14:paraId="1A08F691" w14:textId="77777777" w:rsidTr="00832BBC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65" w:type="dxa"/>
          <w:wAfter w:w="84" w:type="dxa"/>
          <w:trHeight w:val="285"/>
        </w:trPr>
        <w:tc>
          <w:tcPr>
            <w:tcW w:w="24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F6D223" w14:textId="77777777" w:rsidR="00832BBC" w:rsidRPr="00832BBC" w:rsidRDefault="006D7623" w:rsidP="00832BBC">
            <w:pPr>
              <w:spacing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</w:t>
            </w:r>
            <w:r w:rsidR="00832BBC" w:rsidRPr="00832BBC">
              <w:rPr>
                <w:rFonts w:ascii="Calibri" w:hAnsi="Calibri" w:cs="Calibri"/>
                <w:color w:val="000000"/>
                <w:sz w:val="20"/>
                <w:szCs w:val="20"/>
              </w:rPr>
              <w:t>chna_public</w:t>
            </w: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E84E18" w14:textId="77777777" w:rsidR="00832BBC" w:rsidRPr="00832BBC" w:rsidRDefault="00832BBC" w:rsidP="00832BBC">
            <w:pPr>
              <w:spacing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32BBC">
              <w:rPr>
                <w:rFonts w:ascii="Calibri" w:hAnsi="Calibri" w:cs="Calibri"/>
                <w:color w:val="000000"/>
                <w:sz w:val="20"/>
                <w:szCs w:val="20"/>
              </w:rPr>
              <w:t>Schedule H – CHNA checklist</w:t>
            </w:r>
          </w:p>
        </w:tc>
      </w:tr>
      <w:tr w:rsidR="00832BBC" w:rsidRPr="00832BBC" w14:paraId="0E34A4C9" w14:textId="77777777" w:rsidTr="00832BBC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65" w:type="dxa"/>
          <w:wAfter w:w="84" w:type="dxa"/>
          <w:trHeight w:val="285"/>
        </w:trPr>
        <w:tc>
          <w:tcPr>
            <w:tcW w:w="24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E7D84A" w14:textId="77777777" w:rsidR="00832BBC" w:rsidRPr="00832BBC" w:rsidRDefault="00832BBC" w:rsidP="00832BBC">
            <w:pPr>
              <w:spacing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6170E4" w14:textId="77777777" w:rsidR="00832BBC" w:rsidRPr="00832BBC" w:rsidRDefault="00832BBC" w:rsidP="00832BBC">
            <w:pPr>
              <w:spacing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32BBC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Because a single facility may comprise many types, this field may be</w:t>
            </w:r>
          </w:p>
        </w:tc>
      </w:tr>
      <w:tr w:rsidR="00832BBC" w:rsidRPr="00832BBC" w14:paraId="7C18EFF3" w14:textId="77777777" w:rsidTr="00832BBC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65" w:type="dxa"/>
          <w:wAfter w:w="84" w:type="dxa"/>
          <w:trHeight w:val="285"/>
        </w:trPr>
        <w:tc>
          <w:tcPr>
            <w:tcW w:w="24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A27137" w14:textId="77777777" w:rsidR="00832BBC" w:rsidRPr="00832BBC" w:rsidRDefault="00832BBC" w:rsidP="00832BBC">
            <w:pPr>
              <w:spacing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DDF551" w14:textId="77777777" w:rsidR="00832BBC" w:rsidRPr="00832BBC" w:rsidRDefault="00832BBC" w:rsidP="00832BBC">
            <w:pPr>
              <w:spacing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32BBC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a single digit or some combination of digits.</w:t>
            </w:r>
          </w:p>
        </w:tc>
      </w:tr>
      <w:tr w:rsidR="00832BBC" w:rsidRPr="00832BBC" w14:paraId="45CEFAC7" w14:textId="77777777" w:rsidTr="00832BBC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65" w:type="dxa"/>
          <w:wAfter w:w="84" w:type="dxa"/>
          <w:trHeight w:val="285"/>
        </w:trPr>
        <w:tc>
          <w:tcPr>
            <w:tcW w:w="24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A4113" w14:textId="77777777" w:rsidR="00832BBC" w:rsidRPr="00832BBC" w:rsidRDefault="00832BBC" w:rsidP="00832BBC">
            <w:pPr>
              <w:spacing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5F6338" w14:textId="77777777" w:rsidR="00832BBC" w:rsidRDefault="00832BBC" w:rsidP="00E71200">
            <w:pPr>
              <w:spacing w:line="260" w:lineRule="exact"/>
              <w:ind w:firstLineChars="300" w:firstLine="60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32BBC">
              <w:rPr>
                <w:rFonts w:ascii="Calibri" w:hAnsi="Calibri" w:cs="Calibri"/>
                <w:color w:val="000000"/>
                <w:sz w:val="20"/>
                <w:szCs w:val="20"/>
              </w:rPr>
              <w:t>1 -- Hospital facility's website</w:t>
            </w:r>
          </w:p>
          <w:p w14:paraId="156E5C13" w14:textId="77777777" w:rsidR="00E71200" w:rsidRPr="00832BBC" w:rsidRDefault="00E71200" w:rsidP="00E71200">
            <w:pPr>
              <w:spacing w:line="260" w:lineRule="exact"/>
              <w:ind w:firstLineChars="300" w:firstLine="60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 – Other website</w:t>
            </w:r>
          </w:p>
        </w:tc>
      </w:tr>
      <w:tr w:rsidR="00832BBC" w:rsidRPr="00832BBC" w14:paraId="12C0E3FC" w14:textId="77777777" w:rsidTr="00832BBC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65" w:type="dxa"/>
          <w:wAfter w:w="84" w:type="dxa"/>
          <w:trHeight w:val="285"/>
        </w:trPr>
        <w:tc>
          <w:tcPr>
            <w:tcW w:w="24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76EC6" w14:textId="77777777" w:rsidR="00832BBC" w:rsidRPr="00832BBC" w:rsidRDefault="00832BBC" w:rsidP="00832BBC">
            <w:pPr>
              <w:spacing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E16A88" w14:textId="77777777" w:rsidR="00832BBC" w:rsidRPr="00832BBC" w:rsidRDefault="00E71200" w:rsidP="00E71200">
            <w:pPr>
              <w:spacing w:line="240" w:lineRule="auto"/>
              <w:ind w:firstLineChars="300" w:firstLine="60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 – Paper copy a</w:t>
            </w:r>
            <w:r w:rsidR="00832BBC" w:rsidRPr="00832BBC">
              <w:rPr>
                <w:rFonts w:ascii="Calibri" w:hAnsi="Calibri" w:cs="Calibri"/>
                <w:color w:val="000000"/>
                <w:sz w:val="20"/>
                <w:szCs w:val="20"/>
              </w:rPr>
              <w:t>vailable upon request</w:t>
            </w:r>
          </w:p>
        </w:tc>
      </w:tr>
      <w:tr w:rsidR="00832BBC" w:rsidRPr="00832BBC" w14:paraId="5FD51EA9" w14:textId="77777777" w:rsidTr="00832BBC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65" w:type="dxa"/>
          <w:wAfter w:w="84" w:type="dxa"/>
          <w:trHeight w:val="285"/>
        </w:trPr>
        <w:tc>
          <w:tcPr>
            <w:tcW w:w="24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708B3" w14:textId="77777777" w:rsidR="00832BBC" w:rsidRPr="00832BBC" w:rsidRDefault="00832BBC" w:rsidP="00832BBC">
            <w:pPr>
              <w:spacing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157FCF" w14:textId="77777777" w:rsidR="00832BBC" w:rsidRPr="00832BBC" w:rsidRDefault="00E71200" w:rsidP="00832BBC">
            <w:pPr>
              <w:spacing w:line="240" w:lineRule="auto"/>
              <w:ind w:firstLineChars="300" w:firstLine="60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  <w:r w:rsidR="00832BBC" w:rsidRPr="00832BBC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 w:rsidR="00212690">
              <w:rPr>
                <w:rFonts w:ascii="Calibri" w:hAnsi="Calibri" w:cs="Calibri"/>
                <w:color w:val="000000"/>
                <w:sz w:val="20"/>
                <w:szCs w:val="20"/>
              </w:rPr>
              <w:t>–</w:t>
            </w:r>
            <w:r w:rsidR="00832BBC" w:rsidRPr="00832BBC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Other</w:t>
            </w:r>
          </w:p>
        </w:tc>
      </w:tr>
      <w:tr w:rsidR="00832BBC" w:rsidRPr="00832BBC" w14:paraId="1F522D25" w14:textId="77777777" w:rsidTr="00832BBC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65" w:type="dxa"/>
          <w:wAfter w:w="84" w:type="dxa"/>
          <w:trHeight w:val="285"/>
        </w:trPr>
        <w:tc>
          <w:tcPr>
            <w:tcW w:w="24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619FB" w14:textId="77777777" w:rsidR="00832BBC" w:rsidRPr="00832BBC" w:rsidRDefault="00832BBC" w:rsidP="00832BBC">
            <w:pPr>
              <w:spacing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1F6AD5" w14:textId="77777777" w:rsidR="00832BBC" w:rsidRPr="00832BBC" w:rsidRDefault="00832BBC" w:rsidP="00832BBC">
            <w:pPr>
              <w:spacing w:line="240" w:lineRule="auto"/>
              <w:ind w:firstLineChars="300" w:firstLine="60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32BBC">
              <w:rPr>
                <w:rFonts w:ascii="Calibri" w:hAnsi="Calibri" w:cs="Calibri"/>
                <w:color w:val="000000"/>
                <w:sz w:val="20"/>
                <w:szCs w:val="20"/>
              </w:rPr>
              <w:t>null – No boxes checked</w:t>
            </w:r>
          </w:p>
        </w:tc>
      </w:tr>
      <w:tr w:rsidR="00832BBC" w:rsidRPr="00832BBC" w14:paraId="11D75922" w14:textId="77777777" w:rsidTr="00212690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65" w:type="dxa"/>
          <w:wAfter w:w="84" w:type="dxa"/>
          <w:trHeight w:val="285"/>
        </w:trPr>
        <w:tc>
          <w:tcPr>
            <w:tcW w:w="24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9AAE06" w14:textId="77777777" w:rsidR="00832BBC" w:rsidRPr="00832BBC" w:rsidRDefault="00832BBC" w:rsidP="00832BBC">
            <w:pPr>
              <w:spacing w:line="240" w:lineRule="auto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12DDE3" w14:textId="77777777" w:rsidR="00832BBC" w:rsidRPr="00832BBC" w:rsidRDefault="00832BBC" w:rsidP="00832BBC">
            <w:pPr>
              <w:spacing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832BBC" w:rsidRPr="00832BBC" w14:paraId="649C46F6" w14:textId="77777777" w:rsidTr="00832BBC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65" w:type="dxa"/>
          <w:wAfter w:w="84" w:type="dxa"/>
          <w:trHeight w:val="285"/>
        </w:trPr>
        <w:tc>
          <w:tcPr>
            <w:tcW w:w="24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33702" w14:textId="77777777" w:rsidR="00832BBC" w:rsidRPr="00832BBC" w:rsidRDefault="00832BBC" w:rsidP="008D50CE">
            <w:pPr>
              <w:spacing w:line="240" w:lineRule="auto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832BB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Basis for amounts</w:t>
            </w: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21067" w14:textId="77777777" w:rsidR="00832BBC" w:rsidRPr="00832BBC" w:rsidRDefault="00832BBC" w:rsidP="00832BBC">
            <w:pPr>
              <w:spacing w:line="240" w:lineRule="auto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832BBC" w:rsidRPr="00832BBC" w14:paraId="7478CF77" w14:textId="77777777" w:rsidTr="00832BBC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65" w:type="dxa"/>
          <w:wAfter w:w="84" w:type="dxa"/>
          <w:trHeight w:val="285"/>
        </w:trPr>
        <w:tc>
          <w:tcPr>
            <w:tcW w:w="24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5B3BD5" w14:textId="77777777" w:rsidR="00832BBC" w:rsidRPr="00832BBC" w:rsidRDefault="006D7623" w:rsidP="00832BBC">
            <w:pPr>
              <w:spacing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</w:t>
            </w:r>
            <w:r w:rsidR="00832BBC" w:rsidRPr="00832BBC">
              <w:rPr>
                <w:rFonts w:ascii="Calibri" w:hAnsi="Calibri" w:cs="Calibri"/>
                <w:color w:val="000000"/>
                <w:sz w:val="20"/>
                <w:szCs w:val="20"/>
              </w:rPr>
              <w:t>bss_for_amts</w:t>
            </w: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134CDE" w14:textId="77777777" w:rsidR="00832BBC" w:rsidRPr="00832BBC" w:rsidRDefault="00832BBC" w:rsidP="00832BBC">
            <w:pPr>
              <w:spacing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32BBC">
              <w:rPr>
                <w:rFonts w:ascii="Calibri" w:hAnsi="Calibri" w:cs="Calibri"/>
                <w:color w:val="000000"/>
                <w:sz w:val="20"/>
                <w:szCs w:val="20"/>
              </w:rPr>
              <w:t>Schedule H – CHNA checklist</w:t>
            </w:r>
          </w:p>
        </w:tc>
      </w:tr>
      <w:tr w:rsidR="00832BBC" w:rsidRPr="00832BBC" w14:paraId="09028A95" w14:textId="77777777" w:rsidTr="00832BBC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65" w:type="dxa"/>
          <w:wAfter w:w="84" w:type="dxa"/>
          <w:trHeight w:val="285"/>
        </w:trPr>
        <w:tc>
          <w:tcPr>
            <w:tcW w:w="24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BBFAF2" w14:textId="77777777" w:rsidR="00832BBC" w:rsidRPr="00832BBC" w:rsidRDefault="00832BBC" w:rsidP="00832BBC">
            <w:pPr>
              <w:spacing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96F35A" w14:textId="77777777" w:rsidR="00832BBC" w:rsidRPr="00832BBC" w:rsidRDefault="00832BBC" w:rsidP="00832BBC">
            <w:pPr>
              <w:spacing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32BBC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Because a single facility may comprise many types, this field may be</w:t>
            </w:r>
          </w:p>
        </w:tc>
      </w:tr>
      <w:tr w:rsidR="00832BBC" w:rsidRPr="00832BBC" w14:paraId="0FCD13FB" w14:textId="77777777" w:rsidTr="00832BBC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65" w:type="dxa"/>
          <w:wAfter w:w="84" w:type="dxa"/>
          <w:trHeight w:val="285"/>
        </w:trPr>
        <w:tc>
          <w:tcPr>
            <w:tcW w:w="24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8B2329" w14:textId="77777777" w:rsidR="00832BBC" w:rsidRPr="00832BBC" w:rsidRDefault="00832BBC" w:rsidP="00832BBC">
            <w:pPr>
              <w:spacing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D0BC1B" w14:textId="77777777" w:rsidR="00832BBC" w:rsidRPr="00832BBC" w:rsidRDefault="00832BBC" w:rsidP="00832BBC">
            <w:pPr>
              <w:spacing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32BBC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a single digit or some combination of digits.</w:t>
            </w:r>
          </w:p>
        </w:tc>
      </w:tr>
      <w:tr w:rsidR="00832BBC" w:rsidRPr="00832BBC" w14:paraId="6CC67B19" w14:textId="77777777" w:rsidTr="00832BBC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65" w:type="dxa"/>
          <w:wAfter w:w="84" w:type="dxa"/>
          <w:trHeight w:val="285"/>
        </w:trPr>
        <w:tc>
          <w:tcPr>
            <w:tcW w:w="24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43230" w14:textId="77777777" w:rsidR="00832BBC" w:rsidRPr="00832BBC" w:rsidRDefault="00832BBC" w:rsidP="00832BBC">
            <w:pPr>
              <w:spacing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864981" w14:textId="77777777" w:rsidR="00212690" w:rsidRDefault="00212690" w:rsidP="00212690">
            <w:pPr>
              <w:spacing w:line="240" w:lineRule="auto"/>
              <w:ind w:firstLineChars="300" w:firstLine="60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 – Federal Poverty Guidelines</w:t>
            </w:r>
          </w:p>
          <w:p w14:paraId="0DBED38D" w14:textId="77777777" w:rsidR="00832BBC" w:rsidRPr="00832BBC" w:rsidRDefault="00212690" w:rsidP="00212690">
            <w:pPr>
              <w:spacing w:line="240" w:lineRule="auto"/>
              <w:ind w:firstLineChars="300" w:firstLine="60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  <w:r w:rsidR="00832BBC" w:rsidRPr="00832BBC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–</w:t>
            </w:r>
            <w:r w:rsidR="00832BBC" w:rsidRPr="00832BBC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Income level</w:t>
            </w:r>
          </w:p>
        </w:tc>
      </w:tr>
      <w:tr w:rsidR="00832BBC" w:rsidRPr="00832BBC" w14:paraId="44DDBC37" w14:textId="77777777" w:rsidTr="00832BBC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65" w:type="dxa"/>
          <w:wAfter w:w="84" w:type="dxa"/>
          <w:trHeight w:val="285"/>
        </w:trPr>
        <w:tc>
          <w:tcPr>
            <w:tcW w:w="24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D54BD" w14:textId="77777777" w:rsidR="00832BBC" w:rsidRPr="00832BBC" w:rsidRDefault="00832BBC" w:rsidP="00832BBC">
            <w:pPr>
              <w:spacing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588472" w14:textId="77777777" w:rsidR="00832BBC" w:rsidRPr="00832BBC" w:rsidRDefault="00212690" w:rsidP="00832BBC">
            <w:pPr>
              <w:spacing w:line="240" w:lineRule="auto"/>
              <w:ind w:firstLineChars="300" w:firstLine="60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  <w:r w:rsidR="00832BBC" w:rsidRPr="00832BBC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-- Asset level</w:t>
            </w:r>
          </w:p>
        </w:tc>
      </w:tr>
      <w:tr w:rsidR="00832BBC" w:rsidRPr="00832BBC" w14:paraId="2C513A3B" w14:textId="77777777" w:rsidTr="00832BBC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65" w:type="dxa"/>
          <w:wAfter w:w="84" w:type="dxa"/>
          <w:trHeight w:val="285"/>
        </w:trPr>
        <w:tc>
          <w:tcPr>
            <w:tcW w:w="24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A69AB" w14:textId="77777777" w:rsidR="00832BBC" w:rsidRPr="00832BBC" w:rsidRDefault="00832BBC" w:rsidP="00832BBC">
            <w:pPr>
              <w:spacing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0476E0" w14:textId="77777777" w:rsidR="00832BBC" w:rsidRPr="00832BBC" w:rsidRDefault="00212690" w:rsidP="00832BBC">
            <w:pPr>
              <w:spacing w:line="240" w:lineRule="auto"/>
              <w:ind w:firstLineChars="300" w:firstLine="60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  <w:r w:rsidR="00832BBC" w:rsidRPr="00832BBC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-- Medical indigency</w:t>
            </w:r>
          </w:p>
        </w:tc>
      </w:tr>
      <w:tr w:rsidR="00832BBC" w:rsidRPr="00832BBC" w14:paraId="0DACF920" w14:textId="77777777" w:rsidTr="00832BBC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65" w:type="dxa"/>
          <w:wAfter w:w="84" w:type="dxa"/>
          <w:trHeight w:val="285"/>
        </w:trPr>
        <w:tc>
          <w:tcPr>
            <w:tcW w:w="24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3AE85" w14:textId="77777777" w:rsidR="00832BBC" w:rsidRPr="00832BBC" w:rsidRDefault="00832BBC" w:rsidP="00832BBC">
            <w:pPr>
              <w:spacing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BAE9ED" w14:textId="77777777" w:rsidR="00832BBC" w:rsidRPr="00832BBC" w:rsidRDefault="00212690" w:rsidP="00832BBC">
            <w:pPr>
              <w:spacing w:line="240" w:lineRule="auto"/>
              <w:ind w:firstLineChars="300" w:firstLine="60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  <w:r w:rsidR="00832BBC" w:rsidRPr="00832BBC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-- Insurance status</w:t>
            </w:r>
          </w:p>
        </w:tc>
      </w:tr>
      <w:tr w:rsidR="00832BBC" w:rsidRPr="00832BBC" w14:paraId="58740F4C" w14:textId="77777777" w:rsidTr="00832BBC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65" w:type="dxa"/>
          <w:wAfter w:w="84" w:type="dxa"/>
          <w:trHeight w:val="285"/>
        </w:trPr>
        <w:tc>
          <w:tcPr>
            <w:tcW w:w="24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DF3CD" w14:textId="77777777" w:rsidR="00832BBC" w:rsidRPr="00832BBC" w:rsidRDefault="00832BBC" w:rsidP="00832BBC">
            <w:pPr>
              <w:spacing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DEDBA2" w14:textId="77777777" w:rsidR="00832BBC" w:rsidRDefault="00212690" w:rsidP="00832BBC">
            <w:pPr>
              <w:spacing w:line="240" w:lineRule="auto"/>
              <w:ind w:firstLineChars="300" w:firstLine="60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 – Under insurance status</w:t>
            </w:r>
          </w:p>
          <w:p w14:paraId="409CBFBA" w14:textId="77777777" w:rsidR="00001104" w:rsidRPr="00832BBC" w:rsidRDefault="00212690" w:rsidP="00832BBC">
            <w:pPr>
              <w:spacing w:line="240" w:lineRule="auto"/>
              <w:ind w:firstLineChars="300" w:firstLine="60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  <w:r w:rsidR="00001104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-- Residency</w:t>
            </w:r>
          </w:p>
        </w:tc>
      </w:tr>
      <w:tr w:rsidR="00832BBC" w:rsidRPr="00832BBC" w14:paraId="5C03FE51" w14:textId="77777777" w:rsidTr="00832BBC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65" w:type="dxa"/>
          <w:wAfter w:w="84" w:type="dxa"/>
          <w:trHeight w:val="285"/>
        </w:trPr>
        <w:tc>
          <w:tcPr>
            <w:tcW w:w="24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BB072" w14:textId="77777777" w:rsidR="00832BBC" w:rsidRPr="00832BBC" w:rsidRDefault="00832BBC" w:rsidP="00832BBC">
            <w:pPr>
              <w:spacing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2CFD73" w14:textId="77777777" w:rsidR="00832BBC" w:rsidRPr="00832BBC" w:rsidRDefault="00212690" w:rsidP="00832BBC">
            <w:pPr>
              <w:spacing w:line="240" w:lineRule="auto"/>
              <w:ind w:firstLineChars="300" w:firstLine="60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</w:t>
            </w:r>
            <w:r w:rsidR="00832BBC" w:rsidRPr="00832BBC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 w:rsidR="00826886">
              <w:rPr>
                <w:rFonts w:ascii="Calibri" w:hAnsi="Calibri" w:cs="Calibri"/>
                <w:color w:val="000000"/>
                <w:sz w:val="20"/>
                <w:szCs w:val="20"/>
              </w:rPr>
              <w:t>–</w:t>
            </w:r>
            <w:r w:rsidR="00832BBC" w:rsidRPr="00832BBC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Other</w:t>
            </w:r>
          </w:p>
        </w:tc>
      </w:tr>
      <w:tr w:rsidR="00832BBC" w:rsidRPr="00832BBC" w14:paraId="783563DF" w14:textId="77777777" w:rsidTr="00832BBC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65" w:type="dxa"/>
          <w:wAfter w:w="84" w:type="dxa"/>
          <w:trHeight w:val="285"/>
        </w:trPr>
        <w:tc>
          <w:tcPr>
            <w:tcW w:w="24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04597" w14:textId="77777777" w:rsidR="00832BBC" w:rsidRPr="00832BBC" w:rsidRDefault="00832BBC" w:rsidP="00832BBC">
            <w:pPr>
              <w:spacing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BA755D" w14:textId="77777777" w:rsidR="00832BBC" w:rsidRPr="00832BBC" w:rsidRDefault="00832BBC" w:rsidP="00832BBC">
            <w:pPr>
              <w:spacing w:line="240" w:lineRule="auto"/>
              <w:ind w:firstLineChars="300" w:firstLine="60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32BBC">
              <w:rPr>
                <w:rFonts w:ascii="Calibri" w:hAnsi="Calibri" w:cs="Calibri"/>
                <w:color w:val="000000"/>
                <w:sz w:val="20"/>
                <w:szCs w:val="20"/>
              </w:rPr>
              <w:t>null – No boxes checked</w:t>
            </w:r>
          </w:p>
        </w:tc>
      </w:tr>
    </w:tbl>
    <w:p w14:paraId="33456237" w14:textId="77777777" w:rsidR="00212690" w:rsidRDefault="00212690" w:rsidP="00832BBC">
      <w:pPr>
        <w:spacing w:line="240" w:lineRule="auto"/>
        <w:rPr>
          <w:rFonts w:ascii="Calibri" w:hAnsi="Calibri" w:cs="Calibri"/>
          <w:color w:val="000000"/>
          <w:sz w:val="20"/>
          <w:szCs w:val="20"/>
        </w:rPr>
        <w:sectPr w:rsidR="00212690" w:rsidSect="00AC7E37">
          <w:pgSz w:w="12240" w:h="15840"/>
          <w:pgMar w:top="1008" w:right="1440" w:bottom="1008" w:left="1440" w:header="720" w:footer="720" w:gutter="0"/>
          <w:cols w:space="720"/>
          <w:docGrid w:linePitch="360"/>
        </w:sectPr>
      </w:pPr>
    </w:p>
    <w:tbl>
      <w:tblPr>
        <w:tblW w:w="9151" w:type="dxa"/>
        <w:tblInd w:w="93" w:type="dxa"/>
        <w:tblLook w:val="04A0" w:firstRow="1" w:lastRow="0" w:firstColumn="1" w:lastColumn="0" w:noHBand="0" w:noVBand="1"/>
      </w:tblPr>
      <w:tblGrid>
        <w:gridCol w:w="2451"/>
        <w:gridCol w:w="6700"/>
      </w:tblGrid>
      <w:tr w:rsidR="00832BBC" w:rsidRPr="00832BBC" w14:paraId="2ADD24EE" w14:textId="77777777" w:rsidTr="008C09A0">
        <w:trPr>
          <w:trHeight w:val="285"/>
        </w:trPr>
        <w:tc>
          <w:tcPr>
            <w:tcW w:w="91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5A9BB" w14:textId="77777777" w:rsidR="00832BBC" w:rsidRPr="00832BBC" w:rsidRDefault="00832BBC" w:rsidP="00832BBC">
            <w:pPr>
              <w:spacing w:line="240" w:lineRule="auto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832BB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lastRenderedPageBreak/>
              <w:t>How measures were publicized</w:t>
            </w:r>
          </w:p>
        </w:tc>
      </w:tr>
      <w:tr w:rsidR="00832BBC" w:rsidRPr="00832BBC" w14:paraId="07BB1D4C" w14:textId="77777777" w:rsidTr="008C09A0">
        <w:trPr>
          <w:trHeight w:val="285"/>
        </w:trPr>
        <w:tc>
          <w:tcPr>
            <w:tcW w:w="2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DE8892" w14:textId="77777777" w:rsidR="00832BBC" w:rsidRPr="00832BBC" w:rsidRDefault="006D7623" w:rsidP="00832BBC">
            <w:pPr>
              <w:spacing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</w:t>
            </w:r>
            <w:r w:rsidR="00832BBC" w:rsidRPr="00832BBC">
              <w:rPr>
                <w:rFonts w:ascii="Calibri" w:hAnsi="Calibri" w:cs="Calibri"/>
                <w:color w:val="000000"/>
                <w:sz w:val="20"/>
                <w:szCs w:val="20"/>
              </w:rPr>
              <w:t>how_msrs_pblczd</w:t>
            </w: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29EECD" w14:textId="77777777" w:rsidR="00832BBC" w:rsidRPr="00832BBC" w:rsidRDefault="00832BBC" w:rsidP="00832BBC">
            <w:pPr>
              <w:spacing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32BBC">
              <w:rPr>
                <w:rFonts w:ascii="Calibri" w:hAnsi="Calibri" w:cs="Calibri"/>
                <w:color w:val="000000"/>
                <w:sz w:val="20"/>
                <w:szCs w:val="20"/>
              </w:rPr>
              <w:t>Schedule H – CHNA checklist</w:t>
            </w:r>
          </w:p>
        </w:tc>
      </w:tr>
      <w:tr w:rsidR="00832BBC" w:rsidRPr="00832BBC" w14:paraId="155CBAFE" w14:textId="77777777" w:rsidTr="008C09A0">
        <w:trPr>
          <w:trHeight w:val="285"/>
        </w:trPr>
        <w:tc>
          <w:tcPr>
            <w:tcW w:w="2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5F9E23" w14:textId="77777777" w:rsidR="00832BBC" w:rsidRPr="00832BBC" w:rsidRDefault="00832BBC" w:rsidP="00832BBC">
            <w:pPr>
              <w:spacing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428106" w14:textId="77777777" w:rsidR="00832BBC" w:rsidRPr="00832BBC" w:rsidRDefault="00832BBC" w:rsidP="00832BBC">
            <w:pPr>
              <w:spacing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32BBC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Because a single facility may comprise many types, this field may be</w:t>
            </w:r>
          </w:p>
        </w:tc>
      </w:tr>
      <w:tr w:rsidR="00832BBC" w:rsidRPr="00832BBC" w14:paraId="6A0485CD" w14:textId="77777777" w:rsidTr="008C09A0">
        <w:trPr>
          <w:trHeight w:val="285"/>
        </w:trPr>
        <w:tc>
          <w:tcPr>
            <w:tcW w:w="2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7E66C3" w14:textId="77777777" w:rsidR="00832BBC" w:rsidRPr="00832BBC" w:rsidRDefault="00832BBC" w:rsidP="00832BBC">
            <w:pPr>
              <w:spacing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38FB12" w14:textId="77777777" w:rsidR="00832BBC" w:rsidRPr="00832BBC" w:rsidRDefault="00832BBC" w:rsidP="00832BBC">
            <w:pPr>
              <w:spacing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32BBC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a single digit or some combination of digits.</w:t>
            </w:r>
          </w:p>
        </w:tc>
      </w:tr>
      <w:tr w:rsidR="00832BBC" w:rsidRPr="00832BBC" w14:paraId="6177AB84" w14:textId="77777777" w:rsidTr="008C09A0">
        <w:trPr>
          <w:trHeight w:val="285"/>
        </w:trPr>
        <w:tc>
          <w:tcPr>
            <w:tcW w:w="2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E0661" w14:textId="77777777" w:rsidR="00832BBC" w:rsidRPr="00832BBC" w:rsidRDefault="00832BBC" w:rsidP="00832BBC">
            <w:pPr>
              <w:spacing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978936" w14:textId="77777777" w:rsidR="00832BBC" w:rsidRPr="00832BBC" w:rsidRDefault="00832BBC" w:rsidP="00832BBC">
            <w:pPr>
              <w:spacing w:line="240" w:lineRule="auto"/>
              <w:ind w:firstLineChars="300" w:firstLine="60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32BBC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1 </w:t>
            </w:r>
            <w:r w:rsidR="008C09A0">
              <w:rPr>
                <w:rFonts w:ascii="Calibri" w:hAnsi="Calibri" w:cs="Calibri"/>
                <w:color w:val="000000"/>
                <w:sz w:val="20"/>
                <w:szCs w:val="20"/>
              </w:rPr>
              <w:t>–</w:t>
            </w:r>
            <w:r w:rsidRPr="00832BBC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 w:rsidR="00E71200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FAP available </w:t>
            </w:r>
            <w:r w:rsidRPr="00832BBC">
              <w:rPr>
                <w:rFonts w:ascii="Calibri" w:hAnsi="Calibri" w:cs="Calibri"/>
                <w:color w:val="000000"/>
                <w:sz w:val="20"/>
                <w:szCs w:val="20"/>
              </w:rPr>
              <w:t>on the hospital's website</w:t>
            </w:r>
          </w:p>
        </w:tc>
      </w:tr>
      <w:tr w:rsidR="00832BBC" w:rsidRPr="00832BBC" w14:paraId="40F87648" w14:textId="77777777" w:rsidTr="008C09A0">
        <w:trPr>
          <w:trHeight w:val="285"/>
        </w:trPr>
        <w:tc>
          <w:tcPr>
            <w:tcW w:w="2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BCB0F" w14:textId="77777777" w:rsidR="00832BBC" w:rsidRPr="00832BBC" w:rsidRDefault="00832BBC" w:rsidP="00832BBC">
            <w:pPr>
              <w:spacing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A9CBB3" w14:textId="77777777" w:rsidR="008C09A0" w:rsidRPr="00832BBC" w:rsidRDefault="00832BBC" w:rsidP="008C09A0">
            <w:pPr>
              <w:spacing w:line="240" w:lineRule="auto"/>
              <w:ind w:firstLineChars="300" w:firstLine="60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32BBC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2 </w:t>
            </w:r>
            <w:r w:rsidR="008C09A0">
              <w:rPr>
                <w:rFonts w:ascii="Calibri" w:hAnsi="Calibri" w:cs="Calibri"/>
                <w:color w:val="000000"/>
                <w:sz w:val="20"/>
                <w:szCs w:val="20"/>
              </w:rPr>
              <w:t>–</w:t>
            </w:r>
            <w:r w:rsidRPr="00832BBC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 w:rsidR="008C09A0">
              <w:rPr>
                <w:rFonts w:ascii="Calibri" w:hAnsi="Calibri" w:cs="Calibri"/>
                <w:color w:val="000000"/>
                <w:sz w:val="20"/>
                <w:szCs w:val="20"/>
              </w:rPr>
              <w:t>FAP application on hospital website</w:t>
            </w:r>
          </w:p>
        </w:tc>
      </w:tr>
      <w:tr w:rsidR="00832BBC" w:rsidRPr="00832BBC" w14:paraId="729FA14D" w14:textId="77777777" w:rsidTr="008C09A0">
        <w:trPr>
          <w:trHeight w:val="285"/>
        </w:trPr>
        <w:tc>
          <w:tcPr>
            <w:tcW w:w="2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E8359" w14:textId="77777777" w:rsidR="00832BBC" w:rsidRPr="00832BBC" w:rsidRDefault="00832BBC" w:rsidP="00832BBC">
            <w:pPr>
              <w:spacing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61A2FA" w14:textId="77777777" w:rsidR="008C09A0" w:rsidRDefault="00832BBC" w:rsidP="00832BBC">
            <w:pPr>
              <w:spacing w:line="240" w:lineRule="auto"/>
              <w:ind w:firstLineChars="300" w:firstLine="60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32BBC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3 </w:t>
            </w:r>
            <w:r w:rsidR="008C09A0">
              <w:rPr>
                <w:rFonts w:ascii="Calibri" w:hAnsi="Calibri" w:cs="Calibri"/>
                <w:color w:val="000000"/>
                <w:sz w:val="20"/>
                <w:szCs w:val="20"/>
              </w:rPr>
              <w:t>–</w:t>
            </w:r>
            <w:r w:rsidRPr="00832BBC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 w:rsidR="008C09A0">
              <w:rPr>
                <w:rFonts w:ascii="Calibri" w:hAnsi="Calibri" w:cs="Calibri"/>
                <w:color w:val="000000"/>
                <w:sz w:val="20"/>
                <w:szCs w:val="20"/>
              </w:rPr>
              <w:t>FAP plain language doc on website</w:t>
            </w:r>
          </w:p>
          <w:p w14:paraId="49B6531F" w14:textId="77777777" w:rsidR="00832BBC" w:rsidRPr="00832BBC" w:rsidRDefault="008C09A0" w:rsidP="008C09A0">
            <w:pPr>
              <w:spacing w:line="240" w:lineRule="auto"/>
              <w:ind w:firstLineChars="300" w:firstLine="60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 – FAP a</w:t>
            </w:r>
            <w:r w:rsidRPr="00832BBC">
              <w:rPr>
                <w:rFonts w:ascii="Calibri" w:hAnsi="Calibri" w:cs="Calibri"/>
                <w:color w:val="000000"/>
                <w:sz w:val="20"/>
                <w:szCs w:val="20"/>
              </w:rPr>
              <w:t>vailable on request</w:t>
            </w:r>
          </w:p>
        </w:tc>
      </w:tr>
      <w:tr w:rsidR="00832BBC" w:rsidRPr="00832BBC" w14:paraId="196F7CF3" w14:textId="77777777" w:rsidTr="008C09A0">
        <w:trPr>
          <w:trHeight w:val="285"/>
        </w:trPr>
        <w:tc>
          <w:tcPr>
            <w:tcW w:w="2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C0D64" w14:textId="77777777" w:rsidR="00832BBC" w:rsidRPr="00832BBC" w:rsidRDefault="00832BBC" w:rsidP="00832BBC">
            <w:pPr>
              <w:spacing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9AB070" w14:textId="77777777" w:rsidR="00832BBC" w:rsidRPr="00832BBC" w:rsidRDefault="008C09A0" w:rsidP="00832BBC">
            <w:pPr>
              <w:spacing w:line="240" w:lineRule="auto"/>
              <w:ind w:firstLineChars="300" w:firstLine="60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  <w:r w:rsidR="00832BBC" w:rsidRPr="00832BBC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-- 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FAP application a</w:t>
            </w:r>
            <w:r w:rsidRPr="00832BBC">
              <w:rPr>
                <w:rFonts w:ascii="Calibri" w:hAnsi="Calibri" w:cs="Calibri"/>
                <w:color w:val="000000"/>
                <w:sz w:val="20"/>
                <w:szCs w:val="20"/>
              </w:rPr>
              <w:t>vailable on request</w:t>
            </w:r>
          </w:p>
        </w:tc>
      </w:tr>
      <w:tr w:rsidR="00832BBC" w:rsidRPr="00832BBC" w14:paraId="633F55D7" w14:textId="77777777" w:rsidTr="008C09A0">
        <w:trPr>
          <w:trHeight w:val="285"/>
        </w:trPr>
        <w:tc>
          <w:tcPr>
            <w:tcW w:w="2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93BF5" w14:textId="77777777" w:rsidR="00832BBC" w:rsidRPr="00832BBC" w:rsidRDefault="00832BBC" w:rsidP="00832BBC">
            <w:pPr>
              <w:spacing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1E235D" w14:textId="77777777" w:rsidR="00832BBC" w:rsidRPr="00832BBC" w:rsidRDefault="008C09A0" w:rsidP="00C32836">
            <w:pPr>
              <w:spacing w:line="240" w:lineRule="auto"/>
              <w:ind w:firstLineChars="300" w:firstLine="60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  <w:r w:rsidR="00C32836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–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FAP plain language doc a</w:t>
            </w:r>
            <w:r w:rsidRPr="00832BBC">
              <w:rPr>
                <w:rFonts w:ascii="Calibri" w:hAnsi="Calibri" w:cs="Calibri"/>
                <w:color w:val="000000"/>
                <w:sz w:val="20"/>
                <w:szCs w:val="20"/>
              </w:rPr>
              <w:t>vailable on request</w:t>
            </w:r>
          </w:p>
        </w:tc>
      </w:tr>
      <w:tr w:rsidR="00832BBC" w:rsidRPr="00832BBC" w14:paraId="0B90DAF3" w14:textId="77777777" w:rsidTr="008C09A0">
        <w:trPr>
          <w:trHeight w:val="285"/>
        </w:trPr>
        <w:tc>
          <w:tcPr>
            <w:tcW w:w="2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CF5A5" w14:textId="77777777" w:rsidR="00832BBC" w:rsidRPr="00832BBC" w:rsidRDefault="00832BBC" w:rsidP="00832BBC">
            <w:pPr>
              <w:spacing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F87AEE" w14:textId="77777777" w:rsidR="00832BBC" w:rsidRPr="00832BBC" w:rsidRDefault="008C09A0" w:rsidP="008C09A0">
            <w:pPr>
              <w:spacing w:line="240" w:lineRule="auto"/>
              <w:ind w:firstLineChars="300" w:firstLine="60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  <w:r w:rsidR="00832BBC" w:rsidRPr="00832BBC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–</w:t>
            </w:r>
            <w:r w:rsidR="00832BBC" w:rsidRPr="00832BBC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Notice of availability conspicuously displayed</w:t>
            </w:r>
          </w:p>
        </w:tc>
      </w:tr>
      <w:tr w:rsidR="00832BBC" w:rsidRPr="00832BBC" w14:paraId="2DF2DA3B" w14:textId="77777777" w:rsidTr="008C09A0">
        <w:trPr>
          <w:trHeight w:val="285"/>
        </w:trPr>
        <w:tc>
          <w:tcPr>
            <w:tcW w:w="2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C51A0" w14:textId="77777777" w:rsidR="00832BBC" w:rsidRPr="00832BBC" w:rsidRDefault="00832BBC" w:rsidP="00832BBC">
            <w:pPr>
              <w:spacing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444D8D" w14:textId="77777777" w:rsidR="008C09A0" w:rsidRDefault="008C09A0" w:rsidP="00832BBC">
            <w:pPr>
              <w:spacing w:line="240" w:lineRule="auto"/>
              <w:ind w:firstLineChars="300" w:firstLine="60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 – Notified members of community</w:t>
            </w:r>
          </w:p>
          <w:p w14:paraId="415FFFAD" w14:textId="77777777" w:rsidR="00832BBC" w:rsidRDefault="008C09A0" w:rsidP="00832BBC">
            <w:pPr>
              <w:spacing w:line="240" w:lineRule="auto"/>
              <w:ind w:firstLineChars="300" w:firstLine="60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  <w:r w:rsidR="00832BBC" w:rsidRPr="00832BBC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–</w:t>
            </w:r>
            <w:r w:rsidR="00C32836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Translated into languages of LEP</w:t>
            </w:r>
          </w:p>
          <w:p w14:paraId="1AE06797" w14:textId="77777777" w:rsidR="00E71200" w:rsidRPr="00832BBC" w:rsidRDefault="00E71200" w:rsidP="00832BBC">
            <w:pPr>
              <w:spacing w:line="240" w:lineRule="auto"/>
              <w:ind w:firstLineChars="300" w:firstLine="60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10 </w:t>
            </w:r>
            <w:r w:rsidR="00C32836">
              <w:rPr>
                <w:rFonts w:ascii="Calibri" w:hAnsi="Calibri" w:cs="Calibri"/>
                <w:color w:val="000000"/>
                <w:sz w:val="20"/>
                <w:szCs w:val="20"/>
              </w:rPr>
              <w:t>–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Other</w:t>
            </w:r>
          </w:p>
        </w:tc>
      </w:tr>
      <w:tr w:rsidR="00832BBC" w:rsidRPr="00832BBC" w14:paraId="3078D90E" w14:textId="77777777" w:rsidTr="008C09A0">
        <w:trPr>
          <w:trHeight w:val="285"/>
        </w:trPr>
        <w:tc>
          <w:tcPr>
            <w:tcW w:w="2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AE31F" w14:textId="77777777" w:rsidR="00832BBC" w:rsidRPr="00832BBC" w:rsidRDefault="00832BBC" w:rsidP="00832BBC">
            <w:pPr>
              <w:spacing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D8065D" w14:textId="77777777" w:rsidR="00832BBC" w:rsidRPr="00832BBC" w:rsidRDefault="00832BBC" w:rsidP="00832BBC">
            <w:pPr>
              <w:spacing w:line="240" w:lineRule="auto"/>
              <w:ind w:firstLineChars="300" w:firstLine="60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32BBC">
              <w:rPr>
                <w:rFonts w:ascii="Calibri" w:hAnsi="Calibri" w:cs="Calibri"/>
                <w:color w:val="000000"/>
                <w:sz w:val="20"/>
                <w:szCs w:val="20"/>
              </w:rPr>
              <w:t>null – No boxes checked</w:t>
            </w:r>
          </w:p>
        </w:tc>
      </w:tr>
      <w:tr w:rsidR="00832BBC" w:rsidRPr="00832BBC" w14:paraId="213F3F00" w14:textId="77777777" w:rsidTr="008C09A0">
        <w:trPr>
          <w:trHeight w:val="285"/>
        </w:trPr>
        <w:tc>
          <w:tcPr>
            <w:tcW w:w="2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BBB90" w14:textId="77777777" w:rsidR="00832BBC" w:rsidRPr="00832BBC" w:rsidRDefault="00832BBC" w:rsidP="00832BBC">
            <w:pPr>
              <w:spacing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7561B" w14:textId="77777777" w:rsidR="00832BBC" w:rsidRPr="00832BBC" w:rsidRDefault="00832BBC" w:rsidP="00832BBC">
            <w:pPr>
              <w:spacing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832BBC" w:rsidRPr="00832BBC" w14:paraId="2DE2F7DA" w14:textId="77777777" w:rsidTr="008C09A0">
        <w:trPr>
          <w:trHeight w:val="285"/>
        </w:trPr>
        <w:tc>
          <w:tcPr>
            <w:tcW w:w="2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099C7" w14:textId="77777777" w:rsidR="00832BBC" w:rsidRPr="00832BBC" w:rsidRDefault="00832BBC" w:rsidP="00832BBC">
            <w:pPr>
              <w:spacing w:line="240" w:lineRule="auto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832BB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Nonpayment methods</w:t>
            </w: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8124E" w14:textId="77777777" w:rsidR="00832BBC" w:rsidRPr="00832BBC" w:rsidRDefault="00832BBC" w:rsidP="00832BBC">
            <w:pPr>
              <w:spacing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832BBC" w:rsidRPr="00832BBC" w14:paraId="01C85BEA" w14:textId="77777777" w:rsidTr="008C09A0">
        <w:trPr>
          <w:trHeight w:val="285"/>
        </w:trPr>
        <w:tc>
          <w:tcPr>
            <w:tcW w:w="2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B44E7" w14:textId="77777777" w:rsidR="00832BBC" w:rsidRPr="00832BBC" w:rsidRDefault="006D7623" w:rsidP="00832BBC">
            <w:pPr>
              <w:spacing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</w:t>
            </w:r>
            <w:r w:rsidR="00832BBC" w:rsidRPr="00832BBC">
              <w:rPr>
                <w:rFonts w:ascii="Calibri" w:hAnsi="Calibri" w:cs="Calibri"/>
                <w:color w:val="000000"/>
                <w:sz w:val="20"/>
                <w:szCs w:val="20"/>
              </w:rPr>
              <w:t>nnpymnt_actn_mthds</w:t>
            </w: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9F428A" w14:textId="77777777" w:rsidR="00832BBC" w:rsidRPr="00832BBC" w:rsidRDefault="00832BBC" w:rsidP="00832BBC">
            <w:pPr>
              <w:spacing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32BBC">
              <w:rPr>
                <w:rFonts w:ascii="Calibri" w:hAnsi="Calibri" w:cs="Calibri"/>
                <w:color w:val="000000"/>
                <w:sz w:val="20"/>
                <w:szCs w:val="20"/>
              </w:rPr>
              <w:t>Schedule H – CHNA checklist</w:t>
            </w:r>
          </w:p>
        </w:tc>
      </w:tr>
      <w:tr w:rsidR="00832BBC" w:rsidRPr="00832BBC" w14:paraId="456E3D76" w14:textId="77777777" w:rsidTr="008C09A0">
        <w:trPr>
          <w:trHeight w:val="285"/>
        </w:trPr>
        <w:tc>
          <w:tcPr>
            <w:tcW w:w="2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AC0D3" w14:textId="77777777" w:rsidR="00832BBC" w:rsidRPr="00832BBC" w:rsidRDefault="00832BBC" w:rsidP="00832BBC">
            <w:pPr>
              <w:spacing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444DEC" w14:textId="77777777" w:rsidR="00832BBC" w:rsidRPr="00832BBC" w:rsidRDefault="00832BBC" w:rsidP="00832BBC">
            <w:pPr>
              <w:spacing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32BBC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Because a single facility may comprise many types, this field may be</w:t>
            </w:r>
          </w:p>
        </w:tc>
      </w:tr>
      <w:tr w:rsidR="00832BBC" w:rsidRPr="00832BBC" w14:paraId="6BB5E958" w14:textId="77777777" w:rsidTr="008C09A0">
        <w:trPr>
          <w:trHeight w:val="285"/>
        </w:trPr>
        <w:tc>
          <w:tcPr>
            <w:tcW w:w="2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8B2D5" w14:textId="77777777" w:rsidR="00832BBC" w:rsidRPr="00832BBC" w:rsidRDefault="00832BBC" w:rsidP="00832BBC">
            <w:pPr>
              <w:spacing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315C7C" w14:textId="77777777" w:rsidR="00832BBC" w:rsidRPr="00832BBC" w:rsidRDefault="00832BBC" w:rsidP="00832BBC">
            <w:pPr>
              <w:spacing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32BBC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a single digit or some combination of digits.</w:t>
            </w:r>
          </w:p>
        </w:tc>
      </w:tr>
      <w:tr w:rsidR="00832BBC" w:rsidRPr="00832BBC" w14:paraId="0D60310B" w14:textId="77777777" w:rsidTr="008C09A0">
        <w:trPr>
          <w:trHeight w:val="285"/>
        </w:trPr>
        <w:tc>
          <w:tcPr>
            <w:tcW w:w="2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5CF2D" w14:textId="77777777" w:rsidR="00832BBC" w:rsidRPr="00832BBC" w:rsidRDefault="00832BBC" w:rsidP="00832BBC">
            <w:pPr>
              <w:spacing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A9D515" w14:textId="77777777" w:rsidR="00832BBC" w:rsidRPr="00832BBC" w:rsidRDefault="00832BBC" w:rsidP="00832BBC">
            <w:pPr>
              <w:spacing w:line="240" w:lineRule="auto"/>
              <w:ind w:firstLineChars="300" w:firstLine="60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32BBC">
              <w:rPr>
                <w:rFonts w:ascii="Calibri" w:hAnsi="Calibri" w:cs="Calibri"/>
                <w:color w:val="000000"/>
                <w:sz w:val="20"/>
                <w:szCs w:val="20"/>
              </w:rPr>
              <w:t>1 -- Reporting to credit agency</w:t>
            </w:r>
          </w:p>
        </w:tc>
      </w:tr>
      <w:tr w:rsidR="00832BBC" w:rsidRPr="00832BBC" w14:paraId="5FA28D97" w14:textId="77777777" w:rsidTr="008C09A0">
        <w:trPr>
          <w:trHeight w:val="285"/>
        </w:trPr>
        <w:tc>
          <w:tcPr>
            <w:tcW w:w="2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61F21" w14:textId="77777777" w:rsidR="00832BBC" w:rsidRPr="00832BBC" w:rsidRDefault="00832BBC" w:rsidP="00832BBC">
            <w:pPr>
              <w:spacing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250E4E" w14:textId="77777777" w:rsidR="00832BBC" w:rsidRPr="00832BBC" w:rsidRDefault="00832BBC" w:rsidP="008C09A0">
            <w:pPr>
              <w:spacing w:line="240" w:lineRule="auto"/>
              <w:ind w:firstLineChars="300" w:firstLine="60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32BBC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2 </w:t>
            </w:r>
            <w:r w:rsidR="008C09A0">
              <w:rPr>
                <w:rFonts w:ascii="Calibri" w:hAnsi="Calibri" w:cs="Calibri"/>
                <w:color w:val="000000"/>
                <w:sz w:val="20"/>
                <w:szCs w:val="20"/>
              </w:rPr>
              <w:t>–</w:t>
            </w:r>
            <w:r w:rsidRPr="00832BBC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 w:rsidR="008C09A0">
              <w:rPr>
                <w:rFonts w:ascii="Calibri" w:hAnsi="Calibri" w:cs="Calibri"/>
                <w:color w:val="000000"/>
                <w:sz w:val="20"/>
                <w:szCs w:val="20"/>
              </w:rPr>
              <w:t>Selling debt to another party</w:t>
            </w:r>
          </w:p>
        </w:tc>
      </w:tr>
      <w:tr w:rsidR="00832BBC" w:rsidRPr="00832BBC" w14:paraId="0ADD6ACD" w14:textId="77777777" w:rsidTr="008C09A0">
        <w:trPr>
          <w:trHeight w:val="285"/>
        </w:trPr>
        <w:tc>
          <w:tcPr>
            <w:tcW w:w="2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ED017" w14:textId="77777777" w:rsidR="00832BBC" w:rsidRPr="00832BBC" w:rsidRDefault="00832BBC" w:rsidP="00832BBC">
            <w:pPr>
              <w:spacing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21F453" w14:textId="77777777" w:rsidR="00C32836" w:rsidRDefault="00832BBC" w:rsidP="008C09A0">
            <w:pPr>
              <w:spacing w:line="240" w:lineRule="auto"/>
              <w:ind w:firstLineChars="300" w:firstLine="60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32BBC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3 </w:t>
            </w:r>
            <w:r w:rsidR="008C09A0">
              <w:rPr>
                <w:rFonts w:ascii="Calibri" w:hAnsi="Calibri" w:cs="Calibri"/>
                <w:color w:val="000000"/>
                <w:sz w:val="20"/>
                <w:szCs w:val="20"/>
              </w:rPr>
              <w:t>–</w:t>
            </w:r>
            <w:r w:rsidRPr="00832BBC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 w:rsidR="00C32836">
              <w:rPr>
                <w:rFonts w:ascii="Calibri" w:hAnsi="Calibri" w:cs="Calibri"/>
                <w:color w:val="000000"/>
                <w:sz w:val="20"/>
                <w:szCs w:val="20"/>
              </w:rPr>
              <w:t>Deferring or denying care</w:t>
            </w:r>
          </w:p>
          <w:p w14:paraId="30A6D245" w14:textId="77777777" w:rsidR="00C32836" w:rsidRPr="00832BBC" w:rsidRDefault="00C32836" w:rsidP="008C09A0">
            <w:pPr>
              <w:spacing w:line="240" w:lineRule="auto"/>
              <w:ind w:firstLineChars="300" w:firstLine="60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4 -- </w:t>
            </w:r>
            <w:r w:rsidRPr="00832BBC">
              <w:rPr>
                <w:rFonts w:ascii="Calibri" w:hAnsi="Calibri" w:cs="Calibri"/>
                <w:color w:val="000000"/>
                <w:sz w:val="20"/>
                <w:szCs w:val="20"/>
              </w:rPr>
              <w:t>L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egal or judicial actions</w:t>
            </w:r>
          </w:p>
        </w:tc>
      </w:tr>
      <w:tr w:rsidR="00832BBC" w:rsidRPr="00832BBC" w14:paraId="1B89DD97" w14:textId="77777777" w:rsidTr="008C09A0">
        <w:trPr>
          <w:trHeight w:val="285"/>
        </w:trPr>
        <w:tc>
          <w:tcPr>
            <w:tcW w:w="2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6E3C1" w14:textId="77777777" w:rsidR="00832BBC" w:rsidRPr="00832BBC" w:rsidRDefault="00832BBC" w:rsidP="00832BBC">
            <w:pPr>
              <w:spacing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6C6689" w14:textId="77777777" w:rsidR="00832BBC" w:rsidRDefault="00C32836" w:rsidP="00832BBC">
            <w:pPr>
              <w:spacing w:line="240" w:lineRule="auto"/>
              <w:ind w:firstLineChars="300" w:firstLine="60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  <w:r w:rsidR="00832BBC" w:rsidRPr="00832BBC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-- Other similar actions</w:t>
            </w:r>
          </w:p>
          <w:p w14:paraId="7CA686AF" w14:textId="77777777" w:rsidR="00C32836" w:rsidRPr="00832BBC" w:rsidRDefault="00C32836" w:rsidP="00832BBC">
            <w:pPr>
              <w:spacing w:line="240" w:lineRule="auto"/>
              <w:ind w:firstLineChars="300" w:firstLine="60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 – None of these actions</w:t>
            </w:r>
          </w:p>
        </w:tc>
      </w:tr>
      <w:tr w:rsidR="00832BBC" w:rsidRPr="00832BBC" w14:paraId="27B308CE" w14:textId="77777777" w:rsidTr="008C09A0">
        <w:trPr>
          <w:trHeight w:val="285"/>
        </w:trPr>
        <w:tc>
          <w:tcPr>
            <w:tcW w:w="2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6A0A2" w14:textId="77777777" w:rsidR="00832BBC" w:rsidRPr="00832BBC" w:rsidRDefault="00832BBC" w:rsidP="00832BBC">
            <w:pPr>
              <w:spacing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4D11DD" w14:textId="77777777" w:rsidR="00832BBC" w:rsidRPr="00832BBC" w:rsidRDefault="00832BBC" w:rsidP="00832BBC">
            <w:pPr>
              <w:spacing w:line="240" w:lineRule="auto"/>
              <w:ind w:firstLineChars="300" w:firstLine="60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32BBC">
              <w:rPr>
                <w:rFonts w:ascii="Calibri" w:hAnsi="Calibri" w:cs="Calibri"/>
                <w:color w:val="000000"/>
                <w:sz w:val="20"/>
                <w:szCs w:val="20"/>
              </w:rPr>
              <w:t>null – No boxes checked</w:t>
            </w:r>
          </w:p>
        </w:tc>
      </w:tr>
      <w:tr w:rsidR="00832BBC" w:rsidRPr="00832BBC" w14:paraId="4E876FC0" w14:textId="77777777" w:rsidTr="008C09A0">
        <w:trPr>
          <w:trHeight w:val="285"/>
        </w:trPr>
        <w:tc>
          <w:tcPr>
            <w:tcW w:w="2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57F30" w14:textId="77777777" w:rsidR="00832BBC" w:rsidRPr="00832BBC" w:rsidRDefault="00832BBC" w:rsidP="00832BBC">
            <w:pPr>
              <w:spacing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D06B7" w14:textId="77777777" w:rsidR="00832BBC" w:rsidRPr="00832BBC" w:rsidRDefault="00832BBC" w:rsidP="00832BBC">
            <w:pPr>
              <w:spacing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832BBC" w:rsidRPr="00832BBC" w14:paraId="201974D6" w14:textId="77777777" w:rsidTr="008C09A0">
        <w:trPr>
          <w:trHeight w:val="285"/>
        </w:trPr>
        <w:tc>
          <w:tcPr>
            <w:tcW w:w="2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6E75A" w14:textId="77777777" w:rsidR="00832BBC" w:rsidRPr="00832BBC" w:rsidRDefault="00832BBC" w:rsidP="00832BBC">
            <w:pPr>
              <w:spacing w:line="240" w:lineRule="auto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832BB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Collection methods</w:t>
            </w: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62FEE" w14:textId="77777777" w:rsidR="00832BBC" w:rsidRPr="00832BBC" w:rsidRDefault="00832BBC" w:rsidP="00832BBC">
            <w:pPr>
              <w:spacing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832BBC" w:rsidRPr="00832BBC" w14:paraId="58383AD5" w14:textId="77777777" w:rsidTr="008C09A0">
        <w:trPr>
          <w:trHeight w:val="285"/>
        </w:trPr>
        <w:tc>
          <w:tcPr>
            <w:tcW w:w="2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3F223" w14:textId="77777777" w:rsidR="00832BBC" w:rsidRPr="00832BBC" w:rsidRDefault="006D7623" w:rsidP="00832BBC">
            <w:pPr>
              <w:spacing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</w:t>
            </w:r>
            <w:r w:rsidR="00832BBC" w:rsidRPr="00832BBC">
              <w:rPr>
                <w:rFonts w:ascii="Calibri" w:hAnsi="Calibri" w:cs="Calibri"/>
                <w:color w:val="000000"/>
                <w:sz w:val="20"/>
                <w:szCs w:val="20"/>
              </w:rPr>
              <w:t>coll_acty_mthds</w:t>
            </w: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8CEBA1" w14:textId="77777777" w:rsidR="00832BBC" w:rsidRPr="00832BBC" w:rsidRDefault="00832BBC" w:rsidP="00832BBC">
            <w:pPr>
              <w:spacing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32BBC">
              <w:rPr>
                <w:rFonts w:ascii="Calibri" w:hAnsi="Calibri" w:cs="Calibri"/>
                <w:color w:val="000000"/>
                <w:sz w:val="20"/>
                <w:szCs w:val="20"/>
              </w:rPr>
              <w:t>Schedule H – CHNA checklist</w:t>
            </w:r>
          </w:p>
        </w:tc>
      </w:tr>
      <w:tr w:rsidR="00832BBC" w:rsidRPr="00832BBC" w14:paraId="66F917B7" w14:textId="77777777" w:rsidTr="008C09A0">
        <w:trPr>
          <w:trHeight w:val="285"/>
        </w:trPr>
        <w:tc>
          <w:tcPr>
            <w:tcW w:w="2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5D1D4" w14:textId="77777777" w:rsidR="00832BBC" w:rsidRPr="00832BBC" w:rsidRDefault="00832BBC" w:rsidP="00832BBC">
            <w:pPr>
              <w:spacing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BF5A54" w14:textId="77777777" w:rsidR="00832BBC" w:rsidRPr="00832BBC" w:rsidRDefault="00832BBC" w:rsidP="00832BBC">
            <w:pPr>
              <w:spacing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32BBC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Because a single facility may comprise many types, this field may be</w:t>
            </w:r>
          </w:p>
        </w:tc>
      </w:tr>
      <w:tr w:rsidR="00832BBC" w:rsidRPr="00832BBC" w14:paraId="715DEDAA" w14:textId="77777777" w:rsidTr="008C09A0">
        <w:trPr>
          <w:trHeight w:val="285"/>
        </w:trPr>
        <w:tc>
          <w:tcPr>
            <w:tcW w:w="2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FAF7A" w14:textId="77777777" w:rsidR="00832BBC" w:rsidRPr="00832BBC" w:rsidRDefault="00832BBC" w:rsidP="00832BBC">
            <w:pPr>
              <w:spacing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CBE004" w14:textId="77777777" w:rsidR="00832BBC" w:rsidRPr="00832BBC" w:rsidRDefault="00832BBC" w:rsidP="00832BBC">
            <w:pPr>
              <w:spacing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32BBC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a single digit or some combination of digits.</w:t>
            </w:r>
          </w:p>
        </w:tc>
      </w:tr>
      <w:tr w:rsidR="008C09A0" w:rsidRPr="00832BBC" w14:paraId="0DD9FB2F" w14:textId="77777777" w:rsidTr="008C09A0">
        <w:trPr>
          <w:trHeight w:val="285"/>
        </w:trPr>
        <w:tc>
          <w:tcPr>
            <w:tcW w:w="2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38865" w14:textId="77777777" w:rsidR="008C09A0" w:rsidRPr="00832BBC" w:rsidRDefault="008C09A0" w:rsidP="00832BBC">
            <w:pPr>
              <w:spacing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446B6C" w14:textId="77777777" w:rsidR="008C09A0" w:rsidRPr="00832BBC" w:rsidRDefault="008C09A0" w:rsidP="00002A2B">
            <w:pPr>
              <w:spacing w:line="240" w:lineRule="auto"/>
              <w:ind w:firstLineChars="300" w:firstLine="60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32BBC">
              <w:rPr>
                <w:rFonts w:ascii="Calibri" w:hAnsi="Calibri" w:cs="Calibri"/>
                <w:color w:val="000000"/>
                <w:sz w:val="20"/>
                <w:szCs w:val="20"/>
              </w:rPr>
              <w:t>1 -- Reporting to credit agency</w:t>
            </w:r>
          </w:p>
        </w:tc>
      </w:tr>
      <w:tr w:rsidR="008C09A0" w:rsidRPr="00832BBC" w14:paraId="09B0F262" w14:textId="77777777" w:rsidTr="008C09A0">
        <w:trPr>
          <w:trHeight w:val="285"/>
        </w:trPr>
        <w:tc>
          <w:tcPr>
            <w:tcW w:w="2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5F198" w14:textId="77777777" w:rsidR="008C09A0" w:rsidRPr="00832BBC" w:rsidRDefault="008C09A0" w:rsidP="00832BBC">
            <w:pPr>
              <w:spacing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9244E8" w14:textId="77777777" w:rsidR="008C09A0" w:rsidRDefault="008C09A0" w:rsidP="00002A2B">
            <w:pPr>
              <w:spacing w:line="240" w:lineRule="auto"/>
              <w:ind w:firstLineChars="300" w:firstLine="60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32BBC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2 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–</w:t>
            </w:r>
            <w:r w:rsidRPr="00832BBC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Selling debt to another party</w:t>
            </w:r>
          </w:p>
          <w:p w14:paraId="4D6A7FAD" w14:textId="77777777" w:rsidR="00C32836" w:rsidRPr="00832BBC" w:rsidRDefault="00C32836" w:rsidP="00002A2B">
            <w:pPr>
              <w:spacing w:line="240" w:lineRule="auto"/>
              <w:ind w:firstLineChars="300" w:firstLine="60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 – Deferring or denying care</w:t>
            </w:r>
          </w:p>
        </w:tc>
      </w:tr>
      <w:tr w:rsidR="008C09A0" w:rsidRPr="00832BBC" w14:paraId="17D7A390" w14:textId="77777777" w:rsidTr="008C09A0">
        <w:trPr>
          <w:trHeight w:val="285"/>
        </w:trPr>
        <w:tc>
          <w:tcPr>
            <w:tcW w:w="2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F479B" w14:textId="77777777" w:rsidR="008C09A0" w:rsidRPr="00832BBC" w:rsidRDefault="008C09A0" w:rsidP="00832BBC">
            <w:pPr>
              <w:spacing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7AF361" w14:textId="77777777" w:rsidR="008C09A0" w:rsidRPr="00832BBC" w:rsidRDefault="00C32836" w:rsidP="00002A2B">
            <w:pPr>
              <w:spacing w:line="240" w:lineRule="auto"/>
              <w:ind w:firstLineChars="300" w:firstLine="60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  <w:r w:rsidR="008C09A0" w:rsidRPr="00832BBC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 w:rsidR="008C09A0">
              <w:rPr>
                <w:rFonts w:ascii="Calibri" w:hAnsi="Calibri" w:cs="Calibri"/>
                <w:color w:val="000000"/>
                <w:sz w:val="20"/>
                <w:szCs w:val="20"/>
              </w:rPr>
              <w:t>–</w:t>
            </w:r>
            <w:r w:rsidR="008C09A0" w:rsidRPr="00832BBC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L</w:t>
            </w:r>
            <w:r w:rsidR="008C09A0">
              <w:rPr>
                <w:rFonts w:ascii="Calibri" w:hAnsi="Calibri" w:cs="Calibri"/>
                <w:color w:val="000000"/>
                <w:sz w:val="20"/>
                <w:szCs w:val="20"/>
              </w:rPr>
              <w:t>egal or judicial actions</w:t>
            </w:r>
          </w:p>
        </w:tc>
      </w:tr>
      <w:tr w:rsidR="008C09A0" w:rsidRPr="00832BBC" w14:paraId="49CFEC5A" w14:textId="77777777" w:rsidTr="008C09A0">
        <w:trPr>
          <w:trHeight w:val="285"/>
        </w:trPr>
        <w:tc>
          <w:tcPr>
            <w:tcW w:w="2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A7E30" w14:textId="77777777" w:rsidR="008C09A0" w:rsidRPr="00832BBC" w:rsidRDefault="008C09A0" w:rsidP="00832BBC">
            <w:pPr>
              <w:spacing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B7DE18" w14:textId="77777777" w:rsidR="008C09A0" w:rsidRPr="00832BBC" w:rsidRDefault="00C32836" w:rsidP="00002A2B">
            <w:pPr>
              <w:spacing w:line="240" w:lineRule="auto"/>
              <w:ind w:firstLineChars="300" w:firstLine="60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  <w:r w:rsidR="008C09A0" w:rsidRPr="00832BBC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-- Other similar actions</w:t>
            </w:r>
          </w:p>
        </w:tc>
      </w:tr>
      <w:tr w:rsidR="00832BBC" w:rsidRPr="00832BBC" w14:paraId="326996C3" w14:textId="77777777" w:rsidTr="008C09A0">
        <w:trPr>
          <w:trHeight w:val="285"/>
        </w:trPr>
        <w:tc>
          <w:tcPr>
            <w:tcW w:w="2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B03EC" w14:textId="77777777" w:rsidR="00832BBC" w:rsidRPr="00832BBC" w:rsidRDefault="00832BBC" w:rsidP="00832BBC">
            <w:pPr>
              <w:spacing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C25CA8" w14:textId="77777777" w:rsidR="00832BBC" w:rsidRPr="00832BBC" w:rsidRDefault="00832BBC" w:rsidP="00832BBC">
            <w:pPr>
              <w:spacing w:line="240" w:lineRule="auto"/>
              <w:ind w:firstLineChars="300" w:firstLine="60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32BBC">
              <w:rPr>
                <w:rFonts w:ascii="Calibri" w:hAnsi="Calibri" w:cs="Calibri"/>
                <w:color w:val="000000"/>
                <w:sz w:val="20"/>
                <w:szCs w:val="20"/>
              </w:rPr>
              <w:t>null – No boxes checked</w:t>
            </w:r>
          </w:p>
        </w:tc>
      </w:tr>
      <w:tr w:rsidR="00832BBC" w:rsidRPr="00832BBC" w14:paraId="0191C316" w14:textId="77777777" w:rsidTr="008C09A0">
        <w:trPr>
          <w:trHeight w:val="285"/>
        </w:trPr>
        <w:tc>
          <w:tcPr>
            <w:tcW w:w="2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988BD" w14:textId="77777777" w:rsidR="00832BBC" w:rsidRPr="00832BBC" w:rsidRDefault="00832BBC" w:rsidP="00832BBC">
            <w:pPr>
              <w:spacing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F8298" w14:textId="77777777" w:rsidR="00832BBC" w:rsidRPr="00832BBC" w:rsidRDefault="00832BBC" w:rsidP="00832BBC">
            <w:pPr>
              <w:spacing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</w:tbl>
    <w:p w14:paraId="4FF5C981" w14:textId="77777777" w:rsidR="008C09A0" w:rsidRDefault="008C09A0" w:rsidP="00832BBC">
      <w:pPr>
        <w:spacing w:line="240" w:lineRule="auto"/>
        <w:rPr>
          <w:rFonts w:ascii="Calibri" w:hAnsi="Calibri" w:cs="Calibri"/>
          <w:b/>
          <w:bCs/>
          <w:color w:val="000000"/>
          <w:sz w:val="20"/>
          <w:szCs w:val="20"/>
        </w:rPr>
        <w:sectPr w:rsidR="008C09A0" w:rsidSect="00AC7E37">
          <w:pgSz w:w="12240" w:h="15840"/>
          <w:pgMar w:top="1008" w:right="1440" w:bottom="1008" w:left="1440" w:header="720" w:footer="720" w:gutter="0"/>
          <w:cols w:space="720"/>
          <w:docGrid w:linePitch="360"/>
        </w:sectPr>
      </w:pPr>
    </w:p>
    <w:tbl>
      <w:tblPr>
        <w:tblW w:w="9400" w:type="dxa"/>
        <w:tblInd w:w="-72" w:type="dxa"/>
        <w:tblLook w:val="04A0" w:firstRow="1" w:lastRow="0" w:firstColumn="1" w:lastColumn="0" w:noHBand="0" w:noVBand="1"/>
      </w:tblPr>
      <w:tblGrid>
        <w:gridCol w:w="165"/>
        <w:gridCol w:w="2431"/>
        <w:gridCol w:w="20"/>
        <w:gridCol w:w="6700"/>
        <w:gridCol w:w="84"/>
      </w:tblGrid>
      <w:tr w:rsidR="00832BBC" w:rsidRPr="00832BBC" w14:paraId="2195C515" w14:textId="77777777" w:rsidTr="00832BBC">
        <w:trPr>
          <w:gridBefore w:val="1"/>
          <w:gridAfter w:val="1"/>
          <w:wBefore w:w="165" w:type="dxa"/>
          <w:wAfter w:w="84" w:type="dxa"/>
          <w:trHeight w:val="285"/>
        </w:trPr>
        <w:tc>
          <w:tcPr>
            <w:tcW w:w="24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041A4" w14:textId="77777777" w:rsidR="00832BBC" w:rsidRPr="00832BBC" w:rsidRDefault="00832BBC" w:rsidP="00832BBC">
            <w:pPr>
              <w:spacing w:line="240" w:lineRule="auto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832BB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lastRenderedPageBreak/>
              <w:t>Pre-collection activities</w:t>
            </w: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30578" w14:textId="77777777" w:rsidR="00832BBC" w:rsidRPr="00832BBC" w:rsidRDefault="00832BBC" w:rsidP="00832BBC">
            <w:pPr>
              <w:spacing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832BBC" w:rsidRPr="00832BBC" w14:paraId="0E8956B4" w14:textId="77777777" w:rsidTr="00832BBC">
        <w:trPr>
          <w:gridBefore w:val="1"/>
          <w:gridAfter w:val="1"/>
          <w:wBefore w:w="165" w:type="dxa"/>
          <w:wAfter w:w="84" w:type="dxa"/>
          <w:trHeight w:val="285"/>
        </w:trPr>
        <w:tc>
          <w:tcPr>
            <w:tcW w:w="24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66D1B" w14:textId="77777777" w:rsidR="00832BBC" w:rsidRPr="00832BBC" w:rsidRDefault="006D7623" w:rsidP="00832BBC">
            <w:pPr>
              <w:spacing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</w:t>
            </w:r>
            <w:r w:rsidR="00832BBC" w:rsidRPr="00832BBC">
              <w:rPr>
                <w:rFonts w:ascii="Calibri" w:hAnsi="Calibri" w:cs="Calibri"/>
                <w:color w:val="000000"/>
                <w:sz w:val="20"/>
                <w:szCs w:val="20"/>
              </w:rPr>
              <w:t>pre_coll_acty</w:t>
            </w: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845A4F" w14:textId="77777777" w:rsidR="00832BBC" w:rsidRPr="00832BBC" w:rsidRDefault="00832BBC" w:rsidP="00832BBC">
            <w:pPr>
              <w:spacing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32BBC">
              <w:rPr>
                <w:rFonts w:ascii="Calibri" w:hAnsi="Calibri" w:cs="Calibri"/>
                <w:color w:val="000000"/>
                <w:sz w:val="20"/>
                <w:szCs w:val="20"/>
              </w:rPr>
              <w:t>Schedule H – CHNA checklist</w:t>
            </w:r>
          </w:p>
        </w:tc>
      </w:tr>
      <w:tr w:rsidR="00832BBC" w:rsidRPr="00832BBC" w14:paraId="1A7C7843" w14:textId="77777777" w:rsidTr="00832BBC">
        <w:trPr>
          <w:gridBefore w:val="1"/>
          <w:gridAfter w:val="1"/>
          <w:wBefore w:w="165" w:type="dxa"/>
          <w:wAfter w:w="84" w:type="dxa"/>
          <w:trHeight w:val="285"/>
        </w:trPr>
        <w:tc>
          <w:tcPr>
            <w:tcW w:w="24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FEE3D" w14:textId="77777777" w:rsidR="00832BBC" w:rsidRPr="00832BBC" w:rsidRDefault="00832BBC" w:rsidP="00832BBC">
            <w:pPr>
              <w:spacing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F37280" w14:textId="77777777" w:rsidR="00832BBC" w:rsidRPr="00832BBC" w:rsidRDefault="00832BBC" w:rsidP="00832BBC">
            <w:pPr>
              <w:spacing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32BBC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Because a single facility may comprise many types, this field may be</w:t>
            </w:r>
          </w:p>
        </w:tc>
      </w:tr>
      <w:tr w:rsidR="00832BBC" w:rsidRPr="00832BBC" w14:paraId="6A312F51" w14:textId="77777777" w:rsidTr="00832BBC">
        <w:trPr>
          <w:gridBefore w:val="1"/>
          <w:gridAfter w:val="1"/>
          <w:wBefore w:w="165" w:type="dxa"/>
          <w:wAfter w:w="84" w:type="dxa"/>
          <w:trHeight w:val="285"/>
        </w:trPr>
        <w:tc>
          <w:tcPr>
            <w:tcW w:w="24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E5B10" w14:textId="77777777" w:rsidR="00832BBC" w:rsidRPr="00832BBC" w:rsidRDefault="00832BBC" w:rsidP="00832BBC">
            <w:pPr>
              <w:spacing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983B8C" w14:textId="77777777" w:rsidR="00832BBC" w:rsidRPr="00832BBC" w:rsidRDefault="00832BBC" w:rsidP="00832BBC">
            <w:pPr>
              <w:spacing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32BBC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a single digit or some combination of digits.</w:t>
            </w:r>
          </w:p>
        </w:tc>
      </w:tr>
      <w:tr w:rsidR="00832BBC" w:rsidRPr="00832BBC" w14:paraId="157B2F06" w14:textId="77777777" w:rsidTr="00832BBC">
        <w:trPr>
          <w:gridBefore w:val="1"/>
          <w:gridAfter w:val="1"/>
          <w:wBefore w:w="165" w:type="dxa"/>
          <w:wAfter w:w="84" w:type="dxa"/>
          <w:trHeight w:val="285"/>
        </w:trPr>
        <w:tc>
          <w:tcPr>
            <w:tcW w:w="24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11EDF" w14:textId="77777777" w:rsidR="00832BBC" w:rsidRPr="00832BBC" w:rsidRDefault="00832BBC" w:rsidP="00832BBC">
            <w:pPr>
              <w:spacing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3A5927" w14:textId="77777777" w:rsidR="00832BBC" w:rsidRPr="00832BBC" w:rsidRDefault="00832BBC" w:rsidP="00832BBC">
            <w:pPr>
              <w:spacing w:line="240" w:lineRule="auto"/>
              <w:ind w:firstLineChars="300" w:firstLine="60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32BBC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1 </w:t>
            </w:r>
            <w:r w:rsidR="00C32836">
              <w:rPr>
                <w:rFonts w:ascii="Calibri" w:hAnsi="Calibri" w:cs="Calibri"/>
                <w:color w:val="000000"/>
                <w:sz w:val="20"/>
                <w:szCs w:val="20"/>
              </w:rPr>
              <w:t>–</w:t>
            </w:r>
            <w:r w:rsidRPr="00832BBC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 w:rsidR="00C32836">
              <w:rPr>
                <w:rFonts w:ascii="Calibri" w:hAnsi="Calibri" w:cs="Calibri"/>
                <w:color w:val="000000"/>
                <w:sz w:val="20"/>
                <w:szCs w:val="20"/>
              </w:rPr>
              <w:t>Provided written notice</w:t>
            </w:r>
          </w:p>
        </w:tc>
      </w:tr>
      <w:tr w:rsidR="00832BBC" w:rsidRPr="00832BBC" w14:paraId="0D29A4D0" w14:textId="77777777" w:rsidTr="00832BBC">
        <w:trPr>
          <w:gridBefore w:val="1"/>
          <w:gridAfter w:val="1"/>
          <w:wBefore w:w="165" w:type="dxa"/>
          <w:wAfter w:w="84" w:type="dxa"/>
          <w:trHeight w:val="285"/>
        </w:trPr>
        <w:tc>
          <w:tcPr>
            <w:tcW w:w="24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7A46A" w14:textId="77777777" w:rsidR="00832BBC" w:rsidRPr="00832BBC" w:rsidRDefault="00832BBC" w:rsidP="00832BBC">
            <w:pPr>
              <w:spacing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FB48EE" w14:textId="77777777" w:rsidR="00832BBC" w:rsidRPr="00832BBC" w:rsidRDefault="00832BBC" w:rsidP="00832BBC">
            <w:pPr>
              <w:spacing w:line="240" w:lineRule="auto"/>
              <w:ind w:firstLineChars="300" w:firstLine="60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32BBC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2 </w:t>
            </w:r>
            <w:r w:rsidR="00C32836">
              <w:rPr>
                <w:rFonts w:ascii="Calibri" w:hAnsi="Calibri" w:cs="Calibri"/>
                <w:color w:val="000000"/>
                <w:sz w:val="20"/>
                <w:szCs w:val="20"/>
              </w:rPr>
              <w:t>–</w:t>
            </w:r>
            <w:r w:rsidRPr="00832BBC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 w:rsidR="00C32836">
              <w:rPr>
                <w:rFonts w:ascii="Calibri" w:hAnsi="Calibri" w:cs="Calibri"/>
                <w:color w:val="000000"/>
                <w:sz w:val="20"/>
                <w:szCs w:val="20"/>
              </w:rPr>
              <w:t>Orally notified</w:t>
            </w:r>
          </w:p>
        </w:tc>
      </w:tr>
      <w:tr w:rsidR="00832BBC" w:rsidRPr="00832BBC" w14:paraId="7C416CD3" w14:textId="77777777" w:rsidTr="00832BBC">
        <w:trPr>
          <w:gridBefore w:val="1"/>
          <w:gridAfter w:val="1"/>
          <w:wBefore w:w="165" w:type="dxa"/>
          <w:wAfter w:w="84" w:type="dxa"/>
          <w:trHeight w:val="285"/>
        </w:trPr>
        <w:tc>
          <w:tcPr>
            <w:tcW w:w="24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46495" w14:textId="77777777" w:rsidR="00832BBC" w:rsidRPr="00832BBC" w:rsidRDefault="00832BBC" w:rsidP="00832BBC">
            <w:pPr>
              <w:spacing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B35143" w14:textId="77777777" w:rsidR="00832BBC" w:rsidRPr="00832BBC" w:rsidRDefault="00832BBC" w:rsidP="00832BBC">
            <w:pPr>
              <w:spacing w:line="240" w:lineRule="auto"/>
              <w:ind w:firstLineChars="300" w:firstLine="60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32BBC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3 </w:t>
            </w:r>
            <w:r w:rsidR="00C32836">
              <w:rPr>
                <w:rFonts w:ascii="Calibri" w:hAnsi="Calibri" w:cs="Calibri"/>
                <w:color w:val="000000"/>
                <w:sz w:val="20"/>
                <w:szCs w:val="20"/>
              </w:rPr>
              <w:t>–</w:t>
            </w:r>
            <w:r w:rsidRPr="00832BBC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 w:rsidR="00C32836">
              <w:rPr>
                <w:rFonts w:ascii="Calibri" w:hAnsi="Calibri" w:cs="Calibri"/>
                <w:color w:val="000000"/>
                <w:sz w:val="20"/>
                <w:szCs w:val="20"/>
              </w:rPr>
              <w:t>Processed incomplete and complete FAP</w:t>
            </w:r>
          </w:p>
        </w:tc>
      </w:tr>
      <w:tr w:rsidR="00832BBC" w:rsidRPr="00832BBC" w14:paraId="1CCC3C44" w14:textId="77777777" w:rsidTr="00832BBC">
        <w:trPr>
          <w:gridBefore w:val="1"/>
          <w:gridAfter w:val="1"/>
          <w:wBefore w:w="165" w:type="dxa"/>
          <w:wAfter w:w="84" w:type="dxa"/>
          <w:trHeight w:val="285"/>
        </w:trPr>
        <w:tc>
          <w:tcPr>
            <w:tcW w:w="24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8D3A9" w14:textId="77777777" w:rsidR="00832BBC" w:rsidRPr="00832BBC" w:rsidRDefault="00832BBC" w:rsidP="00832BBC">
            <w:pPr>
              <w:spacing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DCE1B9" w14:textId="77777777" w:rsidR="00832BBC" w:rsidRPr="00832BBC" w:rsidRDefault="00832BBC" w:rsidP="00832BBC">
            <w:pPr>
              <w:spacing w:line="240" w:lineRule="auto"/>
              <w:ind w:firstLineChars="300" w:firstLine="60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32BBC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4 </w:t>
            </w:r>
            <w:r w:rsidR="00C32836">
              <w:rPr>
                <w:rFonts w:ascii="Calibri" w:hAnsi="Calibri" w:cs="Calibri"/>
                <w:color w:val="000000"/>
                <w:sz w:val="20"/>
                <w:szCs w:val="20"/>
              </w:rPr>
              <w:t>–</w:t>
            </w:r>
            <w:r w:rsidRPr="00832BBC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 w:rsidR="00C32836">
              <w:rPr>
                <w:rFonts w:ascii="Calibri" w:hAnsi="Calibri" w:cs="Calibri"/>
                <w:color w:val="000000"/>
                <w:sz w:val="20"/>
                <w:szCs w:val="20"/>
              </w:rPr>
              <w:t>Made presumptive eligibility determinations</w:t>
            </w:r>
          </w:p>
        </w:tc>
      </w:tr>
      <w:tr w:rsidR="00832BBC" w:rsidRPr="00832BBC" w14:paraId="28F86315" w14:textId="77777777" w:rsidTr="00832BBC">
        <w:trPr>
          <w:gridBefore w:val="1"/>
          <w:gridAfter w:val="1"/>
          <w:wBefore w:w="165" w:type="dxa"/>
          <w:wAfter w:w="84" w:type="dxa"/>
          <w:trHeight w:val="285"/>
        </w:trPr>
        <w:tc>
          <w:tcPr>
            <w:tcW w:w="24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0D02C" w14:textId="77777777" w:rsidR="00832BBC" w:rsidRPr="00832BBC" w:rsidRDefault="00832BBC" w:rsidP="00832BBC">
            <w:pPr>
              <w:spacing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AF0F2A" w14:textId="77777777" w:rsidR="00832BBC" w:rsidRDefault="00832BBC" w:rsidP="00832BBC">
            <w:pPr>
              <w:spacing w:line="240" w:lineRule="auto"/>
              <w:ind w:firstLineChars="300" w:firstLine="60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32BBC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5 </w:t>
            </w:r>
            <w:r w:rsidR="00E71200">
              <w:rPr>
                <w:rFonts w:ascii="Calibri" w:hAnsi="Calibri" w:cs="Calibri"/>
                <w:color w:val="000000"/>
                <w:sz w:val="20"/>
                <w:szCs w:val="20"/>
              </w:rPr>
              <w:t>–</w:t>
            </w:r>
            <w:r w:rsidRPr="00832BBC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Other</w:t>
            </w:r>
          </w:p>
          <w:p w14:paraId="27E5764E" w14:textId="77777777" w:rsidR="00C32836" w:rsidRPr="00832BBC" w:rsidRDefault="00C32836" w:rsidP="00C32836">
            <w:pPr>
              <w:spacing w:line="240" w:lineRule="auto"/>
              <w:ind w:firstLineChars="300" w:firstLine="60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 – None of these were made</w:t>
            </w:r>
          </w:p>
        </w:tc>
      </w:tr>
      <w:tr w:rsidR="00832BBC" w:rsidRPr="00832BBC" w14:paraId="4D3C1EB1" w14:textId="77777777" w:rsidTr="00832BBC">
        <w:trPr>
          <w:gridBefore w:val="1"/>
          <w:gridAfter w:val="1"/>
          <w:wBefore w:w="165" w:type="dxa"/>
          <w:wAfter w:w="84" w:type="dxa"/>
          <w:trHeight w:val="285"/>
        </w:trPr>
        <w:tc>
          <w:tcPr>
            <w:tcW w:w="24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DE0D0" w14:textId="77777777" w:rsidR="00832BBC" w:rsidRPr="00832BBC" w:rsidRDefault="00832BBC" w:rsidP="00832BBC">
            <w:pPr>
              <w:spacing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A670A4" w14:textId="77777777" w:rsidR="00832BBC" w:rsidRPr="00832BBC" w:rsidRDefault="00832BBC" w:rsidP="00832BBC">
            <w:pPr>
              <w:spacing w:line="240" w:lineRule="auto"/>
              <w:ind w:firstLineChars="300" w:firstLine="60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32BBC">
              <w:rPr>
                <w:rFonts w:ascii="Calibri" w:hAnsi="Calibri" w:cs="Calibri"/>
                <w:color w:val="000000"/>
                <w:sz w:val="20"/>
                <w:szCs w:val="20"/>
              </w:rPr>
              <w:t>null – No boxes checked</w:t>
            </w:r>
          </w:p>
        </w:tc>
      </w:tr>
      <w:tr w:rsidR="00832BBC" w:rsidRPr="00832BBC" w14:paraId="4A97BA23" w14:textId="77777777" w:rsidTr="00832BBC">
        <w:trPr>
          <w:gridBefore w:val="1"/>
          <w:gridAfter w:val="1"/>
          <w:wBefore w:w="165" w:type="dxa"/>
          <w:wAfter w:w="84" w:type="dxa"/>
          <w:trHeight w:val="285"/>
        </w:trPr>
        <w:tc>
          <w:tcPr>
            <w:tcW w:w="24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24159" w14:textId="77777777" w:rsidR="00832BBC" w:rsidRPr="00832BBC" w:rsidRDefault="00832BBC" w:rsidP="00832BBC">
            <w:pPr>
              <w:spacing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1AD07" w14:textId="77777777" w:rsidR="00832BBC" w:rsidRPr="00832BBC" w:rsidRDefault="00832BBC" w:rsidP="00832BBC">
            <w:pPr>
              <w:spacing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832BBC" w:rsidRPr="00832BBC" w14:paraId="47909A52" w14:textId="77777777" w:rsidTr="00832BBC">
        <w:trPr>
          <w:gridBefore w:val="1"/>
          <w:gridAfter w:val="1"/>
          <w:wBefore w:w="165" w:type="dxa"/>
          <w:wAfter w:w="84" w:type="dxa"/>
          <w:trHeight w:val="285"/>
        </w:trPr>
        <w:tc>
          <w:tcPr>
            <w:tcW w:w="24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CAD54" w14:textId="77777777" w:rsidR="00832BBC" w:rsidRPr="00832BBC" w:rsidRDefault="00832BBC" w:rsidP="00832BBC">
            <w:pPr>
              <w:spacing w:line="240" w:lineRule="auto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832BB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Reason for no ER policy</w:t>
            </w: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23678" w14:textId="77777777" w:rsidR="00832BBC" w:rsidRPr="00832BBC" w:rsidRDefault="00832BBC" w:rsidP="00832BBC">
            <w:pPr>
              <w:spacing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832BBC" w:rsidRPr="00832BBC" w14:paraId="7AEEA1C8" w14:textId="77777777" w:rsidTr="00832BBC">
        <w:trPr>
          <w:gridBefore w:val="1"/>
          <w:gridAfter w:val="1"/>
          <w:wBefore w:w="165" w:type="dxa"/>
          <w:wAfter w:w="84" w:type="dxa"/>
          <w:trHeight w:val="285"/>
        </w:trPr>
        <w:tc>
          <w:tcPr>
            <w:tcW w:w="24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D1807" w14:textId="77777777" w:rsidR="00832BBC" w:rsidRPr="00832BBC" w:rsidRDefault="006D7623" w:rsidP="00832BBC">
            <w:pPr>
              <w:spacing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</w:t>
            </w:r>
            <w:r w:rsidR="00832BBC" w:rsidRPr="00832BBC">
              <w:rPr>
                <w:rFonts w:ascii="Calibri" w:hAnsi="Calibri" w:cs="Calibri"/>
                <w:color w:val="000000"/>
                <w:sz w:val="20"/>
                <w:szCs w:val="20"/>
              </w:rPr>
              <w:t>rsn_no_nndscrm_plcy</w:t>
            </w: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0F8F07" w14:textId="77777777" w:rsidR="00832BBC" w:rsidRPr="00832BBC" w:rsidRDefault="00832BBC" w:rsidP="00832BBC">
            <w:pPr>
              <w:spacing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32BBC">
              <w:rPr>
                <w:rFonts w:ascii="Calibri" w:hAnsi="Calibri" w:cs="Calibri"/>
                <w:color w:val="000000"/>
                <w:sz w:val="20"/>
                <w:szCs w:val="20"/>
              </w:rPr>
              <w:t>Schedule H – CHNA checklist</w:t>
            </w:r>
          </w:p>
        </w:tc>
      </w:tr>
      <w:tr w:rsidR="00832BBC" w:rsidRPr="00832BBC" w14:paraId="0B419411" w14:textId="77777777" w:rsidTr="00832BBC">
        <w:trPr>
          <w:gridBefore w:val="1"/>
          <w:gridAfter w:val="1"/>
          <w:wBefore w:w="165" w:type="dxa"/>
          <w:wAfter w:w="84" w:type="dxa"/>
          <w:trHeight w:val="285"/>
        </w:trPr>
        <w:tc>
          <w:tcPr>
            <w:tcW w:w="24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1763C" w14:textId="77777777" w:rsidR="00832BBC" w:rsidRPr="00832BBC" w:rsidRDefault="00832BBC" w:rsidP="00832BBC">
            <w:pPr>
              <w:spacing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E1A9F3" w14:textId="77777777" w:rsidR="00832BBC" w:rsidRPr="00832BBC" w:rsidRDefault="00832BBC" w:rsidP="00832BBC">
            <w:pPr>
              <w:spacing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32BBC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Because a single facility may comprise many types, this field may be</w:t>
            </w:r>
          </w:p>
        </w:tc>
      </w:tr>
      <w:tr w:rsidR="00832BBC" w:rsidRPr="00832BBC" w14:paraId="078AF036" w14:textId="77777777" w:rsidTr="00832BBC">
        <w:trPr>
          <w:gridBefore w:val="1"/>
          <w:gridAfter w:val="1"/>
          <w:wBefore w:w="165" w:type="dxa"/>
          <w:wAfter w:w="84" w:type="dxa"/>
          <w:trHeight w:val="285"/>
        </w:trPr>
        <w:tc>
          <w:tcPr>
            <w:tcW w:w="24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9F9E9" w14:textId="77777777" w:rsidR="00832BBC" w:rsidRPr="00832BBC" w:rsidRDefault="00832BBC" w:rsidP="00832BBC">
            <w:pPr>
              <w:spacing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554027" w14:textId="77777777" w:rsidR="00832BBC" w:rsidRPr="00832BBC" w:rsidRDefault="00832BBC" w:rsidP="00832BBC">
            <w:pPr>
              <w:spacing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32BBC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a single digit or some combination of digits.</w:t>
            </w:r>
          </w:p>
        </w:tc>
      </w:tr>
      <w:tr w:rsidR="00832BBC" w:rsidRPr="00832BBC" w14:paraId="497400D9" w14:textId="77777777" w:rsidTr="00832BBC">
        <w:trPr>
          <w:gridBefore w:val="1"/>
          <w:gridAfter w:val="1"/>
          <w:wBefore w:w="165" w:type="dxa"/>
          <w:wAfter w:w="84" w:type="dxa"/>
          <w:trHeight w:val="285"/>
        </w:trPr>
        <w:tc>
          <w:tcPr>
            <w:tcW w:w="24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E0B80" w14:textId="77777777" w:rsidR="00832BBC" w:rsidRPr="00832BBC" w:rsidRDefault="00832BBC" w:rsidP="00832BBC">
            <w:pPr>
              <w:spacing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7C1D12" w14:textId="77777777" w:rsidR="00832BBC" w:rsidRPr="00832BBC" w:rsidRDefault="00832BBC" w:rsidP="00832BBC">
            <w:pPr>
              <w:spacing w:line="240" w:lineRule="auto"/>
              <w:ind w:firstLineChars="300" w:firstLine="60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32BBC">
              <w:rPr>
                <w:rFonts w:ascii="Calibri" w:hAnsi="Calibri" w:cs="Calibri"/>
                <w:color w:val="000000"/>
                <w:sz w:val="20"/>
                <w:szCs w:val="20"/>
              </w:rPr>
              <w:t>1 -- No emergency care</w:t>
            </w:r>
          </w:p>
        </w:tc>
      </w:tr>
      <w:tr w:rsidR="00832BBC" w:rsidRPr="00832BBC" w14:paraId="196A96F1" w14:textId="77777777" w:rsidTr="00832BBC">
        <w:trPr>
          <w:gridBefore w:val="1"/>
          <w:gridAfter w:val="1"/>
          <w:wBefore w:w="165" w:type="dxa"/>
          <w:wAfter w:w="84" w:type="dxa"/>
          <w:trHeight w:val="285"/>
        </w:trPr>
        <w:tc>
          <w:tcPr>
            <w:tcW w:w="24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15F59" w14:textId="77777777" w:rsidR="00832BBC" w:rsidRPr="00832BBC" w:rsidRDefault="00832BBC" w:rsidP="00832BBC">
            <w:pPr>
              <w:spacing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C39CFF" w14:textId="77777777" w:rsidR="00832BBC" w:rsidRPr="00832BBC" w:rsidRDefault="00832BBC" w:rsidP="00832BBC">
            <w:pPr>
              <w:spacing w:line="240" w:lineRule="auto"/>
              <w:ind w:firstLineChars="300" w:firstLine="60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32BBC">
              <w:rPr>
                <w:rFonts w:ascii="Calibri" w:hAnsi="Calibri" w:cs="Calibri"/>
                <w:color w:val="000000"/>
                <w:sz w:val="20"/>
                <w:szCs w:val="20"/>
              </w:rPr>
              <w:t>2 -- Policy was not in writing</w:t>
            </w:r>
          </w:p>
        </w:tc>
      </w:tr>
      <w:tr w:rsidR="00832BBC" w:rsidRPr="00832BBC" w14:paraId="055FCF95" w14:textId="77777777" w:rsidTr="00832BBC">
        <w:trPr>
          <w:gridBefore w:val="1"/>
          <w:gridAfter w:val="1"/>
          <w:wBefore w:w="165" w:type="dxa"/>
          <w:wAfter w:w="84" w:type="dxa"/>
          <w:trHeight w:val="285"/>
        </w:trPr>
        <w:tc>
          <w:tcPr>
            <w:tcW w:w="24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D5DC8" w14:textId="77777777" w:rsidR="00832BBC" w:rsidRPr="00832BBC" w:rsidRDefault="00832BBC" w:rsidP="00832BBC">
            <w:pPr>
              <w:spacing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737BC3" w14:textId="77777777" w:rsidR="00832BBC" w:rsidRPr="00832BBC" w:rsidRDefault="00832BBC" w:rsidP="00832BBC">
            <w:pPr>
              <w:spacing w:line="240" w:lineRule="auto"/>
              <w:ind w:firstLineChars="300" w:firstLine="60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32BBC">
              <w:rPr>
                <w:rFonts w:ascii="Calibri" w:hAnsi="Calibri" w:cs="Calibri"/>
                <w:color w:val="000000"/>
                <w:sz w:val="20"/>
                <w:szCs w:val="20"/>
              </w:rPr>
              <w:t>3 -- Limited who was eligible to receive care</w:t>
            </w:r>
          </w:p>
        </w:tc>
      </w:tr>
      <w:tr w:rsidR="00832BBC" w:rsidRPr="00832BBC" w14:paraId="65B5468E" w14:textId="77777777" w:rsidTr="00832BBC">
        <w:trPr>
          <w:gridBefore w:val="1"/>
          <w:gridAfter w:val="1"/>
          <w:wBefore w:w="165" w:type="dxa"/>
          <w:wAfter w:w="84" w:type="dxa"/>
          <w:trHeight w:val="285"/>
        </w:trPr>
        <w:tc>
          <w:tcPr>
            <w:tcW w:w="24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B39EE" w14:textId="77777777" w:rsidR="00832BBC" w:rsidRPr="00832BBC" w:rsidRDefault="00832BBC" w:rsidP="00832BBC">
            <w:pPr>
              <w:spacing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DA3F26" w14:textId="77777777" w:rsidR="00832BBC" w:rsidRPr="00832BBC" w:rsidRDefault="00832BBC" w:rsidP="00832BBC">
            <w:pPr>
              <w:spacing w:line="240" w:lineRule="auto"/>
              <w:ind w:firstLineChars="300" w:firstLine="60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32BBC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4 </w:t>
            </w:r>
            <w:r w:rsidR="00E71200">
              <w:rPr>
                <w:rFonts w:ascii="Calibri" w:hAnsi="Calibri" w:cs="Calibri"/>
                <w:color w:val="000000"/>
                <w:sz w:val="20"/>
                <w:szCs w:val="20"/>
              </w:rPr>
              <w:t>–</w:t>
            </w:r>
            <w:r w:rsidRPr="00832BBC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Other</w:t>
            </w:r>
          </w:p>
        </w:tc>
      </w:tr>
      <w:tr w:rsidR="00832BBC" w:rsidRPr="00832BBC" w14:paraId="1AACB07F" w14:textId="77777777" w:rsidTr="00832BBC">
        <w:trPr>
          <w:gridBefore w:val="1"/>
          <w:gridAfter w:val="1"/>
          <w:wBefore w:w="165" w:type="dxa"/>
          <w:wAfter w:w="84" w:type="dxa"/>
          <w:trHeight w:val="285"/>
        </w:trPr>
        <w:tc>
          <w:tcPr>
            <w:tcW w:w="24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0A6CD" w14:textId="77777777" w:rsidR="00832BBC" w:rsidRPr="00832BBC" w:rsidRDefault="00832BBC" w:rsidP="00832BBC">
            <w:pPr>
              <w:spacing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EBF1EB" w14:textId="77777777" w:rsidR="00832BBC" w:rsidRPr="00832BBC" w:rsidRDefault="00832BBC" w:rsidP="00832BBC">
            <w:pPr>
              <w:spacing w:line="240" w:lineRule="auto"/>
              <w:ind w:firstLineChars="300" w:firstLine="60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32BBC">
              <w:rPr>
                <w:rFonts w:ascii="Calibri" w:hAnsi="Calibri" w:cs="Calibri"/>
                <w:color w:val="000000"/>
                <w:sz w:val="20"/>
                <w:szCs w:val="20"/>
              </w:rPr>
              <w:t>null – No boxes checked</w:t>
            </w:r>
          </w:p>
        </w:tc>
      </w:tr>
      <w:tr w:rsidR="00832BBC" w:rsidRPr="00832BBC" w14:paraId="38AB5E2C" w14:textId="77777777" w:rsidTr="00832BBC">
        <w:trPr>
          <w:gridBefore w:val="1"/>
          <w:gridAfter w:val="1"/>
          <w:wBefore w:w="165" w:type="dxa"/>
          <w:wAfter w:w="84" w:type="dxa"/>
          <w:trHeight w:val="285"/>
        </w:trPr>
        <w:tc>
          <w:tcPr>
            <w:tcW w:w="24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BAFCE" w14:textId="77777777" w:rsidR="00832BBC" w:rsidRPr="00832BBC" w:rsidRDefault="00832BBC" w:rsidP="00832BBC">
            <w:pPr>
              <w:spacing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47076" w14:textId="77777777" w:rsidR="00832BBC" w:rsidRPr="00832BBC" w:rsidRDefault="00832BBC" w:rsidP="00832BBC">
            <w:pPr>
              <w:spacing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832BBC" w:rsidRPr="00832BBC" w14:paraId="76B66530" w14:textId="77777777" w:rsidTr="00832BBC">
        <w:trPr>
          <w:gridBefore w:val="1"/>
          <w:gridAfter w:val="1"/>
          <w:wBefore w:w="165" w:type="dxa"/>
          <w:wAfter w:w="84" w:type="dxa"/>
          <w:trHeight w:val="285"/>
        </w:trPr>
        <w:tc>
          <w:tcPr>
            <w:tcW w:w="91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888D7" w14:textId="77777777" w:rsidR="00832BBC" w:rsidRPr="00832BBC" w:rsidRDefault="00832BBC" w:rsidP="00832BBC">
            <w:pPr>
              <w:spacing w:line="240" w:lineRule="auto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832BB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How were charges determined</w:t>
            </w:r>
          </w:p>
        </w:tc>
      </w:tr>
      <w:tr w:rsidR="00832BBC" w:rsidRPr="00832BBC" w14:paraId="7FE8C507" w14:textId="77777777" w:rsidTr="00832BBC">
        <w:trPr>
          <w:gridBefore w:val="1"/>
          <w:gridAfter w:val="1"/>
          <w:wBefore w:w="165" w:type="dxa"/>
          <w:wAfter w:w="84" w:type="dxa"/>
          <w:trHeight w:val="285"/>
        </w:trPr>
        <w:tc>
          <w:tcPr>
            <w:tcW w:w="24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4CE69" w14:textId="77777777" w:rsidR="00832BBC" w:rsidRPr="00832BBC" w:rsidRDefault="006D7623" w:rsidP="00832BBC">
            <w:pPr>
              <w:spacing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</w:t>
            </w:r>
            <w:r w:rsidR="00832BBC" w:rsidRPr="00832BBC">
              <w:rPr>
                <w:rFonts w:ascii="Calibri" w:hAnsi="Calibri" w:cs="Calibri"/>
                <w:color w:val="000000"/>
                <w:sz w:val="20"/>
                <w:szCs w:val="20"/>
              </w:rPr>
              <w:t>max_amt_dtrmnd</w:t>
            </w: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7F623F" w14:textId="77777777" w:rsidR="00832BBC" w:rsidRPr="00832BBC" w:rsidRDefault="00832BBC" w:rsidP="00832BBC">
            <w:pPr>
              <w:spacing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32BBC">
              <w:rPr>
                <w:rFonts w:ascii="Calibri" w:hAnsi="Calibri" w:cs="Calibri"/>
                <w:color w:val="000000"/>
                <w:sz w:val="20"/>
                <w:szCs w:val="20"/>
              </w:rPr>
              <w:t>Schedule H – CHNA checklist</w:t>
            </w:r>
          </w:p>
        </w:tc>
      </w:tr>
      <w:tr w:rsidR="00832BBC" w:rsidRPr="00832BBC" w14:paraId="12A35D56" w14:textId="77777777" w:rsidTr="00832BBC">
        <w:trPr>
          <w:gridBefore w:val="1"/>
          <w:gridAfter w:val="1"/>
          <w:wBefore w:w="165" w:type="dxa"/>
          <w:wAfter w:w="84" w:type="dxa"/>
          <w:trHeight w:val="285"/>
        </w:trPr>
        <w:tc>
          <w:tcPr>
            <w:tcW w:w="24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B9BF3" w14:textId="77777777" w:rsidR="00832BBC" w:rsidRPr="00832BBC" w:rsidRDefault="00832BBC" w:rsidP="00832BBC">
            <w:pPr>
              <w:spacing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FA7D3D" w14:textId="77777777" w:rsidR="00832BBC" w:rsidRPr="00832BBC" w:rsidRDefault="00832BBC" w:rsidP="00832BBC">
            <w:pPr>
              <w:spacing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32BBC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Because a single facility may comprise many types, this field may be</w:t>
            </w:r>
          </w:p>
        </w:tc>
      </w:tr>
      <w:tr w:rsidR="00832BBC" w:rsidRPr="00832BBC" w14:paraId="1761D472" w14:textId="77777777" w:rsidTr="00832BBC">
        <w:trPr>
          <w:gridBefore w:val="1"/>
          <w:gridAfter w:val="1"/>
          <w:wBefore w:w="165" w:type="dxa"/>
          <w:wAfter w:w="84" w:type="dxa"/>
          <w:trHeight w:val="285"/>
        </w:trPr>
        <w:tc>
          <w:tcPr>
            <w:tcW w:w="24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06D5B" w14:textId="77777777" w:rsidR="00832BBC" w:rsidRPr="00832BBC" w:rsidRDefault="00832BBC" w:rsidP="00832BBC">
            <w:pPr>
              <w:spacing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B00FFA" w14:textId="77777777" w:rsidR="00832BBC" w:rsidRPr="00832BBC" w:rsidRDefault="00832BBC" w:rsidP="00832BBC">
            <w:pPr>
              <w:spacing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32BBC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a single digit or some combination of digits.</w:t>
            </w:r>
          </w:p>
        </w:tc>
      </w:tr>
      <w:tr w:rsidR="00832BBC" w:rsidRPr="00832BBC" w14:paraId="3F034352" w14:textId="77777777" w:rsidTr="00832BBC">
        <w:trPr>
          <w:gridBefore w:val="1"/>
          <w:gridAfter w:val="1"/>
          <w:wBefore w:w="165" w:type="dxa"/>
          <w:wAfter w:w="84" w:type="dxa"/>
          <w:trHeight w:val="285"/>
        </w:trPr>
        <w:tc>
          <w:tcPr>
            <w:tcW w:w="24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FDF1A" w14:textId="77777777" w:rsidR="00832BBC" w:rsidRPr="00832BBC" w:rsidRDefault="00832BBC" w:rsidP="00832BBC">
            <w:pPr>
              <w:spacing w:line="240" w:lineRule="auto"/>
              <w:ind w:firstLineChars="200" w:firstLine="40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BE9913" w14:textId="77777777" w:rsidR="00832BBC" w:rsidRPr="00832BBC" w:rsidRDefault="00832BBC" w:rsidP="00832BBC">
            <w:pPr>
              <w:spacing w:line="240" w:lineRule="auto"/>
              <w:ind w:firstLineChars="300" w:firstLine="60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32BBC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1 </w:t>
            </w:r>
            <w:r w:rsidR="00C32836">
              <w:rPr>
                <w:rFonts w:ascii="Calibri" w:hAnsi="Calibri" w:cs="Calibri"/>
                <w:color w:val="000000"/>
                <w:sz w:val="20"/>
                <w:szCs w:val="20"/>
              </w:rPr>
              <w:t>–</w:t>
            </w:r>
            <w:r w:rsidRPr="00832BBC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 w:rsidR="00C32836">
              <w:rPr>
                <w:rFonts w:ascii="Calibri" w:hAnsi="Calibri" w:cs="Calibri"/>
                <w:color w:val="000000"/>
                <w:sz w:val="20"/>
                <w:szCs w:val="20"/>
              </w:rPr>
              <w:t>Look-back method based on Medicare</w:t>
            </w:r>
          </w:p>
        </w:tc>
      </w:tr>
      <w:tr w:rsidR="00832BBC" w:rsidRPr="00832BBC" w14:paraId="684D967F" w14:textId="77777777" w:rsidTr="00832BBC">
        <w:trPr>
          <w:gridBefore w:val="1"/>
          <w:gridAfter w:val="1"/>
          <w:wBefore w:w="165" w:type="dxa"/>
          <w:wAfter w:w="84" w:type="dxa"/>
          <w:trHeight w:val="285"/>
        </w:trPr>
        <w:tc>
          <w:tcPr>
            <w:tcW w:w="24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A7D52" w14:textId="77777777" w:rsidR="00832BBC" w:rsidRPr="00832BBC" w:rsidRDefault="00832BBC" w:rsidP="00832BBC">
            <w:pPr>
              <w:spacing w:line="240" w:lineRule="auto"/>
              <w:ind w:firstLineChars="200" w:firstLine="40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E6BF82" w14:textId="77777777" w:rsidR="00832BBC" w:rsidRPr="00832BBC" w:rsidRDefault="00832BBC" w:rsidP="00832BBC">
            <w:pPr>
              <w:spacing w:line="240" w:lineRule="auto"/>
              <w:ind w:firstLineChars="300" w:firstLine="60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32BBC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2 -- </w:t>
            </w:r>
            <w:r w:rsidR="00C32836">
              <w:rPr>
                <w:rFonts w:ascii="Calibri" w:hAnsi="Calibri" w:cs="Calibri"/>
                <w:color w:val="000000"/>
                <w:sz w:val="20"/>
                <w:szCs w:val="20"/>
              </w:rPr>
              <w:t>Look-back method based on Medicare and private</w:t>
            </w:r>
            <w:r w:rsidRPr="00832BBC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insur</w:t>
            </w:r>
            <w:r w:rsidR="00C32836">
              <w:rPr>
                <w:rFonts w:ascii="Calibri" w:hAnsi="Calibri" w:cs="Calibri"/>
                <w:color w:val="000000"/>
                <w:sz w:val="20"/>
                <w:szCs w:val="20"/>
              </w:rPr>
              <w:t>ers</w:t>
            </w:r>
          </w:p>
        </w:tc>
      </w:tr>
      <w:tr w:rsidR="00832BBC" w:rsidRPr="00832BBC" w14:paraId="53F5C118" w14:textId="77777777" w:rsidTr="00832BBC">
        <w:trPr>
          <w:gridBefore w:val="1"/>
          <w:gridAfter w:val="1"/>
          <w:wBefore w:w="165" w:type="dxa"/>
          <w:wAfter w:w="84" w:type="dxa"/>
          <w:trHeight w:val="285"/>
        </w:trPr>
        <w:tc>
          <w:tcPr>
            <w:tcW w:w="24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36FCA" w14:textId="77777777" w:rsidR="00832BBC" w:rsidRPr="00832BBC" w:rsidRDefault="00832BBC" w:rsidP="00832BBC">
            <w:pPr>
              <w:spacing w:line="240" w:lineRule="auto"/>
              <w:ind w:firstLineChars="200" w:firstLine="40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345034" w14:textId="77777777" w:rsidR="00832BBC" w:rsidRPr="00832BBC" w:rsidRDefault="00C32836" w:rsidP="00832BBC">
            <w:pPr>
              <w:spacing w:line="240" w:lineRule="auto"/>
              <w:ind w:firstLineChars="300" w:firstLine="60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3 -- Look-back method for Medicaid and/or Medicare/private</w:t>
            </w:r>
            <w:r w:rsidRPr="00832BBC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insur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ers</w:t>
            </w:r>
          </w:p>
        </w:tc>
      </w:tr>
      <w:tr w:rsidR="00832BBC" w:rsidRPr="00832BBC" w14:paraId="497C8CB5" w14:textId="77777777" w:rsidTr="00832BBC">
        <w:trPr>
          <w:gridBefore w:val="1"/>
          <w:gridAfter w:val="1"/>
          <w:wBefore w:w="165" w:type="dxa"/>
          <w:wAfter w:w="84" w:type="dxa"/>
          <w:trHeight w:val="285"/>
        </w:trPr>
        <w:tc>
          <w:tcPr>
            <w:tcW w:w="24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D8645" w14:textId="77777777" w:rsidR="00832BBC" w:rsidRPr="00832BBC" w:rsidRDefault="00832BBC" w:rsidP="00832BBC">
            <w:pPr>
              <w:spacing w:line="240" w:lineRule="auto"/>
              <w:ind w:firstLineChars="200" w:firstLine="40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14C2A8" w14:textId="77777777" w:rsidR="00832BBC" w:rsidRPr="00832BBC" w:rsidRDefault="00C32836" w:rsidP="00832BBC">
            <w:pPr>
              <w:spacing w:line="240" w:lineRule="auto"/>
              <w:ind w:firstLineChars="300" w:firstLine="60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 – Prospective Medicare/Medicaid method</w:t>
            </w:r>
          </w:p>
        </w:tc>
      </w:tr>
      <w:tr w:rsidR="00832BBC" w:rsidRPr="00832BBC" w14:paraId="3F3077FE" w14:textId="77777777" w:rsidTr="00832BBC">
        <w:trPr>
          <w:gridBefore w:val="1"/>
          <w:gridAfter w:val="1"/>
          <w:wBefore w:w="165" w:type="dxa"/>
          <w:wAfter w:w="84" w:type="dxa"/>
          <w:trHeight w:val="285"/>
        </w:trPr>
        <w:tc>
          <w:tcPr>
            <w:tcW w:w="24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EE840" w14:textId="77777777" w:rsidR="00832BBC" w:rsidRPr="00832BBC" w:rsidRDefault="00832BBC" w:rsidP="00832BBC">
            <w:pPr>
              <w:spacing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90B9B1" w14:textId="77777777" w:rsidR="00832BBC" w:rsidRPr="00832BBC" w:rsidRDefault="00832BBC" w:rsidP="00832BBC">
            <w:pPr>
              <w:spacing w:line="240" w:lineRule="auto"/>
              <w:ind w:firstLineChars="300" w:firstLine="60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32BBC">
              <w:rPr>
                <w:rFonts w:ascii="Calibri" w:hAnsi="Calibri" w:cs="Calibri"/>
                <w:color w:val="000000"/>
                <w:sz w:val="20"/>
                <w:szCs w:val="20"/>
              </w:rPr>
              <w:t>null – No boxes checked</w:t>
            </w:r>
          </w:p>
        </w:tc>
      </w:tr>
      <w:tr w:rsidR="00E45007" w:rsidRPr="00E45007" w14:paraId="205A666E" w14:textId="77777777" w:rsidTr="00832BBC">
        <w:tblPrEx>
          <w:tblLook w:val="0000" w:firstRow="0" w:lastRow="0" w:firstColumn="0" w:lastColumn="0" w:noHBand="0" w:noVBand="0"/>
        </w:tblPrEx>
        <w:trPr>
          <w:trHeight w:val="259"/>
        </w:trPr>
        <w:tc>
          <w:tcPr>
            <w:tcW w:w="25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782A0F" w14:textId="77777777" w:rsidR="00E45007" w:rsidRPr="00E45007" w:rsidRDefault="00E45007" w:rsidP="00E45007">
            <w:pPr>
              <w:spacing w:line="240" w:lineRule="auto"/>
              <w:rPr>
                <w:rFonts w:ascii="Calibri" w:hAnsi="Calibri" w:cs="Arial"/>
                <w:b/>
                <w:sz w:val="20"/>
                <w:szCs w:val="20"/>
              </w:rPr>
            </w:pPr>
            <w:r w:rsidRPr="00E45007">
              <w:rPr>
                <w:rFonts w:ascii="Calibri" w:hAnsi="Calibri" w:cs="Arial"/>
                <w:b/>
                <w:sz w:val="20"/>
                <w:szCs w:val="20"/>
              </w:rPr>
              <w:t>Fringe Benefits</w:t>
            </w:r>
          </w:p>
        </w:tc>
        <w:tc>
          <w:tcPr>
            <w:tcW w:w="68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F252AC" w14:textId="77777777" w:rsidR="00E45007" w:rsidRPr="00E4500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E45007" w:rsidRPr="00E45007" w14:paraId="75EADCAD" w14:textId="77777777" w:rsidTr="00832BBC">
        <w:tblPrEx>
          <w:tblLook w:val="0000" w:firstRow="0" w:lastRow="0" w:firstColumn="0" w:lastColumn="0" w:noHBand="0" w:noVBand="0"/>
        </w:tblPrEx>
        <w:trPr>
          <w:trHeight w:val="259"/>
        </w:trPr>
        <w:tc>
          <w:tcPr>
            <w:tcW w:w="25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184A8D" w14:textId="77777777" w:rsidR="00E45007" w:rsidRPr="00E4500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E45007">
              <w:rPr>
                <w:rFonts w:ascii="Calibri" w:hAnsi="Calibri" w:cs="Arial"/>
                <w:sz w:val="20"/>
                <w:szCs w:val="20"/>
              </w:rPr>
              <w:t xml:space="preserve">    fringe_bnfts</w:t>
            </w:r>
          </w:p>
        </w:tc>
        <w:tc>
          <w:tcPr>
            <w:tcW w:w="68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F0CCBB" w14:textId="77777777" w:rsidR="00E45007" w:rsidRPr="00E4500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E45007">
              <w:rPr>
                <w:rFonts w:ascii="Calibri" w:hAnsi="Calibri" w:cs="Arial"/>
                <w:sz w:val="20"/>
                <w:szCs w:val="20"/>
              </w:rPr>
              <w:t>Schedule J</w:t>
            </w:r>
          </w:p>
        </w:tc>
      </w:tr>
      <w:tr w:rsidR="00E45007" w:rsidRPr="00E45007" w14:paraId="2BF5B231" w14:textId="77777777" w:rsidTr="00832BBC">
        <w:tblPrEx>
          <w:tblLook w:val="0000" w:firstRow="0" w:lastRow="0" w:firstColumn="0" w:lastColumn="0" w:noHBand="0" w:noVBand="0"/>
        </w:tblPrEx>
        <w:trPr>
          <w:trHeight w:val="259"/>
        </w:trPr>
        <w:tc>
          <w:tcPr>
            <w:tcW w:w="25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20C245" w14:textId="77777777" w:rsidR="00E45007" w:rsidRPr="00E4500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8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C9C0C9" w14:textId="77777777" w:rsidR="00E45007" w:rsidRPr="00E4500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E45007">
              <w:rPr>
                <w:rFonts w:ascii="Calibri" w:hAnsi="Calibri" w:cs="Arial"/>
                <w:sz w:val="20"/>
                <w:szCs w:val="20"/>
              </w:rPr>
              <w:t xml:space="preserve">    Because an organization may offer multiple fringe benefits, this field may be</w:t>
            </w:r>
          </w:p>
        </w:tc>
      </w:tr>
      <w:tr w:rsidR="00E45007" w:rsidRPr="00E45007" w14:paraId="3231D5DA" w14:textId="77777777" w:rsidTr="00832BBC">
        <w:tblPrEx>
          <w:tblLook w:val="0000" w:firstRow="0" w:lastRow="0" w:firstColumn="0" w:lastColumn="0" w:noHBand="0" w:noVBand="0"/>
        </w:tblPrEx>
        <w:trPr>
          <w:trHeight w:val="259"/>
        </w:trPr>
        <w:tc>
          <w:tcPr>
            <w:tcW w:w="25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C1CD1B" w14:textId="77777777" w:rsidR="00E45007" w:rsidRPr="00E4500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8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E64D57" w14:textId="77777777" w:rsidR="00E45007" w:rsidRPr="00E4500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E45007">
              <w:rPr>
                <w:rFonts w:ascii="Calibri" w:hAnsi="Calibri" w:cs="Arial"/>
                <w:sz w:val="20"/>
                <w:szCs w:val="20"/>
              </w:rPr>
              <w:t xml:space="preserve">    a single digit or some combination of digits.</w:t>
            </w:r>
          </w:p>
        </w:tc>
      </w:tr>
      <w:tr w:rsidR="00E45007" w:rsidRPr="00E45007" w14:paraId="2D1A07FC" w14:textId="77777777" w:rsidTr="00832BBC">
        <w:tblPrEx>
          <w:tblLook w:val="0000" w:firstRow="0" w:lastRow="0" w:firstColumn="0" w:lastColumn="0" w:noHBand="0" w:noVBand="0"/>
        </w:tblPrEx>
        <w:trPr>
          <w:trHeight w:val="259"/>
        </w:trPr>
        <w:tc>
          <w:tcPr>
            <w:tcW w:w="25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E5DE78" w14:textId="77777777" w:rsidR="00E45007" w:rsidRPr="00E4500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8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946601" w14:textId="77777777" w:rsidR="00E45007" w:rsidRPr="00E4500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E45007">
              <w:rPr>
                <w:rFonts w:ascii="Calibri" w:hAnsi="Calibri" w:cs="Arial"/>
                <w:sz w:val="20"/>
                <w:szCs w:val="20"/>
              </w:rPr>
              <w:t xml:space="preserve">        1 – First-class or charter travel</w:t>
            </w:r>
          </w:p>
        </w:tc>
      </w:tr>
      <w:tr w:rsidR="00E45007" w:rsidRPr="00E45007" w14:paraId="25E621CA" w14:textId="77777777" w:rsidTr="00832BBC">
        <w:tblPrEx>
          <w:tblLook w:val="0000" w:firstRow="0" w:lastRow="0" w:firstColumn="0" w:lastColumn="0" w:noHBand="0" w:noVBand="0"/>
        </w:tblPrEx>
        <w:trPr>
          <w:trHeight w:val="259"/>
        </w:trPr>
        <w:tc>
          <w:tcPr>
            <w:tcW w:w="25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B11D4C" w14:textId="77777777" w:rsidR="00E45007" w:rsidRPr="00E4500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8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BDC2C7" w14:textId="77777777" w:rsidR="00E45007" w:rsidRPr="00E4500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E45007">
              <w:rPr>
                <w:rFonts w:ascii="Calibri" w:hAnsi="Calibri" w:cs="Arial"/>
                <w:sz w:val="20"/>
                <w:szCs w:val="20"/>
              </w:rPr>
              <w:t xml:space="preserve">        2 – Travel for companions</w:t>
            </w:r>
          </w:p>
        </w:tc>
      </w:tr>
      <w:tr w:rsidR="00E45007" w:rsidRPr="00E45007" w14:paraId="28325E81" w14:textId="77777777" w:rsidTr="00832BBC">
        <w:tblPrEx>
          <w:tblLook w:val="0000" w:firstRow="0" w:lastRow="0" w:firstColumn="0" w:lastColumn="0" w:noHBand="0" w:noVBand="0"/>
        </w:tblPrEx>
        <w:trPr>
          <w:trHeight w:val="259"/>
        </w:trPr>
        <w:tc>
          <w:tcPr>
            <w:tcW w:w="25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AAFF87" w14:textId="77777777" w:rsidR="00E45007" w:rsidRPr="00E4500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8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1999EA" w14:textId="77777777" w:rsidR="00E45007" w:rsidRPr="00E4500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E45007">
              <w:rPr>
                <w:rFonts w:ascii="Calibri" w:hAnsi="Calibri" w:cs="Arial"/>
                <w:sz w:val="20"/>
                <w:szCs w:val="20"/>
              </w:rPr>
              <w:t xml:space="preserve">        3 – Tax indemnification and gross-up payments</w:t>
            </w:r>
          </w:p>
        </w:tc>
      </w:tr>
      <w:tr w:rsidR="00E45007" w:rsidRPr="00E45007" w14:paraId="633ED89B" w14:textId="77777777" w:rsidTr="00832BBC">
        <w:tblPrEx>
          <w:tblLook w:val="0000" w:firstRow="0" w:lastRow="0" w:firstColumn="0" w:lastColumn="0" w:noHBand="0" w:noVBand="0"/>
        </w:tblPrEx>
        <w:trPr>
          <w:trHeight w:val="259"/>
        </w:trPr>
        <w:tc>
          <w:tcPr>
            <w:tcW w:w="25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60530E" w14:textId="77777777" w:rsidR="00E45007" w:rsidRPr="00E4500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8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5F11E9" w14:textId="77777777" w:rsidR="00E45007" w:rsidRPr="00E4500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E45007">
              <w:rPr>
                <w:rFonts w:ascii="Calibri" w:hAnsi="Calibri" w:cs="Arial"/>
                <w:sz w:val="20"/>
                <w:szCs w:val="20"/>
              </w:rPr>
              <w:t xml:space="preserve">        4 – Discretionary spending account</w:t>
            </w:r>
          </w:p>
        </w:tc>
      </w:tr>
      <w:tr w:rsidR="00E45007" w:rsidRPr="00E45007" w14:paraId="054CCFC8" w14:textId="77777777" w:rsidTr="00832BBC">
        <w:tblPrEx>
          <w:tblLook w:val="0000" w:firstRow="0" w:lastRow="0" w:firstColumn="0" w:lastColumn="0" w:noHBand="0" w:noVBand="0"/>
        </w:tblPrEx>
        <w:trPr>
          <w:trHeight w:val="259"/>
        </w:trPr>
        <w:tc>
          <w:tcPr>
            <w:tcW w:w="25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089EA7" w14:textId="77777777" w:rsidR="00E45007" w:rsidRPr="00E4500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8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BB5F88" w14:textId="77777777" w:rsidR="00E45007" w:rsidRPr="00E4500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E45007">
              <w:rPr>
                <w:rFonts w:ascii="Calibri" w:hAnsi="Calibri" w:cs="Arial"/>
                <w:sz w:val="20"/>
                <w:szCs w:val="20"/>
              </w:rPr>
              <w:t xml:space="preserve">        5 – Housing allowance or residence for personal use</w:t>
            </w:r>
          </w:p>
        </w:tc>
      </w:tr>
      <w:tr w:rsidR="00E45007" w:rsidRPr="00E45007" w14:paraId="2AFC7A5B" w14:textId="77777777" w:rsidTr="00832BBC">
        <w:tblPrEx>
          <w:tblLook w:val="0000" w:firstRow="0" w:lastRow="0" w:firstColumn="0" w:lastColumn="0" w:noHBand="0" w:noVBand="0"/>
        </w:tblPrEx>
        <w:trPr>
          <w:trHeight w:val="259"/>
        </w:trPr>
        <w:tc>
          <w:tcPr>
            <w:tcW w:w="25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CBEA4B" w14:textId="77777777" w:rsidR="00E45007" w:rsidRPr="00E4500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8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E839C2" w14:textId="77777777" w:rsidR="00E45007" w:rsidRPr="00E4500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E45007">
              <w:rPr>
                <w:rFonts w:ascii="Calibri" w:hAnsi="Calibri" w:cs="Arial"/>
                <w:sz w:val="20"/>
                <w:szCs w:val="20"/>
              </w:rPr>
              <w:t xml:space="preserve">        6 – Payments for business use of personal residence</w:t>
            </w:r>
          </w:p>
        </w:tc>
      </w:tr>
      <w:tr w:rsidR="00E45007" w:rsidRPr="00E45007" w14:paraId="19E3C0BF" w14:textId="77777777" w:rsidTr="00832BBC">
        <w:tblPrEx>
          <w:tblLook w:val="0000" w:firstRow="0" w:lastRow="0" w:firstColumn="0" w:lastColumn="0" w:noHBand="0" w:noVBand="0"/>
        </w:tblPrEx>
        <w:trPr>
          <w:trHeight w:val="259"/>
        </w:trPr>
        <w:tc>
          <w:tcPr>
            <w:tcW w:w="25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EEB559" w14:textId="77777777" w:rsidR="00E45007" w:rsidRPr="00E4500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8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AFEB55" w14:textId="77777777" w:rsidR="00E45007" w:rsidRPr="00E4500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E45007">
              <w:rPr>
                <w:rFonts w:ascii="Calibri" w:hAnsi="Calibri" w:cs="Arial"/>
                <w:sz w:val="20"/>
                <w:szCs w:val="20"/>
              </w:rPr>
              <w:t xml:space="preserve">        7 – Health or social club dues or initiation fees</w:t>
            </w:r>
          </w:p>
        </w:tc>
      </w:tr>
      <w:tr w:rsidR="00E45007" w:rsidRPr="00E45007" w14:paraId="7A7F48D6" w14:textId="77777777" w:rsidTr="00832BBC">
        <w:tblPrEx>
          <w:tblLook w:val="0000" w:firstRow="0" w:lastRow="0" w:firstColumn="0" w:lastColumn="0" w:noHBand="0" w:noVBand="0"/>
        </w:tblPrEx>
        <w:trPr>
          <w:trHeight w:val="259"/>
        </w:trPr>
        <w:tc>
          <w:tcPr>
            <w:tcW w:w="25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6620F3" w14:textId="77777777" w:rsidR="00E45007" w:rsidRPr="00E4500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8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0AE1A5" w14:textId="77777777" w:rsidR="00E45007" w:rsidRPr="00E4500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E45007">
              <w:rPr>
                <w:rFonts w:ascii="Calibri" w:hAnsi="Calibri" w:cs="Arial"/>
                <w:sz w:val="20"/>
                <w:szCs w:val="20"/>
              </w:rPr>
              <w:t xml:space="preserve">        8 – Personal services</w:t>
            </w:r>
          </w:p>
        </w:tc>
      </w:tr>
      <w:tr w:rsidR="00E45007" w:rsidRPr="00E45007" w14:paraId="5A2C9B3D" w14:textId="77777777" w:rsidTr="00832BBC">
        <w:tblPrEx>
          <w:tblLook w:val="0000" w:firstRow="0" w:lastRow="0" w:firstColumn="0" w:lastColumn="0" w:noHBand="0" w:noVBand="0"/>
        </w:tblPrEx>
        <w:trPr>
          <w:trHeight w:val="259"/>
        </w:trPr>
        <w:tc>
          <w:tcPr>
            <w:tcW w:w="25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1A280A" w14:textId="77777777" w:rsidR="00E45007" w:rsidRPr="00E4500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8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7EC980" w14:textId="77777777" w:rsidR="00E45007" w:rsidRDefault="00D9707B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 xml:space="preserve">        null – No boxes checked</w:t>
            </w:r>
          </w:p>
          <w:p w14:paraId="4904DA04" w14:textId="77777777" w:rsidR="00D9707B" w:rsidRPr="00E45007" w:rsidRDefault="00D9707B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</w:tr>
    </w:tbl>
    <w:p w14:paraId="7C4C474D" w14:textId="77777777" w:rsidR="008D50CE" w:rsidRDefault="008D50CE" w:rsidP="00E45007">
      <w:pPr>
        <w:spacing w:line="240" w:lineRule="auto"/>
        <w:rPr>
          <w:rFonts w:ascii="Calibri" w:hAnsi="Calibri" w:cs="Arial"/>
          <w:sz w:val="20"/>
          <w:szCs w:val="20"/>
        </w:rPr>
        <w:sectPr w:rsidR="008D50CE" w:rsidSect="00AC7E37">
          <w:pgSz w:w="12240" w:h="15840"/>
          <w:pgMar w:top="1008" w:right="1440" w:bottom="1008" w:left="1440" w:header="720" w:footer="720" w:gutter="0"/>
          <w:cols w:space="720"/>
          <w:docGrid w:linePitch="360"/>
        </w:sectPr>
      </w:pPr>
    </w:p>
    <w:tbl>
      <w:tblPr>
        <w:tblW w:w="9400" w:type="dxa"/>
        <w:tblInd w:w="-72" w:type="dxa"/>
        <w:tblLook w:val="0000" w:firstRow="0" w:lastRow="0" w:firstColumn="0" w:lastColumn="0" w:noHBand="0" w:noVBand="0"/>
      </w:tblPr>
      <w:tblGrid>
        <w:gridCol w:w="2596"/>
        <w:gridCol w:w="6804"/>
      </w:tblGrid>
      <w:tr w:rsidR="00E45007" w:rsidRPr="00E45007" w14:paraId="52670F96" w14:textId="77777777" w:rsidTr="00832BBC">
        <w:trPr>
          <w:trHeight w:val="259"/>
        </w:trPr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585481" w14:textId="77777777" w:rsidR="00E4500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  <w:p w14:paraId="78AE9255" w14:textId="77777777" w:rsidR="00E45007" w:rsidRPr="00E45007" w:rsidRDefault="00E45007" w:rsidP="00E45007">
            <w:pPr>
              <w:spacing w:line="240" w:lineRule="auto"/>
              <w:rPr>
                <w:rFonts w:ascii="Calibri" w:hAnsi="Calibri" w:cs="Arial"/>
                <w:b/>
                <w:sz w:val="20"/>
                <w:szCs w:val="20"/>
              </w:rPr>
            </w:pPr>
            <w:r w:rsidRPr="00E45007">
              <w:rPr>
                <w:rFonts w:ascii="Calibri" w:hAnsi="Calibri" w:cs="Arial"/>
                <w:b/>
                <w:sz w:val="20"/>
                <w:szCs w:val="20"/>
              </w:rPr>
              <w:t>Establish Compensation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30ACEE" w14:textId="77777777" w:rsidR="00E45007" w:rsidRPr="00E4500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E45007" w:rsidRPr="00E45007" w14:paraId="66B34E77" w14:textId="77777777" w:rsidTr="00832BBC">
        <w:trPr>
          <w:trHeight w:val="259"/>
        </w:trPr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CDC143" w14:textId="77777777" w:rsidR="00E45007" w:rsidRPr="00E45007" w:rsidRDefault="00A76D5F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 xml:space="preserve">    </w:t>
            </w:r>
            <w:r w:rsidR="00E45007" w:rsidRPr="00E45007">
              <w:rPr>
                <w:rFonts w:ascii="Calibri" w:hAnsi="Calibri" w:cs="Arial"/>
                <w:sz w:val="20"/>
                <w:szCs w:val="20"/>
              </w:rPr>
              <w:t>estab_comp_mthd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7C0407" w14:textId="77777777" w:rsidR="00E45007" w:rsidRPr="00E4500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E45007">
              <w:rPr>
                <w:rFonts w:ascii="Calibri" w:hAnsi="Calibri" w:cs="Arial"/>
                <w:sz w:val="20"/>
                <w:szCs w:val="20"/>
              </w:rPr>
              <w:t>Schedule J</w:t>
            </w:r>
          </w:p>
        </w:tc>
      </w:tr>
      <w:tr w:rsidR="00E45007" w:rsidRPr="00E45007" w14:paraId="00AABF47" w14:textId="77777777" w:rsidTr="00832BBC">
        <w:trPr>
          <w:trHeight w:val="259"/>
        </w:trPr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D627D7" w14:textId="77777777" w:rsidR="00E45007" w:rsidRPr="00E4500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C31934" w14:textId="77777777" w:rsidR="00E45007" w:rsidRPr="00E4500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E45007">
              <w:rPr>
                <w:rFonts w:ascii="Calibri" w:hAnsi="Calibri" w:cs="Arial"/>
                <w:sz w:val="20"/>
                <w:szCs w:val="20"/>
              </w:rPr>
              <w:t xml:space="preserve">    Because an organization may use multiple methods to establish compensation</w:t>
            </w:r>
          </w:p>
        </w:tc>
      </w:tr>
      <w:tr w:rsidR="00E45007" w:rsidRPr="00E45007" w14:paraId="07CD2EC3" w14:textId="77777777" w:rsidTr="00832BBC">
        <w:trPr>
          <w:trHeight w:val="259"/>
        </w:trPr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78C309" w14:textId="77777777" w:rsidR="00E45007" w:rsidRPr="00E4500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DF0B9D" w14:textId="77777777" w:rsidR="00E45007" w:rsidRPr="00E4500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E45007">
              <w:rPr>
                <w:rFonts w:ascii="Calibri" w:hAnsi="Calibri" w:cs="Arial"/>
                <w:sz w:val="20"/>
                <w:szCs w:val="20"/>
              </w:rPr>
              <w:t xml:space="preserve">    levels, this field may be a single digit or some combination of digits.</w:t>
            </w:r>
          </w:p>
        </w:tc>
      </w:tr>
      <w:tr w:rsidR="00E45007" w:rsidRPr="00E45007" w14:paraId="4588FA36" w14:textId="77777777" w:rsidTr="00832BBC">
        <w:trPr>
          <w:trHeight w:val="259"/>
        </w:trPr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87AAD2" w14:textId="77777777" w:rsidR="00E45007" w:rsidRPr="00E4500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B11BEC" w14:textId="77777777" w:rsidR="00E45007" w:rsidRPr="00E4500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E45007">
              <w:rPr>
                <w:rFonts w:ascii="Calibri" w:hAnsi="Calibri" w:cs="Arial"/>
                <w:sz w:val="20"/>
                <w:szCs w:val="20"/>
              </w:rPr>
              <w:t xml:space="preserve">        1 – Compensation committee</w:t>
            </w:r>
          </w:p>
        </w:tc>
      </w:tr>
      <w:tr w:rsidR="00E45007" w:rsidRPr="00E45007" w14:paraId="6DF68303" w14:textId="77777777" w:rsidTr="00832BBC">
        <w:trPr>
          <w:trHeight w:val="259"/>
        </w:trPr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F3BC6A" w14:textId="77777777" w:rsidR="00E45007" w:rsidRPr="00E4500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8FFD55" w14:textId="77777777" w:rsidR="00E45007" w:rsidRPr="00E4500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E45007">
              <w:rPr>
                <w:rFonts w:ascii="Calibri" w:hAnsi="Calibri" w:cs="Arial"/>
                <w:sz w:val="20"/>
                <w:szCs w:val="20"/>
              </w:rPr>
              <w:t xml:space="preserve">        2 – Independent compensation consultant</w:t>
            </w:r>
          </w:p>
        </w:tc>
      </w:tr>
      <w:tr w:rsidR="00E45007" w:rsidRPr="00E45007" w14:paraId="059102DC" w14:textId="77777777" w:rsidTr="00832BBC">
        <w:trPr>
          <w:trHeight w:val="259"/>
        </w:trPr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0D01D4" w14:textId="77777777" w:rsidR="00E45007" w:rsidRPr="00E4500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0BDFAE" w14:textId="77777777" w:rsidR="00E45007" w:rsidRPr="00E4500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E45007">
              <w:rPr>
                <w:rFonts w:ascii="Calibri" w:hAnsi="Calibri" w:cs="Arial"/>
                <w:sz w:val="20"/>
                <w:szCs w:val="20"/>
              </w:rPr>
              <w:t xml:space="preserve">        3 – Form 990 of other organizations</w:t>
            </w:r>
          </w:p>
        </w:tc>
      </w:tr>
      <w:tr w:rsidR="00E45007" w:rsidRPr="00E45007" w14:paraId="3CA28A88" w14:textId="77777777" w:rsidTr="00832BBC">
        <w:trPr>
          <w:trHeight w:val="259"/>
        </w:trPr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277416" w14:textId="77777777" w:rsidR="00E45007" w:rsidRPr="00E4500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9D3261" w14:textId="77777777" w:rsidR="00E45007" w:rsidRPr="00E4500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E45007">
              <w:rPr>
                <w:rFonts w:ascii="Calibri" w:hAnsi="Calibri" w:cs="Arial"/>
                <w:sz w:val="20"/>
                <w:szCs w:val="20"/>
              </w:rPr>
              <w:t xml:space="preserve">        4 – Written employment contract</w:t>
            </w:r>
          </w:p>
        </w:tc>
      </w:tr>
      <w:tr w:rsidR="00E45007" w:rsidRPr="00E45007" w14:paraId="4AEAF619" w14:textId="77777777" w:rsidTr="00832BBC">
        <w:trPr>
          <w:trHeight w:val="259"/>
        </w:trPr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A94E56" w14:textId="77777777" w:rsidR="00E45007" w:rsidRPr="00E4500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2F054B" w14:textId="77777777" w:rsidR="00E45007" w:rsidRPr="00E4500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E45007">
              <w:rPr>
                <w:rFonts w:ascii="Calibri" w:hAnsi="Calibri" w:cs="Arial"/>
                <w:sz w:val="20"/>
                <w:szCs w:val="20"/>
              </w:rPr>
              <w:t xml:space="preserve">        5 – Compensation survey or study</w:t>
            </w:r>
          </w:p>
        </w:tc>
      </w:tr>
      <w:tr w:rsidR="00E45007" w:rsidRPr="00E45007" w14:paraId="69825DBA" w14:textId="77777777" w:rsidTr="00832BBC">
        <w:trPr>
          <w:trHeight w:val="259"/>
        </w:trPr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EFEDA2" w14:textId="77777777" w:rsidR="00E45007" w:rsidRPr="00E4500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7C1D71" w14:textId="77777777" w:rsidR="00E45007" w:rsidRPr="00E4500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E45007">
              <w:rPr>
                <w:rFonts w:ascii="Calibri" w:hAnsi="Calibri" w:cs="Arial"/>
                <w:sz w:val="20"/>
                <w:szCs w:val="20"/>
              </w:rPr>
              <w:t xml:space="preserve">        6 – Approval by the board or compensation committee</w:t>
            </w:r>
          </w:p>
        </w:tc>
      </w:tr>
      <w:tr w:rsidR="00E45007" w:rsidRPr="00E45007" w14:paraId="6DB87517" w14:textId="77777777" w:rsidTr="00832BBC">
        <w:trPr>
          <w:trHeight w:val="259"/>
        </w:trPr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529511" w14:textId="77777777" w:rsidR="00E45007" w:rsidRPr="00E4500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2D879E" w14:textId="77777777" w:rsidR="00E45007" w:rsidRPr="00E45007" w:rsidRDefault="00D9707B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 xml:space="preserve">        null – No boxes checked</w:t>
            </w:r>
          </w:p>
        </w:tc>
      </w:tr>
    </w:tbl>
    <w:p w14:paraId="5870D224" w14:textId="77777777" w:rsidR="00E45007" w:rsidRDefault="00E45007"/>
    <w:tbl>
      <w:tblPr>
        <w:tblW w:w="9370" w:type="dxa"/>
        <w:tblInd w:w="-72" w:type="dxa"/>
        <w:tblLook w:val="0000" w:firstRow="0" w:lastRow="0" w:firstColumn="0" w:lastColumn="0" w:noHBand="0" w:noVBand="0"/>
      </w:tblPr>
      <w:tblGrid>
        <w:gridCol w:w="2566"/>
        <w:gridCol w:w="6804"/>
      </w:tblGrid>
      <w:tr w:rsidR="00E45007" w:rsidRPr="00E45007" w14:paraId="25A8CFDC" w14:textId="77777777" w:rsidTr="00ED19AF">
        <w:trPr>
          <w:trHeight w:val="259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3A8EC2" w14:textId="77777777" w:rsidR="00E45007" w:rsidRPr="00E4500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E45007">
              <w:rPr>
                <w:rFonts w:ascii="Calibri" w:hAnsi="Calibri" w:cs="Arial"/>
                <w:b/>
                <w:sz w:val="20"/>
                <w:szCs w:val="20"/>
              </w:rPr>
              <w:t xml:space="preserve">Hours per Week </w:t>
            </w:r>
            <w:r w:rsidRPr="00E45007">
              <w:rPr>
                <w:rFonts w:ascii="Calibri" w:hAnsi="Calibri" w:cs="Arial"/>
                <w:sz w:val="20"/>
                <w:szCs w:val="20"/>
              </w:rPr>
              <w:t>(990)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83A6F5" w14:textId="77777777" w:rsidR="00E45007" w:rsidRPr="00E4500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E45007" w:rsidRPr="00E45007" w14:paraId="38FBAD44" w14:textId="77777777" w:rsidTr="00ED19AF">
        <w:trPr>
          <w:trHeight w:val="259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3AF001" w14:textId="77777777" w:rsidR="00E45007" w:rsidRPr="00E4500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E45007">
              <w:rPr>
                <w:rFonts w:ascii="Calibri" w:hAnsi="Calibri" w:cs="Arial"/>
                <w:sz w:val="20"/>
                <w:szCs w:val="20"/>
              </w:rPr>
              <w:t xml:space="preserve">    avg_hrs_per_week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164255" w14:textId="77777777" w:rsidR="00E45007" w:rsidRPr="00E4500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E45007">
              <w:rPr>
                <w:rFonts w:ascii="Calibri" w:hAnsi="Calibri" w:cs="Arial"/>
                <w:sz w:val="20"/>
                <w:szCs w:val="20"/>
              </w:rPr>
              <w:t>[On the Form 990 Compensation file only]</w:t>
            </w:r>
          </w:p>
        </w:tc>
      </w:tr>
      <w:tr w:rsidR="00E45007" w:rsidRPr="00E45007" w14:paraId="4C622C73" w14:textId="77777777" w:rsidTr="00ED19AF">
        <w:trPr>
          <w:trHeight w:val="259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32E33E" w14:textId="77777777" w:rsidR="00E45007" w:rsidRPr="00E4500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449DAF" w14:textId="77777777" w:rsidR="00E45007" w:rsidRPr="00E4500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E45007">
              <w:rPr>
                <w:rFonts w:ascii="Calibri" w:hAnsi="Calibri" w:cs="Arial"/>
                <w:sz w:val="20"/>
                <w:szCs w:val="20"/>
              </w:rPr>
              <w:t>Values represent actual hours per week reported, with the following exceptions</w:t>
            </w:r>
          </w:p>
        </w:tc>
      </w:tr>
      <w:tr w:rsidR="00E45007" w:rsidRPr="00E45007" w14:paraId="0DBA0EF5" w14:textId="77777777" w:rsidTr="00ED19AF">
        <w:trPr>
          <w:trHeight w:val="259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500494" w14:textId="77777777" w:rsidR="00E45007" w:rsidRPr="00E4500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CC8293" w14:textId="77777777" w:rsidR="00E45007" w:rsidRPr="00E4500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E45007">
              <w:rPr>
                <w:rFonts w:ascii="Calibri" w:hAnsi="Calibri" w:cs="Arial"/>
                <w:sz w:val="20"/>
                <w:szCs w:val="20"/>
              </w:rPr>
              <w:t xml:space="preserve">    98 - "Part time"</w:t>
            </w:r>
          </w:p>
        </w:tc>
      </w:tr>
      <w:tr w:rsidR="00E45007" w:rsidRPr="00E45007" w14:paraId="3F4ED28F" w14:textId="77777777" w:rsidTr="00ED19AF">
        <w:trPr>
          <w:trHeight w:val="259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DC8068" w14:textId="77777777" w:rsidR="00E45007" w:rsidRPr="00E4500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36E07C" w14:textId="77777777" w:rsidR="00E45007" w:rsidRPr="00E4500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E45007">
              <w:rPr>
                <w:rFonts w:ascii="Calibri" w:hAnsi="Calibri" w:cs="Arial"/>
                <w:sz w:val="20"/>
                <w:szCs w:val="20"/>
              </w:rPr>
              <w:t xml:space="preserve">    99 - Hours per week unknown</w:t>
            </w:r>
          </w:p>
        </w:tc>
      </w:tr>
      <w:tr w:rsidR="00E45007" w:rsidRPr="00E45007" w14:paraId="6F0CF7F7" w14:textId="77777777" w:rsidTr="00ED19AF">
        <w:trPr>
          <w:trHeight w:val="259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F085CD" w14:textId="77777777" w:rsidR="00E45007" w:rsidRPr="00E4500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49D8C0" w14:textId="77777777" w:rsidR="00E45007" w:rsidRPr="00E4500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E45007" w:rsidRPr="00E45007" w14:paraId="07BF4C6A" w14:textId="77777777" w:rsidTr="00ED19AF">
        <w:trPr>
          <w:trHeight w:val="259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91C41A" w14:textId="77777777" w:rsidR="00E4500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  <w:p w14:paraId="761CFF92" w14:textId="77777777" w:rsidR="00E45007" w:rsidRPr="00E4500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E45007">
              <w:rPr>
                <w:rFonts w:ascii="Calibri" w:hAnsi="Calibri" w:cs="Arial"/>
                <w:b/>
                <w:sz w:val="20"/>
                <w:szCs w:val="20"/>
              </w:rPr>
              <w:t xml:space="preserve">Hours per Week </w:t>
            </w:r>
            <w:r w:rsidRPr="00E45007">
              <w:rPr>
                <w:rFonts w:ascii="Calibri" w:hAnsi="Calibri" w:cs="Arial"/>
                <w:sz w:val="20"/>
                <w:szCs w:val="20"/>
              </w:rPr>
              <w:t>(990-EZ)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8573FB" w14:textId="77777777" w:rsidR="00E45007" w:rsidRPr="00E4500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E45007" w:rsidRPr="00E45007" w14:paraId="458C48A6" w14:textId="77777777" w:rsidTr="00ED19AF">
        <w:trPr>
          <w:trHeight w:val="259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E32505" w14:textId="77777777" w:rsidR="00E45007" w:rsidRPr="00E4500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E45007">
              <w:rPr>
                <w:rFonts w:ascii="Calibri" w:hAnsi="Calibri" w:cs="Arial"/>
                <w:sz w:val="20"/>
                <w:szCs w:val="20"/>
              </w:rPr>
              <w:t xml:space="preserve">    c010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101898" w14:textId="77777777" w:rsidR="00E45007" w:rsidRPr="00E4500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E45007">
              <w:rPr>
                <w:rFonts w:ascii="Calibri" w:hAnsi="Calibri" w:cs="Arial"/>
                <w:sz w:val="20"/>
                <w:szCs w:val="20"/>
              </w:rPr>
              <w:t>[On the Form 990-EZ Compensation file only]</w:t>
            </w:r>
          </w:p>
        </w:tc>
      </w:tr>
      <w:tr w:rsidR="00E45007" w:rsidRPr="00E45007" w14:paraId="2093147D" w14:textId="77777777" w:rsidTr="00ED19AF">
        <w:trPr>
          <w:trHeight w:val="259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CBE272" w14:textId="77777777" w:rsidR="00E45007" w:rsidRPr="00E4500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BAF698" w14:textId="77777777" w:rsidR="00E45007" w:rsidRPr="00E4500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E45007">
              <w:rPr>
                <w:rFonts w:ascii="Calibri" w:hAnsi="Calibri" w:cs="Arial"/>
                <w:sz w:val="20"/>
                <w:szCs w:val="20"/>
              </w:rPr>
              <w:t>Values represent actual hours per week reported, with the following exceptions</w:t>
            </w:r>
          </w:p>
        </w:tc>
      </w:tr>
      <w:tr w:rsidR="00E45007" w:rsidRPr="00E45007" w14:paraId="5B34F2C6" w14:textId="77777777" w:rsidTr="00ED19AF">
        <w:trPr>
          <w:trHeight w:val="259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85CF35" w14:textId="77777777" w:rsidR="00E45007" w:rsidRPr="00E4500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6B0F41" w14:textId="77777777" w:rsidR="00E45007" w:rsidRPr="00E4500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E45007">
              <w:rPr>
                <w:rFonts w:ascii="Calibri" w:hAnsi="Calibri" w:cs="Arial"/>
                <w:sz w:val="20"/>
                <w:szCs w:val="20"/>
              </w:rPr>
              <w:t xml:space="preserve">    77 - Institutional trustee</w:t>
            </w:r>
          </w:p>
        </w:tc>
      </w:tr>
      <w:tr w:rsidR="00E45007" w:rsidRPr="00E45007" w14:paraId="09CA0FCC" w14:textId="77777777" w:rsidTr="00ED19AF">
        <w:trPr>
          <w:trHeight w:val="259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527EAF" w14:textId="77777777" w:rsidR="00E45007" w:rsidRPr="00E4500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D2B081" w14:textId="77777777" w:rsidR="00E45007" w:rsidRPr="00E4500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E45007">
              <w:rPr>
                <w:rFonts w:ascii="Calibri" w:hAnsi="Calibri" w:cs="Arial"/>
                <w:sz w:val="20"/>
                <w:szCs w:val="20"/>
              </w:rPr>
              <w:t xml:space="preserve">    98 - "Part time"</w:t>
            </w:r>
          </w:p>
        </w:tc>
      </w:tr>
      <w:tr w:rsidR="00E45007" w:rsidRPr="00E45007" w14:paraId="1D261CC5" w14:textId="77777777" w:rsidTr="00ED19AF">
        <w:trPr>
          <w:trHeight w:val="259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CCAACD" w14:textId="77777777" w:rsidR="00E45007" w:rsidRPr="00E4500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C13BF5" w14:textId="77777777" w:rsidR="00E45007" w:rsidRPr="00E4500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E45007">
              <w:rPr>
                <w:rFonts w:ascii="Calibri" w:hAnsi="Calibri" w:cs="Arial"/>
                <w:sz w:val="20"/>
                <w:szCs w:val="20"/>
              </w:rPr>
              <w:t xml:space="preserve">    99 - Hours per week unknown</w:t>
            </w:r>
          </w:p>
        </w:tc>
      </w:tr>
      <w:tr w:rsidR="00E45007" w:rsidRPr="00E45007" w14:paraId="7E2B52F9" w14:textId="77777777" w:rsidTr="00ED19AF">
        <w:trPr>
          <w:trHeight w:val="259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2A614B" w14:textId="77777777" w:rsidR="00E45007" w:rsidRPr="00E4500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E36F23" w14:textId="77777777" w:rsidR="00E45007" w:rsidRPr="00E4500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E45007" w:rsidRPr="00E45007" w14:paraId="4D56429B" w14:textId="77777777" w:rsidTr="00ED19AF">
        <w:trPr>
          <w:trHeight w:val="259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1B22AD" w14:textId="77777777" w:rsidR="00E45007" w:rsidRPr="00E45007" w:rsidRDefault="00E45007" w:rsidP="00E45007">
            <w:pPr>
              <w:spacing w:line="240" w:lineRule="auto"/>
              <w:rPr>
                <w:rFonts w:ascii="Calibri" w:hAnsi="Calibri" w:cs="Arial"/>
                <w:b/>
                <w:sz w:val="20"/>
                <w:szCs w:val="20"/>
              </w:rPr>
            </w:pPr>
            <w:r w:rsidRPr="00E45007">
              <w:rPr>
                <w:rFonts w:ascii="Calibri" w:hAnsi="Calibri" w:cs="Arial"/>
                <w:b/>
                <w:sz w:val="20"/>
                <w:szCs w:val="20"/>
              </w:rPr>
              <w:t>Position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0E2961" w14:textId="77777777" w:rsidR="00E45007" w:rsidRPr="00E4500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E45007" w:rsidRPr="00E45007" w14:paraId="28E56531" w14:textId="77777777" w:rsidTr="00ED19AF">
        <w:trPr>
          <w:trHeight w:val="259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462262" w14:textId="77777777" w:rsidR="00E45007" w:rsidRPr="00E4500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E45007">
              <w:rPr>
                <w:rFonts w:ascii="Calibri" w:hAnsi="Calibri" w:cs="Arial"/>
                <w:sz w:val="20"/>
                <w:szCs w:val="20"/>
              </w:rPr>
              <w:t xml:space="preserve">    </w:t>
            </w:r>
            <w:r w:rsidR="00AD3426" w:rsidRPr="00E45007">
              <w:rPr>
                <w:rFonts w:ascii="Calibri" w:hAnsi="Calibri" w:cs="Arial"/>
                <w:sz w:val="20"/>
                <w:szCs w:val="20"/>
              </w:rPr>
              <w:t>P</w:t>
            </w:r>
            <w:r w:rsidRPr="00E45007">
              <w:rPr>
                <w:rFonts w:ascii="Calibri" w:hAnsi="Calibri" w:cs="Arial"/>
                <w:sz w:val="20"/>
                <w:szCs w:val="20"/>
              </w:rPr>
              <w:t>osition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A1B68E" w14:textId="77777777" w:rsidR="00E45007" w:rsidRPr="00E45007" w:rsidRDefault="00E45007" w:rsidP="00EC33EC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E45007">
              <w:rPr>
                <w:rFonts w:ascii="Calibri" w:hAnsi="Calibri" w:cs="Arial"/>
                <w:sz w:val="20"/>
                <w:szCs w:val="20"/>
              </w:rPr>
              <w:t>[On the Form 990 Compensation file only]</w:t>
            </w:r>
          </w:p>
        </w:tc>
      </w:tr>
      <w:tr w:rsidR="00E45007" w:rsidRPr="00E45007" w14:paraId="61EBA3F9" w14:textId="77777777" w:rsidTr="00ED19AF">
        <w:trPr>
          <w:trHeight w:val="259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67D4B5" w14:textId="77777777" w:rsidR="00E45007" w:rsidRPr="00E4500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57D74E" w14:textId="77777777" w:rsidR="00E45007" w:rsidRPr="00E45007" w:rsidRDefault="00E45007" w:rsidP="00EC33EC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E45007">
              <w:rPr>
                <w:rFonts w:ascii="Calibri" w:hAnsi="Calibri" w:cs="Arial"/>
                <w:sz w:val="20"/>
                <w:szCs w:val="20"/>
              </w:rPr>
              <w:t xml:space="preserve">    Because employees may hold multiple positions, this field may contain a</w:t>
            </w:r>
          </w:p>
        </w:tc>
      </w:tr>
      <w:tr w:rsidR="00E45007" w:rsidRPr="00E45007" w14:paraId="64249A3C" w14:textId="77777777" w:rsidTr="00ED19AF">
        <w:trPr>
          <w:trHeight w:val="259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FE8317" w14:textId="77777777" w:rsidR="00E45007" w:rsidRPr="00E4500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F7D7F4" w14:textId="77777777" w:rsidR="00E45007" w:rsidRPr="00E4500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E45007">
              <w:rPr>
                <w:rFonts w:ascii="Calibri" w:hAnsi="Calibri" w:cs="Arial"/>
                <w:sz w:val="20"/>
                <w:szCs w:val="20"/>
              </w:rPr>
              <w:t xml:space="preserve">    single digit or some combination of digits.</w:t>
            </w:r>
          </w:p>
        </w:tc>
      </w:tr>
      <w:tr w:rsidR="00E45007" w:rsidRPr="00E45007" w14:paraId="2D1FB752" w14:textId="77777777" w:rsidTr="00ED19AF">
        <w:trPr>
          <w:trHeight w:val="259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3DCD88" w14:textId="77777777" w:rsidR="00E45007" w:rsidRPr="00E4500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02BD2A" w14:textId="77777777" w:rsidR="00E45007" w:rsidRPr="00E4500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E45007">
              <w:rPr>
                <w:rFonts w:ascii="Calibri" w:hAnsi="Calibri" w:cs="Arial"/>
                <w:sz w:val="20"/>
                <w:szCs w:val="20"/>
              </w:rPr>
              <w:t xml:space="preserve">        1 - Individual trustee or director</w:t>
            </w:r>
          </w:p>
        </w:tc>
      </w:tr>
      <w:tr w:rsidR="00E45007" w:rsidRPr="00E45007" w14:paraId="30CB8C73" w14:textId="77777777" w:rsidTr="00ED19AF">
        <w:trPr>
          <w:trHeight w:val="259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C88E12" w14:textId="77777777" w:rsidR="00E45007" w:rsidRPr="00E4500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FF14BF" w14:textId="77777777" w:rsidR="00E45007" w:rsidRPr="00E4500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E45007">
              <w:rPr>
                <w:rFonts w:ascii="Calibri" w:hAnsi="Calibri" w:cs="Arial"/>
                <w:sz w:val="20"/>
                <w:szCs w:val="20"/>
              </w:rPr>
              <w:t xml:space="preserve">        2 - Institutional trustee</w:t>
            </w:r>
          </w:p>
        </w:tc>
      </w:tr>
      <w:tr w:rsidR="00E45007" w:rsidRPr="00E45007" w14:paraId="41BB49BB" w14:textId="77777777" w:rsidTr="00ED19AF">
        <w:trPr>
          <w:trHeight w:val="259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D7DFF0" w14:textId="77777777" w:rsidR="00E45007" w:rsidRPr="00E4500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B6AA97" w14:textId="77777777" w:rsidR="00E45007" w:rsidRPr="00E4500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E45007">
              <w:rPr>
                <w:rFonts w:ascii="Calibri" w:hAnsi="Calibri" w:cs="Arial"/>
                <w:sz w:val="20"/>
                <w:szCs w:val="20"/>
              </w:rPr>
              <w:t xml:space="preserve">        3 - Officer</w:t>
            </w:r>
          </w:p>
        </w:tc>
      </w:tr>
      <w:tr w:rsidR="00E45007" w:rsidRPr="00E45007" w14:paraId="711B683F" w14:textId="77777777" w:rsidTr="00ED19AF">
        <w:trPr>
          <w:trHeight w:val="259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0873E8" w14:textId="77777777" w:rsidR="00E45007" w:rsidRPr="00E4500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53777A" w14:textId="77777777" w:rsidR="00E45007" w:rsidRPr="00E4500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E45007">
              <w:rPr>
                <w:rFonts w:ascii="Calibri" w:hAnsi="Calibri" w:cs="Arial"/>
                <w:sz w:val="20"/>
                <w:szCs w:val="20"/>
              </w:rPr>
              <w:t xml:space="preserve">        4 - Key employee</w:t>
            </w:r>
          </w:p>
        </w:tc>
      </w:tr>
      <w:tr w:rsidR="00E45007" w:rsidRPr="00E45007" w14:paraId="096D3328" w14:textId="77777777" w:rsidTr="00ED19AF">
        <w:trPr>
          <w:trHeight w:val="259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7B2C6D" w14:textId="77777777" w:rsidR="00E45007" w:rsidRPr="00E4500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642F08" w14:textId="77777777" w:rsidR="00E45007" w:rsidRPr="00E4500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E45007">
              <w:rPr>
                <w:rFonts w:ascii="Calibri" w:hAnsi="Calibri" w:cs="Arial"/>
                <w:sz w:val="20"/>
                <w:szCs w:val="20"/>
              </w:rPr>
              <w:t xml:space="preserve">        5 - Highly-compensated employee</w:t>
            </w:r>
          </w:p>
        </w:tc>
      </w:tr>
      <w:tr w:rsidR="00E45007" w:rsidRPr="00E45007" w14:paraId="3ABE36D9" w14:textId="77777777" w:rsidTr="00ED19AF">
        <w:trPr>
          <w:trHeight w:val="259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503290" w14:textId="77777777" w:rsidR="00E45007" w:rsidRPr="00E4500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B09E85" w14:textId="77777777" w:rsidR="00E45007" w:rsidRPr="00E45007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E45007">
              <w:rPr>
                <w:rFonts w:ascii="Calibri" w:hAnsi="Calibri" w:cs="Arial"/>
                <w:sz w:val="20"/>
                <w:szCs w:val="20"/>
              </w:rPr>
              <w:t xml:space="preserve">        6 - Former</w:t>
            </w:r>
          </w:p>
        </w:tc>
      </w:tr>
      <w:tr w:rsidR="003C7DE8" w:rsidRPr="00E45007" w14:paraId="340BAC29" w14:textId="77777777" w:rsidTr="00ED19AF">
        <w:trPr>
          <w:trHeight w:val="259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4AF734" w14:textId="77777777" w:rsidR="003C7DE8" w:rsidRPr="00E45007" w:rsidRDefault="003C7DE8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FA4D9A" w14:textId="77777777" w:rsidR="003C7DE8" w:rsidRDefault="003C7DE8" w:rsidP="005C2B7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 xml:space="preserve">        null - No boxes checked</w:t>
            </w:r>
          </w:p>
          <w:p w14:paraId="797FB9E6" w14:textId="77777777" w:rsidR="003C7DE8" w:rsidRPr="00E45007" w:rsidRDefault="003C7DE8" w:rsidP="005C2B7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</w:tr>
    </w:tbl>
    <w:p w14:paraId="3ED86142" w14:textId="77777777" w:rsidR="008D50CE" w:rsidRDefault="008D50CE" w:rsidP="00E45007">
      <w:pPr>
        <w:spacing w:line="240" w:lineRule="auto"/>
        <w:rPr>
          <w:rFonts w:ascii="Calibri" w:hAnsi="Calibri" w:cs="Arial"/>
          <w:b/>
          <w:sz w:val="20"/>
          <w:szCs w:val="20"/>
        </w:rPr>
        <w:sectPr w:rsidR="008D50CE" w:rsidSect="00AC7E37">
          <w:pgSz w:w="12240" w:h="15840"/>
          <w:pgMar w:top="1008" w:right="1440" w:bottom="1008" w:left="1440" w:header="720" w:footer="720" w:gutter="0"/>
          <w:cols w:space="720"/>
          <w:docGrid w:linePitch="360"/>
        </w:sectPr>
      </w:pPr>
    </w:p>
    <w:tbl>
      <w:tblPr>
        <w:tblW w:w="9370" w:type="dxa"/>
        <w:tblInd w:w="-72" w:type="dxa"/>
        <w:tblLook w:val="0000" w:firstRow="0" w:lastRow="0" w:firstColumn="0" w:lastColumn="0" w:noHBand="0" w:noVBand="0"/>
      </w:tblPr>
      <w:tblGrid>
        <w:gridCol w:w="2566"/>
        <w:gridCol w:w="6804"/>
      </w:tblGrid>
      <w:tr w:rsidR="003C7DE8" w:rsidRPr="00E45007" w14:paraId="47E3FC55" w14:textId="77777777" w:rsidTr="00ED19AF">
        <w:trPr>
          <w:trHeight w:val="259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17FBF1" w14:textId="77777777" w:rsidR="003C7DE8" w:rsidRPr="00E45007" w:rsidRDefault="003C7DE8" w:rsidP="00E45007">
            <w:pPr>
              <w:spacing w:line="240" w:lineRule="auto"/>
              <w:rPr>
                <w:rFonts w:ascii="Calibri" w:hAnsi="Calibri" w:cs="Arial"/>
                <w:b/>
                <w:sz w:val="20"/>
                <w:szCs w:val="20"/>
              </w:rPr>
            </w:pPr>
            <w:r w:rsidRPr="00E45007">
              <w:rPr>
                <w:rFonts w:ascii="Calibri" w:hAnsi="Calibri" w:cs="Arial"/>
                <w:b/>
                <w:sz w:val="20"/>
                <w:szCs w:val="20"/>
              </w:rPr>
              <w:lastRenderedPageBreak/>
              <w:t>Sample Code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2913A8" w14:textId="77777777" w:rsidR="003C7DE8" w:rsidRPr="00E45007" w:rsidRDefault="003C7DE8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3C7DE8" w:rsidRPr="00E45007" w14:paraId="4ECC9017" w14:textId="77777777" w:rsidTr="00ED19AF">
        <w:trPr>
          <w:trHeight w:val="259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541CBA" w14:textId="77777777" w:rsidR="003C7DE8" w:rsidRPr="00E45007" w:rsidRDefault="003C7DE8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E45007">
              <w:rPr>
                <w:rFonts w:ascii="Calibri" w:hAnsi="Calibri" w:cs="Arial"/>
                <w:sz w:val="20"/>
                <w:szCs w:val="20"/>
              </w:rPr>
              <w:t xml:space="preserve">    samp_cd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DEC8DE" w14:textId="77777777" w:rsidR="003C7DE8" w:rsidRPr="00E45007" w:rsidRDefault="003C7DE8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E45007">
              <w:rPr>
                <w:rFonts w:ascii="Calibri" w:hAnsi="Calibri" w:cs="Arial"/>
                <w:sz w:val="20"/>
                <w:szCs w:val="20"/>
              </w:rPr>
              <w:t>501(c)(3) orgs:</w:t>
            </w:r>
          </w:p>
        </w:tc>
      </w:tr>
      <w:tr w:rsidR="003C7DE8" w:rsidRPr="00E45007" w14:paraId="75DA50D5" w14:textId="77777777" w:rsidTr="00ED19AF">
        <w:trPr>
          <w:trHeight w:val="259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C098FA" w14:textId="77777777" w:rsidR="003C7DE8" w:rsidRPr="00E45007" w:rsidRDefault="003C7DE8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B96166" w14:textId="77777777" w:rsidR="003C7DE8" w:rsidRPr="00E45007" w:rsidRDefault="003C7DE8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E45007">
              <w:rPr>
                <w:rFonts w:ascii="Calibri" w:hAnsi="Calibri" w:cs="Arial"/>
                <w:sz w:val="20"/>
                <w:szCs w:val="20"/>
              </w:rPr>
              <w:t xml:space="preserve">   31 - Assets under $500,000</w:t>
            </w:r>
          </w:p>
        </w:tc>
      </w:tr>
      <w:tr w:rsidR="003C7DE8" w:rsidRPr="00E45007" w14:paraId="6D32EA2F" w14:textId="77777777" w:rsidTr="00ED19AF">
        <w:trPr>
          <w:trHeight w:val="259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5BDFDB" w14:textId="77777777" w:rsidR="003C7DE8" w:rsidRPr="00E45007" w:rsidRDefault="003C7DE8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A7C4BB" w14:textId="77777777" w:rsidR="003C7DE8" w:rsidRPr="00E45007" w:rsidRDefault="003C7DE8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E45007">
              <w:rPr>
                <w:rFonts w:ascii="Calibri" w:hAnsi="Calibri" w:cs="Arial"/>
                <w:sz w:val="20"/>
                <w:szCs w:val="20"/>
              </w:rPr>
              <w:t xml:space="preserve">   32 - Assets $500,000 under $1,000,000</w:t>
            </w:r>
          </w:p>
        </w:tc>
      </w:tr>
      <w:tr w:rsidR="003C7DE8" w:rsidRPr="00E45007" w14:paraId="4D624DCD" w14:textId="77777777" w:rsidTr="00ED19AF">
        <w:trPr>
          <w:trHeight w:val="259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4F0C60" w14:textId="77777777" w:rsidR="003C7DE8" w:rsidRPr="00E45007" w:rsidRDefault="003C7DE8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9AB017" w14:textId="77777777" w:rsidR="003C7DE8" w:rsidRPr="00E45007" w:rsidRDefault="003C7DE8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E45007">
              <w:rPr>
                <w:rFonts w:ascii="Calibri" w:hAnsi="Calibri" w:cs="Arial"/>
                <w:sz w:val="20"/>
                <w:szCs w:val="20"/>
              </w:rPr>
              <w:t xml:space="preserve">   33 - Assets $1,000,000 under $2,500,000</w:t>
            </w:r>
          </w:p>
        </w:tc>
      </w:tr>
      <w:tr w:rsidR="003C7DE8" w:rsidRPr="00E45007" w14:paraId="1463183B" w14:textId="77777777" w:rsidTr="00ED19AF">
        <w:trPr>
          <w:trHeight w:val="259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4F9D72" w14:textId="77777777" w:rsidR="003C7DE8" w:rsidRPr="00E45007" w:rsidRDefault="003C7DE8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57EE70" w14:textId="77777777" w:rsidR="003C7DE8" w:rsidRPr="00E45007" w:rsidRDefault="003C7DE8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E45007">
              <w:rPr>
                <w:rFonts w:ascii="Calibri" w:hAnsi="Calibri" w:cs="Arial"/>
                <w:sz w:val="20"/>
                <w:szCs w:val="20"/>
              </w:rPr>
              <w:t xml:space="preserve">   34 - Assets $2,500,000 under $5,000,000</w:t>
            </w:r>
          </w:p>
        </w:tc>
      </w:tr>
      <w:tr w:rsidR="003C7DE8" w:rsidRPr="00E45007" w14:paraId="2559ED6E" w14:textId="77777777" w:rsidTr="00ED19AF">
        <w:trPr>
          <w:trHeight w:val="259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A5453C" w14:textId="77777777" w:rsidR="003C7DE8" w:rsidRPr="00E45007" w:rsidRDefault="003C7DE8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5DD24F" w14:textId="77777777" w:rsidR="003C7DE8" w:rsidRPr="00E45007" w:rsidRDefault="003C7DE8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E45007">
              <w:rPr>
                <w:rFonts w:ascii="Calibri" w:hAnsi="Calibri" w:cs="Arial"/>
                <w:sz w:val="20"/>
                <w:szCs w:val="20"/>
              </w:rPr>
              <w:t xml:space="preserve">   35 - Assets $5,000,000 under $20,000,000</w:t>
            </w:r>
          </w:p>
        </w:tc>
      </w:tr>
      <w:tr w:rsidR="003C7DE8" w:rsidRPr="00E45007" w14:paraId="133E1CD0" w14:textId="77777777" w:rsidTr="00ED19AF">
        <w:trPr>
          <w:trHeight w:val="259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F64871" w14:textId="77777777" w:rsidR="003C7DE8" w:rsidRPr="00E45007" w:rsidRDefault="003C7DE8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45C25C" w14:textId="77777777" w:rsidR="003C7DE8" w:rsidRPr="00E45007" w:rsidRDefault="003C7DE8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E45007">
              <w:rPr>
                <w:rFonts w:ascii="Calibri" w:hAnsi="Calibri" w:cs="Arial"/>
                <w:sz w:val="20"/>
                <w:szCs w:val="20"/>
              </w:rPr>
              <w:t xml:space="preserve">   36 - Assets $20,000,000 under $50,000,000</w:t>
            </w:r>
          </w:p>
        </w:tc>
      </w:tr>
      <w:tr w:rsidR="003C7DE8" w:rsidRPr="00E45007" w14:paraId="3DEB1B2F" w14:textId="77777777" w:rsidTr="00ED19AF">
        <w:trPr>
          <w:trHeight w:val="259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E425C9" w14:textId="77777777" w:rsidR="003C7DE8" w:rsidRPr="00E45007" w:rsidRDefault="003C7DE8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8A8222" w14:textId="77777777" w:rsidR="003C7DE8" w:rsidRDefault="003C7DE8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E45007">
              <w:rPr>
                <w:rFonts w:ascii="Calibri" w:hAnsi="Calibri" w:cs="Arial"/>
                <w:sz w:val="20"/>
                <w:szCs w:val="20"/>
              </w:rPr>
              <w:t xml:space="preserve">   37 - Assets $50,000,000 or more</w:t>
            </w:r>
          </w:p>
          <w:p w14:paraId="6BAF44B1" w14:textId="77777777" w:rsidR="00965A1B" w:rsidRPr="00E45007" w:rsidRDefault="00965A1B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 xml:space="preserve">   38 - All e-filed hospital returns*</w:t>
            </w:r>
          </w:p>
        </w:tc>
      </w:tr>
      <w:tr w:rsidR="003C7DE8" w:rsidRPr="00E45007" w14:paraId="21789D42" w14:textId="77777777" w:rsidTr="00ED19AF">
        <w:trPr>
          <w:trHeight w:val="259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7EAEAA" w14:textId="77777777" w:rsidR="003C7DE8" w:rsidRPr="00E45007" w:rsidRDefault="003C7DE8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FFB2BC" w14:textId="77777777" w:rsidR="003C7DE8" w:rsidRPr="00E45007" w:rsidRDefault="003C7DE8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3C7DE8" w:rsidRPr="00E45007" w14:paraId="58DE112F" w14:textId="77777777" w:rsidTr="00ED19AF">
        <w:trPr>
          <w:trHeight w:val="259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35A0FA" w14:textId="77777777" w:rsidR="003C7DE8" w:rsidRPr="00E45007" w:rsidRDefault="003C7DE8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6D72E8" w14:textId="77777777" w:rsidR="003C7DE8" w:rsidRPr="00E45007" w:rsidRDefault="003C7DE8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E45007">
              <w:rPr>
                <w:rFonts w:ascii="Calibri" w:hAnsi="Calibri" w:cs="Arial"/>
                <w:sz w:val="20"/>
                <w:szCs w:val="20"/>
              </w:rPr>
              <w:t>501(c)(4)-(9) orgs:</w:t>
            </w:r>
          </w:p>
        </w:tc>
      </w:tr>
      <w:tr w:rsidR="003C7DE8" w:rsidRPr="00E45007" w14:paraId="3D7A84BE" w14:textId="77777777" w:rsidTr="00ED19AF">
        <w:trPr>
          <w:trHeight w:val="259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462F49" w14:textId="77777777" w:rsidR="003C7DE8" w:rsidRPr="00E45007" w:rsidRDefault="003C7DE8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90DCFC" w14:textId="77777777" w:rsidR="003C7DE8" w:rsidRPr="00E45007" w:rsidRDefault="003C7DE8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E45007">
              <w:rPr>
                <w:rFonts w:ascii="Calibri" w:hAnsi="Calibri" w:cs="Arial"/>
                <w:sz w:val="20"/>
                <w:szCs w:val="20"/>
              </w:rPr>
              <w:t xml:space="preserve">   41 - Assets under $150,000</w:t>
            </w:r>
          </w:p>
        </w:tc>
      </w:tr>
      <w:tr w:rsidR="003C7DE8" w:rsidRPr="00E45007" w14:paraId="5904D5F6" w14:textId="77777777" w:rsidTr="00ED19AF">
        <w:trPr>
          <w:trHeight w:val="259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4334A8" w14:textId="77777777" w:rsidR="003C7DE8" w:rsidRPr="00E45007" w:rsidRDefault="003C7DE8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47DD62" w14:textId="77777777" w:rsidR="003C7DE8" w:rsidRPr="00E45007" w:rsidRDefault="003C7DE8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E45007">
              <w:rPr>
                <w:rFonts w:ascii="Calibri" w:hAnsi="Calibri" w:cs="Arial"/>
                <w:sz w:val="20"/>
                <w:szCs w:val="20"/>
              </w:rPr>
              <w:t xml:space="preserve">   42 - Assets $150,000 under $300,000</w:t>
            </w:r>
          </w:p>
        </w:tc>
      </w:tr>
      <w:tr w:rsidR="003C7DE8" w:rsidRPr="00E45007" w14:paraId="31D35957" w14:textId="77777777" w:rsidTr="00ED19AF">
        <w:trPr>
          <w:trHeight w:val="259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9124A5" w14:textId="77777777" w:rsidR="003C7DE8" w:rsidRPr="00E45007" w:rsidRDefault="003C7DE8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37A575" w14:textId="77777777" w:rsidR="003C7DE8" w:rsidRPr="00E45007" w:rsidRDefault="003C7DE8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E45007">
              <w:rPr>
                <w:rFonts w:ascii="Calibri" w:hAnsi="Calibri" w:cs="Arial"/>
                <w:sz w:val="20"/>
                <w:szCs w:val="20"/>
              </w:rPr>
              <w:t xml:space="preserve">   43 - Assets $300,000 under $1,000,000</w:t>
            </w:r>
          </w:p>
        </w:tc>
      </w:tr>
      <w:tr w:rsidR="003C7DE8" w:rsidRPr="00E45007" w14:paraId="41CBAC8A" w14:textId="77777777" w:rsidTr="00ED19AF">
        <w:trPr>
          <w:trHeight w:val="259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171E4C" w14:textId="77777777" w:rsidR="003C7DE8" w:rsidRPr="00E45007" w:rsidRDefault="003C7DE8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F20C38" w14:textId="77777777" w:rsidR="003C7DE8" w:rsidRPr="00E45007" w:rsidRDefault="003C7DE8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E45007">
              <w:rPr>
                <w:rFonts w:ascii="Calibri" w:hAnsi="Calibri" w:cs="Arial"/>
                <w:sz w:val="20"/>
                <w:szCs w:val="20"/>
              </w:rPr>
              <w:t xml:space="preserve">   44 - Assets $1,000,000 under $4,000,000</w:t>
            </w:r>
          </w:p>
        </w:tc>
      </w:tr>
      <w:tr w:rsidR="003C7DE8" w:rsidRPr="00E45007" w14:paraId="2061B833" w14:textId="77777777" w:rsidTr="00ED19AF">
        <w:trPr>
          <w:trHeight w:val="259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A70F10" w14:textId="77777777" w:rsidR="003C7DE8" w:rsidRPr="00E45007" w:rsidRDefault="003C7DE8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F9A5FD" w14:textId="77777777" w:rsidR="003C7DE8" w:rsidRPr="00E45007" w:rsidRDefault="003C7DE8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E45007">
              <w:rPr>
                <w:rFonts w:ascii="Calibri" w:hAnsi="Calibri" w:cs="Arial"/>
                <w:sz w:val="20"/>
                <w:szCs w:val="20"/>
              </w:rPr>
              <w:t xml:space="preserve">   45 - Assets $4,000,000 under $10,000,000</w:t>
            </w:r>
          </w:p>
        </w:tc>
      </w:tr>
      <w:tr w:rsidR="003C7DE8" w:rsidRPr="00E45007" w14:paraId="08B8D26D" w14:textId="77777777" w:rsidTr="00965A1B">
        <w:trPr>
          <w:trHeight w:val="72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E43579" w14:textId="77777777" w:rsidR="003C7DE8" w:rsidRPr="00E45007" w:rsidRDefault="003C7DE8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E43E98" w14:textId="77777777" w:rsidR="00965A1B" w:rsidRDefault="003C7DE8" w:rsidP="00965A1B">
            <w:pPr>
              <w:numPr>
                <w:ilvl w:val="0"/>
                <w:numId w:val="2"/>
              </w:num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E45007">
              <w:rPr>
                <w:rFonts w:ascii="Calibri" w:hAnsi="Calibri" w:cs="Arial"/>
                <w:sz w:val="20"/>
                <w:szCs w:val="20"/>
              </w:rPr>
              <w:t>- Assets $10,000,000 or more</w:t>
            </w:r>
          </w:p>
          <w:p w14:paraId="5F422CAD" w14:textId="77777777" w:rsidR="00965A1B" w:rsidRPr="00E45007" w:rsidRDefault="00965A1B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ED19AF" w:rsidRPr="00ED19AF" w14:paraId="3370BBE0" w14:textId="77777777" w:rsidTr="00ED19AF">
        <w:trPr>
          <w:trHeight w:val="259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6D5074" w14:textId="77777777" w:rsidR="00965A1B" w:rsidRDefault="00965A1B" w:rsidP="00ED19AF">
            <w:pPr>
              <w:spacing w:line="240" w:lineRule="auto"/>
              <w:rPr>
                <w:rFonts w:ascii="Calibri" w:hAnsi="Calibri" w:cs="Arial"/>
                <w:b/>
                <w:sz w:val="20"/>
                <w:szCs w:val="20"/>
              </w:rPr>
            </w:pPr>
          </w:p>
          <w:p w14:paraId="3DB4361A" w14:textId="77777777" w:rsidR="00ED19AF" w:rsidRPr="00ED19AF" w:rsidRDefault="00ED19AF" w:rsidP="00ED19AF">
            <w:pPr>
              <w:spacing w:line="240" w:lineRule="auto"/>
              <w:rPr>
                <w:rFonts w:ascii="Calibri" w:hAnsi="Calibri" w:cs="Arial"/>
                <w:b/>
                <w:sz w:val="20"/>
                <w:szCs w:val="20"/>
              </w:rPr>
            </w:pPr>
            <w:r w:rsidRPr="00ED19AF">
              <w:rPr>
                <w:rFonts w:ascii="Calibri" w:hAnsi="Calibri" w:cs="Arial"/>
                <w:b/>
                <w:sz w:val="20"/>
                <w:szCs w:val="20"/>
              </w:rPr>
              <w:t>Number of Rows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8C539E" w14:textId="77777777" w:rsidR="00ED19AF" w:rsidRPr="00ED19AF" w:rsidRDefault="00ED19AF" w:rsidP="00ED19AF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ED19AF" w:rsidRPr="00ED19AF" w14:paraId="30084FB2" w14:textId="77777777" w:rsidTr="00ED19AF">
        <w:trPr>
          <w:trHeight w:val="259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E4544C" w14:textId="77777777" w:rsidR="00ED19AF" w:rsidRPr="00ED19AF" w:rsidRDefault="00ED19AF" w:rsidP="00ED19AF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(</w:t>
            </w:r>
            <w:r w:rsidRPr="00ED19AF">
              <w:rPr>
                <w:rFonts w:ascii="Calibri" w:hAnsi="Calibri" w:cs="Arial"/>
                <w:sz w:val="20"/>
                <w:szCs w:val="20"/>
              </w:rPr>
              <w:t>Multiple locations</w:t>
            </w:r>
            <w:r>
              <w:rPr>
                <w:rFonts w:ascii="Calibri" w:hAnsi="Calibri" w:cs="Arial"/>
                <w:sz w:val="20"/>
                <w:szCs w:val="20"/>
              </w:rPr>
              <w:t>)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82ABE0" w14:textId="77777777" w:rsidR="00A76D5F" w:rsidRPr="00ED19AF" w:rsidRDefault="00ED19AF" w:rsidP="00ED19AF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ED19AF">
              <w:rPr>
                <w:rFonts w:ascii="Calibri" w:hAnsi="Calibri" w:cs="Arial"/>
                <w:sz w:val="20"/>
                <w:szCs w:val="20"/>
              </w:rPr>
              <w:t>A count of the number of rows reported in the designated table</w:t>
            </w:r>
            <w:r w:rsidR="00A76D5F">
              <w:rPr>
                <w:rFonts w:ascii="Calibri" w:hAnsi="Calibri" w:cs="Arial"/>
                <w:sz w:val="20"/>
                <w:szCs w:val="20"/>
              </w:rPr>
              <w:t>.</w:t>
            </w:r>
          </w:p>
        </w:tc>
      </w:tr>
      <w:tr w:rsidR="00A76D5F" w:rsidRPr="00ED19AF" w14:paraId="37CF49B2" w14:textId="77777777" w:rsidTr="00ED19AF">
        <w:trPr>
          <w:trHeight w:val="259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E636A8" w14:textId="77777777" w:rsidR="00A76D5F" w:rsidRDefault="00A76D5F" w:rsidP="00ED19AF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CBABF4" w14:textId="77777777" w:rsidR="00AD3426" w:rsidRDefault="00A76D5F" w:rsidP="00AD3426">
            <w:pPr>
              <w:spacing w:before="60" w:after="60" w:line="240" w:lineRule="auto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Due to resource constraints, the data in these tables are not transcribed.</w:t>
            </w:r>
          </w:p>
          <w:p w14:paraId="6390746C" w14:textId="77777777" w:rsidR="00A76D5F" w:rsidRPr="00ED19AF" w:rsidRDefault="00AD3426" w:rsidP="00A76D5F">
            <w:pPr>
              <w:spacing w:after="120" w:line="240" w:lineRule="auto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A value of ‘9999’ indicates an unknown number of entries – usually due to a missing attachment.</w:t>
            </w:r>
          </w:p>
        </w:tc>
      </w:tr>
    </w:tbl>
    <w:p w14:paraId="264B122C" w14:textId="77777777" w:rsidR="00A76D5F" w:rsidRPr="00A76D5F" w:rsidRDefault="00A76D5F" w:rsidP="001B5F58">
      <w:pPr>
        <w:spacing w:line="280" w:lineRule="exact"/>
        <w:ind w:left="2880"/>
        <w:rPr>
          <w:rFonts w:ascii="Calibri" w:hAnsi="Calibri"/>
          <w:sz w:val="20"/>
          <w:szCs w:val="20"/>
        </w:rPr>
      </w:pPr>
      <w:r w:rsidRPr="00A76D5F">
        <w:rPr>
          <w:rFonts w:ascii="Calibri" w:hAnsi="Calibri"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t xml:space="preserve">  </w:t>
      </w:r>
      <w:r w:rsidRPr="00A76D5F">
        <w:rPr>
          <w:rFonts w:ascii="Calibri" w:hAnsi="Calibri"/>
          <w:sz w:val="20"/>
          <w:szCs w:val="20"/>
        </w:rPr>
        <w:t xml:space="preserve"> rows_hghst_pd_fndrsrs  (Schedule G)</w:t>
      </w:r>
    </w:p>
    <w:p w14:paraId="2904FA07" w14:textId="77777777" w:rsidR="00A76D5F" w:rsidRPr="00A76D5F" w:rsidRDefault="00A76D5F" w:rsidP="001B5F58">
      <w:pPr>
        <w:spacing w:line="280" w:lineRule="exact"/>
        <w:ind w:left="2880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  </w:t>
      </w:r>
      <w:r w:rsidRPr="00A76D5F">
        <w:rPr>
          <w:rFonts w:ascii="Calibri" w:hAnsi="Calibri"/>
          <w:sz w:val="20"/>
          <w:szCs w:val="20"/>
        </w:rPr>
        <w:t xml:space="preserve">  rows_lqdtn_trmntn_dsltn  (Schedule N)</w:t>
      </w:r>
    </w:p>
    <w:p w14:paraId="3EF8A26E" w14:textId="77777777" w:rsidR="00A76D5F" w:rsidRPr="00A76D5F" w:rsidRDefault="00A76D5F" w:rsidP="001B5F58">
      <w:pPr>
        <w:spacing w:line="280" w:lineRule="exact"/>
        <w:ind w:left="2880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  </w:t>
      </w:r>
      <w:r w:rsidRPr="00A76D5F">
        <w:rPr>
          <w:rFonts w:ascii="Calibri" w:hAnsi="Calibri"/>
          <w:sz w:val="20"/>
          <w:szCs w:val="20"/>
        </w:rPr>
        <w:t xml:space="preserve">  rows_sale_xchg_dspstn  (Schedule N)</w:t>
      </w:r>
    </w:p>
    <w:p w14:paraId="637C1F2A" w14:textId="77777777" w:rsidR="00A76D5F" w:rsidRPr="00A76D5F" w:rsidRDefault="00A76D5F" w:rsidP="001B5F58">
      <w:pPr>
        <w:spacing w:line="280" w:lineRule="exact"/>
        <w:ind w:left="2880"/>
        <w:rPr>
          <w:rFonts w:ascii="Calibri" w:hAnsi="Calibri"/>
          <w:sz w:val="20"/>
          <w:szCs w:val="20"/>
        </w:rPr>
      </w:pPr>
      <w:r w:rsidRPr="00A76D5F">
        <w:rPr>
          <w:rFonts w:ascii="Calibri" w:hAnsi="Calibri"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t xml:space="preserve">  </w:t>
      </w:r>
      <w:r w:rsidRPr="00A76D5F">
        <w:rPr>
          <w:rFonts w:ascii="Calibri" w:hAnsi="Calibri"/>
          <w:sz w:val="20"/>
          <w:szCs w:val="20"/>
        </w:rPr>
        <w:t xml:space="preserve"> rows_dsrgrdd_ents  (Schedule R)</w:t>
      </w:r>
    </w:p>
    <w:p w14:paraId="2BC479DB" w14:textId="77777777" w:rsidR="00A76D5F" w:rsidRPr="00A76D5F" w:rsidRDefault="00A76D5F" w:rsidP="001B5F58">
      <w:pPr>
        <w:spacing w:line="280" w:lineRule="exact"/>
        <w:ind w:left="2880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  </w:t>
      </w:r>
      <w:r w:rsidRPr="00A76D5F">
        <w:rPr>
          <w:rFonts w:ascii="Calibri" w:hAnsi="Calibri"/>
          <w:sz w:val="20"/>
          <w:szCs w:val="20"/>
        </w:rPr>
        <w:t xml:space="preserve">  rows_rltd_tx_exmpt_orgs  (Schedule R)</w:t>
      </w:r>
    </w:p>
    <w:p w14:paraId="2B839A1B" w14:textId="77777777" w:rsidR="00A76D5F" w:rsidRPr="00A76D5F" w:rsidRDefault="00A76D5F" w:rsidP="001B5F58">
      <w:pPr>
        <w:spacing w:line="280" w:lineRule="exact"/>
        <w:ind w:left="2880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  </w:t>
      </w:r>
      <w:r w:rsidRPr="00A76D5F">
        <w:rPr>
          <w:rFonts w:ascii="Calibri" w:hAnsi="Calibri"/>
          <w:sz w:val="20"/>
          <w:szCs w:val="20"/>
        </w:rPr>
        <w:t xml:space="preserve">  rows_rltd_txbl_prtnrshps  (Schedule R)</w:t>
      </w:r>
    </w:p>
    <w:p w14:paraId="72BBC596" w14:textId="77777777" w:rsidR="00A76D5F" w:rsidRPr="00A76D5F" w:rsidRDefault="00A76D5F" w:rsidP="001B5F58">
      <w:pPr>
        <w:spacing w:line="280" w:lineRule="exact"/>
        <w:ind w:left="2880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  </w:t>
      </w:r>
      <w:r w:rsidRPr="00A76D5F">
        <w:rPr>
          <w:rFonts w:ascii="Calibri" w:hAnsi="Calibri"/>
          <w:sz w:val="20"/>
          <w:szCs w:val="20"/>
        </w:rPr>
        <w:t xml:space="preserve">  rows_rltd_txbl_corp_trst  (Schedule R)</w:t>
      </w:r>
    </w:p>
    <w:p w14:paraId="28980C25" w14:textId="77777777" w:rsidR="00176539" w:rsidRPr="00A76D5F" w:rsidRDefault="00A76D5F" w:rsidP="001B5F58">
      <w:pPr>
        <w:spacing w:line="280" w:lineRule="exact"/>
        <w:ind w:left="2880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  </w:t>
      </w:r>
      <w:r w:rsidRPr="00A76D5F">
        <w:rPr>
          <w:rFonts w:ascii="Calibri" w:hAnsi="Calibri"/>
          <w:sz w:val="20"/>
          <w:szCs w:val="20"/>
        </w:rPr>
        <w:t xml:space="preserve">  rows_trnsctns_w_rltd_orgs  (Schedule R</w:t>
      </w:r>
    </w:p>
    <w:sectPr w:rsidR="00176539" w:rsidRPr="00A76D5F" w:rsidSect="00AC7E37"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F3C4A3F"/>
    <w:multiLevelType w:val="hybridMultilevel"/>
    <w:tmpl w:val="6706DBAA"/>
    <w:lvl w:ilvl="0" w:tplc="A1C0E262">
      <w:start w:val="46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AF66261"/>
    <w:multiLevelType w:val="hybridMultilevel"/>
    <w:tmpl w:val="15FEF7E6"/>
    <w:lvl w:ilvl="0" w:tplc="EAA2C95A">
      <w:start w:val="46"/>
      <w:numFmt w:val="decimal"/>
      <w:lvlText w:val="%1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7E37"/>
    <w:rsid w:val="00001104"/>
    <w:rsid w:val="00002A2B"/>
    <w:rsid w:val="00024AD5"/>
    <w:rsid w:val="00027BCD"/>
    <w:rsid w:val="000D41A8"/>
    <w:rsid w:val="00140C76"/>
    <w:rsid w:val="00176539"/>
    <w:rsid w:val="001A5B18"/>
    <w:rsid w:val="001B5F58"/>
    <w:rsid w:val="001E7D9F"/>
    <w:rsid w:val="00212690"/>
    <w:rsid w:val="00251F54"/>
    <w:rsid w:val="002D31C8"/>
    <w:rsid w:val="002D36A2"/>
    <w:rsid w:val="002F0708"/>
    <w:rsid w:val="00313B7F"/>
    <w:rsid w:val="0035339F"/>
    <w:rsid w:val="003C7DE8"/>
    <w:rsid w:val="003F00C3"/>
    <w:rsid w:val="00400C72"/>
    <w:rsid w:val="0041439F"/>
    <w:rsid w:val="00512C5A"/>
    <w:rsid w:val="00555083"/>
    <w:rsid w:val="00576424"/>
    <w:rsid w:val="00585EBF"/>
    <w:rsid w:val="005C2B77"/>
    <w:rsid w:val="005D117A"/>
    <w:rsid w:val="005E3A74"/>
    <w:rsid w:val="005F2D8F"/>
    <w:rsid w:val="006D5D69"/>
    <w:rsid w:val="006D7623"/>
    <w:rsid w:val="007824BC"/>
    <w:rsid w:val="007D77AE"/>
    <w:rsid w:val="008208A6"/>
    <w:rsid w:val="00826886"/>
    <w:rsid w:val="00827732"/>
    <w:rsid w:val="00832BBC"/>
    <w:rsid w:val="008A0FF4"/>
    <w:rsid w:val="008C09A0"/>
    <w:rsid w:val="008C194A"/>
    <w:rsid w:val="008D50CE"/>
    <w:rsid w:val="008F2B76"/>
    <w:rsid w:val="00965A1B"/>
    <w:rsid w:val="00992C7A"/>
    <w:rsid w:val="009F30CC"/>
    <w:rsid w:val="00A610F9"/>
    <w:rsid w:val="00A7111B"/>
    <w:rsid w:val="00A76D5F"/>
    <w:rsid w:val="00AA3ACF"/>
    <w:rsid w:val="00AA6C4E"/>
    <w:rsid w:val="00AA7B3D"/>
    <w:rsid w:val="00AC3F3D"/>
    <w:rsid w:val="00AC7E37"/>
    <w:rsid w:val="00AD3426"/>
    <w:rsid w:val="00AE15F6"/>
    <w:rsid w:val="00AF443B"/>
    <w:rsid w:val="00B03E29"/>
    <w:rsid w:val="00B046DA"/>
    <w:rsid w:val="00B20A28"/>
    <w:rsid w:val="00BB0005"/>
    <w:rsid w:val="00C12F1D"/>
    <w:rsid w:val="00C32836"/>
    <w:rsid w:val="00C4177B"/>
    <w:rsid w:val="00C469E7"/>
    <w:rsid w:val="00CF1875"/>
    <w:rsid w:val="00D20614"/>
    <w:rsid w:val="00D3324A"/>
    <w:rsid w:val="00D4760D"/>
    <w:rsid w:val="00D9707B"/>
    <w:rsid w:val="00DB0C90"/>
    <w:rsid w:val="00DC21BC"/>
    <w:rsid w:val="00DF2DCA"/>
    <w:rsid w:val="00E20B15"/>
    <w:rsid w:val="00E45007"/>
    <w:rsid w:val="00E702B5"/>
    <w:rsid w:val="00E71200"/>
    <w:rsid w:val="00EA0456"/>
    <w:rsid w:val="00EC33EC"/>
    <w:rsid w:val="00ED19AF"/>
    <w:rsid w:val="00EF34AA"/>
    <w:rsid w:val="00F26193"/>
    <w:rsid w:val="00F645E1"/>
    <w:rsid w:val="00F74AA8"/>
    <w:rsid w:val="00FE2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F4F80D9"/>
  <w15:chartTrackingRefBased/>
  <w15:docId w15:val="{17384811-CA38-4F1B-A6DD-DEC6DA777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F00C3"/>
    <w:pPr>
      <w:spacing w:line="36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ndented">
    <w:name w:val="Indented"/>
    <w:basedOn w:val="Normal"/>
    <w:rsid w:val="003F00C3"/>
    <w:pPr>
      <w:ind w:firstLine="720"/>
    </w:pPr>
  </w:style>
  <w:style w:type="paragraph" w:customStyle="1" w:styleId="IndentedParagraph">
    <w:name w:val="Indented Paragraph"/>
    <w:basedOn w:val="Indented"/>
    <w:rsid w:val="003F00C3"/>
  </w:style>
  <w:style w:type="paragraph" w:styleId="BalloonText">
    <w:name w:val="Balloon Text"/>
    <w:basedOn w:val="Normal"/>
    <w:link w:val="BalloonTextChar"/>
    <w:rsid w:val="00A76D5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76D5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116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64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8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1723</Words>
  <Characters>10846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Explanation of Codes Used for the 2005 Exempt Organizations Studies</vt:lpstr>
    </vt:vector>
  </TitlesOfParts>
  <Company>Statistics of Income</Company>
  <LinksUpToDate>false</LinksUpToDate>
  <CharactersWithSpaces>12544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Explanation of Codes Used for the 2005 Exempt Organizations Studies</dc:title>
  <dc:subject/>
  <dc:creator>pdarns00</dc:creator>
  <cp:keywords/>
  <cp:lastModifiedBy>Belmonte Cynthia C</cp:lastModifiedBy>
  <cp:revision>3</cp:revision>
  <cp:lastPrinted>2015-06-19T12:47:00Z</cp:lastPrinted>
  <dcterms:created xsi:type="dcterms:W3CDTF">2020-07-08T14:38:00Z</dcterms:created>
  <dcterms:modified xsi:type="dcterms:W3CDTF">2021-07-21T19:39:00Z</dcterms:modified>
</cp:coreProperties>
</file>